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3" w:rsidRDefault="003A5AB3" w:rsidP="00677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5AB3" w:rsidRDefault="003A5AB3" w:rsidP="00326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D4" w:rsidRPr="00326083" w:rsidRDefault="004D51D4" w:rsidP="00326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1E2">
        <w:rPr>
          <w:rFonts w:ascii="Times New Roman" w:hAnsi="Times New Roman"/>
          <w:b/>
          <w:sz w:val="28"/>
          <w:szCs w:val="28"/>
        </w:rPr>
        <w:t>ПЛАНИРУЕМЫЕ РЕЗУЛЬТАТЫ ОБУЧЕНИЯ И ОСВОЕНИЯ</w:t>
      </w:r>
    </w:p>
    <w:p w:rsidR="004D51D4" w:rsidRPr="00EB41E2" w:rsidRDefault="004D51D4" w:rsidP="00EB41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B41E2">
        <w:rPr>
          <w:rFonts w:ascii="Times New Roman" w:hAnsi="Times New Roman"/>
          <w:b/>
          <w:sz w:val="28"/>
          <w:szCs w:val="28"/>
        </w:rPr>
        <w:t>СОДЕРЖАНИЯ КУРСА   «География. Природа. Население</w:t>
      </w:r>
      <w:proofErr w:type="gramStart"/>
      <w:r w:rsidRPr="00EB41E2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4D51D4" w:rsidRPr="004D51D4" w:rsidRDefault="004D51D4" w:rsidP="004D51D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4D51D4" w:rsidRPr="00EB41E2" w:rsidRDefault="004D51D4" w:rsidP="00EB41E2">
      <w:pPr>
        <w:widowControl w:val="0"/>
        <w:spacing w:after="38" w:line="190" w:lineRule="exact"/>
        <w:jc w:val="both"/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</w:pPr>
      <w:r w:rsidRPr="004D51D4">
        <w:rPr>
          <w:rFonts w:ascii="Times New Roman" w:eastAsia="Arial Narrow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B41E2"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  <w:t>Предметные результаты обучения</w:t>
      </w:r>
    </w:p>
    <w:p w:rsidR="00056D08" w:rsidRDefault="004D51D4" w:rsidP="00056D08">
      <w:pPr>
        <w:widowControl w:val="0"/>
        <w:spacing w:after="0" w:line="235" w:lineRule="exact"/>
        <w:ind w:left="142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Учащийся должен </w:t>
      </w:r>
      <w:r w:rsidRPr="004D51D4">
        <w:rPr>
          <w:rFonts w:ascii="Times New Roman" w:eastAsia="Century Schoolbook" w:hAnsi="Times New Roman"/>
          <w:i/>
          <w:iCs/>
          <w:color w:val="000000"/>
          <w:sz w:val="24"/>
          <w:szCs w:val="24"/>
          <w:lang w:bidi="ru-RU"/>
        </w:rPr>
        <w:t>уметь: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 называть различные источники географической инфор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мации и методы получения географической информации;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  определять географическое положение России;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показывать пограничные государства, моря, омывающие Россию;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u w:val="single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определять поясное время.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называть и показывать крупные равнины и горы; выяснять с помощью карт соответствие их пла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т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формен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ным и складчатым областям;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показывать на карте и называть наиболее крупные место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рождения полезных ископаемых;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ренних процессов;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давать описания климата отдельных территорий; с помощью карт определять температуру, колич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ство осадков, атмосферное давление, количество суммарной ра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диации и т. д.;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4D51D4" w:rsidRPr="004D51D4" w:rsidRDefault="004D51D4" w:rsidP="00056D08">
      <w:pPr>
        <w:widowControl w:val="0"/>
        <w:spacing w:after="0" w:line="226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называть и показывать крупнейшие реки, озера; используя карту, давать характеристику отдельных вод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ных объектов;</w:t>
      </w:r>
    </w:p>
    <w:p w:rsidR="004D51D4" w:rsidRPr="004D51D4" w:rsidRDefault="004D51D4" w:rsidP="00056D08">
      <w:pPr>
        <w:widowControl w:val="0"/>
        <w:spacing w:after="0" w:line="226" w:lineRule="exact"/>
        <w:ind w:right="2140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оценивать водные ресурсы; называть факторы почвообразования;</w:t>
      </w:r>
    </w:p>
    <w:p w:rsidR="004D51D4" w:rsidRPr="004D51D4" w:rsidRDefault="004D51D4" w:rsidP="00056D08">
      <w:pPr>
        <w:widowControl w:val="0"/>
        <w:spacing w:after="0" w:line="230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используя карту, называть типы почв и их свойства; объяснять разнообразие растительных соо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б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ществ на тер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ритории России, приводить примеры;</w:t>
      </w:r>
    </w:p>
    <w:p w:rsidR="00056D08" w:rsidRPr="00056D08" w:rsidRDefault="004D51D4" w:rsidP="00056D08">
      <w:pPr>
        <w:pStyle w:val="a4"/>
        <w:rPr>
          <w:rFonts w:ascii="Times New Roman" w:eastAsia="Sylfaen" w:hAnsi="Times New Roman"/>
          <w:sz w:val="24"/>
          <w:szCs w:val="24"/>
        </w:rPr>
      </w:pPr>
      <w:r w:rsidRPr="00056D08">
        <w:rPr>
          <w:rFonts w:ascii="Times New Roman" w:eastAsia="Sylfaen" w:hAnsi="Times New Roman"/>
          <w:sz w:val="24"/>
          <w:szCs w:val="24"/>
        </w:rPr>
        <w:t>-</w:t>
      </w:r>
      <w:r w:rsidR="00056D08">
        <w:rPr>
          <w:rFonts w:ascii="Times New Roman" w:eastAsia="Sylfaen" w:hAnsi="Times New Roman"/>
          <w:sz w:val="24"/>
          <w:szCs w:val="24"/>
        </w:rPr>
        <w:t xml:space="preserve"> </w:t>
      </w:r>
      <w:r w:rsidRPr="00056D08">
        <w:rPr>
          <w:rFonts w:ascii="Times New Roman" w:eastAsia="Sylfaen" w:hAnsi="Times New Roman"/>
          <w:sz w:val="24"/>
          <w:szCs w:val="24"/>
        </w:rPr>
        <w:t>объяснять видовое разнообразие животного мира; называть меры по охране растений и живот</w:t>
      </w:r>
      <w:r w:rsidR="00056D08" w:rsidRPr="00056D08">
        <w:rPr>
          <w:rFonts w:ascii="Times New Roman" w:eastAsia="Sylfaen" w:hAnsi="Times New Roman"/>
          <w:sz w:val="24"/>
          <w:szCs w:val="24"/>
        </w:rPr>
        <w:t>ных.</w:t>
      </w:r>
    </w:p>
    <w:p w:rsidR="00056D08" w:rsidRPr="00056D08" w:rsidRDefault="004D51D4" w:rsidP="00056D08">
      <w:pPr>
        <w:pStyle w:val="a4"/>
        <w:rPr>
          <w:rFonts w:ascii="Times New Roman" w:eastAsia="Sylfaen" w:hAnsi="Times New Roman"/>
          <w:sz w:val="24"/>
          <w:szCs w:val="24"/>
        </w:rPr>
      </w:pPr>
      <w:r w:rsidRPr="00056D08">
        <w:rPr>
          <w:rFonts w:ascii="Times New Roman" w:eastAsia="Sylfaen" w:hAnsi="Times New Roman"/>
          <w:sz w:val="24"/>
          <w:szCs w:val="24"/>
        </w:rPr>
        <w:t>-</w:t>
      </w:r>
      <w:r w:rsidR="00056D08">
        <w:rPr>
          <w:rFonts w:ascii="Times New Roman" w:eastAsia="Sylfaen" w:hAnsi="Times New Roman"/>
          <w:sz w:val="24"/>
          <w:szCs w:val="24"/>
        </w:rPr>
        <w:t xml:space="preserve"> </w:t>
      </w:r>
      <w:r w:rsidRPr="00056D08">
        <w:rPr>
          <w:rFonts w:ascii="Times New Roman" w:eastAsia="Sylfaen" w:hAnsi="Times New Roman"/>
          <w:sz w:val="24"/>
          <w:szCs w:val="24"/>
        </w:rPr>
        <w:t>объяснять влияние природных условий на жизнь, здо</w:t>
      </w:r>
      <w:r w:rsidRPr="00056D08">
        <w:rPr>
          <w:rFonts w:ascii="Times New Roman" w:eastAsia="Sylfaen" w:hAnsi="Times New Roman"/>
          <w:sz w:val="24"/>
          <w:szCs w:val="24"/>
        </w:rPr>
        <w:softHyphen/>
        <w:t>ровье и хо</w:t>
      </w:r>
      <w:r w:rsidR="00056D08" w:rsidRPr="00056D08">
        <w:rPr>
          <w:rFonts w:ascii="Times New Roman" w:eastAsia="Sylfaen" w:hAnsi="Times New Roman"/>
          <w:sz w:val="24"/>
          <w:szCs w:val="24"/>
        </w:rPr>
        <w:t>зяйственную деятельность людей;</w:t>
      </w:r>
    </w:p>
    <w:p w:rsidR="004D51D4" w:rsidRPr="00056D08" w:rsidRDefault="004D51D4" w:rsidP="00056D08">
      <w:pPr>
        <w:pStyle w:val="a4"/>
        <w:rPr>
          <w:rFonts w:ascii="Times New Roman" w:eastAsia="Sylfaen" w:hAnsi="Times New Roman"/>
          <w:sz w:val="24"/>
          <w:szCs w:val="24"/>
        </w:rPr>
      </w:pPr>
      <w:r w:rsidRPr="00056D08">
        <w:rPr>
          <w:rFonts w:ascii="Times New Roman" w:eastAsia="Sylfaen" w:hAnsi="Times New Roman"/>
          <w:sz w:val="24"/>
          <w:szCs w:val="24"/>
        </w:rPr>
        <w:t>-</w:t>
      </w:r>
      <w:r w:rsidR="00056D08">
        <w:rPr>
          <w:rFonts w:ascii="Times New Roman" w:eastAsia="Sylfaen" w:hAnsi="Times New Roman"/>
          <w:sz w:val="24"/>
          <w:szCs w:val="24"/>
        </w:rPr>
        <w:t xml:space="preserve"> </w:t>
      </w:r>
      <w:r w:rsidRPr="00056D08">
        <w:rPr>
          <w:rFonts w:ascii="Times New Roman" w:eastAsia="Sylfaen" w:hAnsi="Times New Roman"/>
          <w:sz w:val="24"/>
          <w:szCs w:val="24"/>
        </w:rPr>
        <w:t>объяснять изменение природы под влиянием деятельнос</w:t>
      </w:r>
      <w:r w:rsidRPr="00056D08">
        <w:rPr>
          <w:rFonts w:ascii="Times New Roman" w:eastAsia="Sylfaen" w:hAnsi="Times New Roman"/>
          <w:sz w:val="24"/>
          <w:szCs w:val="24"/>
        </w:rPr>
        <w:softHyphen/>
        <w:t>ти человека;</w:t>
      </w:r>
    </w:p>
    <w:p w:rsidR="004D51D4" w:rsidRPr="00056D08" w:rsidRDefault="004D51D4" w:rsidP="00056D08">
      <w:pPr>
        <w:pStyle w:val="a4"/>
        <w:rPr>
          <w:rFonts w:ascii="Times New Roman" w:eastAsia="Sylfaen" w:hAnsi="Times New Roman"/>
          <w:sz w:val="24"/>
          <w:szCs w:val="24"/>
        </w:rPr>
      </w:pPr>
      <w:r w:rsidRPr="00056D08">
        <w:rPr>
          <w:rFonts w:ascii="Times New Roman" w:eastAsia="Sylfaen" w:hAnsi="Times New Roman"/>
          <w:sz w:val="24"/>
          <w:szCs w:val="24"/>
        </w:rPr>
        <w:t>-</w:t>
      </w:r>
      <w:r w:rsidR="00056D08">
        <w:rPr>
          <w:rFonts w:ascii="Times New Roman" w:eastAsia="Sylfaen" w:hAnsi="Times New Roman"/>
          <w:sz w:val="24"/>
          <w:szCs w:val="24"/>
        </w:rPr>
        <w:t xml:space="preserve"> </w:t>
      </w:r>
      <w:r w:rsidRPr="00056D08">
        <w:rPr>
          <w:rFonts w:ascii="Times New Roman" w:eastAsia="Sylfaen" w:hAnsi="Times New Roman"/>
          <w:sz w:val="24"/>
          <w:szCs w:val="24"/>
        </w:rPr>
        <w:t>объяснять значение географической науки в изуч</w:t>
      </w:r>
      <w:r w:rsidR="00056D08">
        <w:rPr>
          <w:rFonts w:ascii="Times New Roman" w:eastAsia="Sylfaen" w:hAnsi="Times New Roman"/>
          <w:sz w:val="24"/>
          <w:szCs w:val="24"/>
        </w:rPr>
        <w:t xml:space="preserve">ении и преобразовании природы,                                   </w:t>
      </w:r>
      <w:r w:rsidRPr="00056D08">
        <w:rPr>
          <w:rFonts w:ascii="Times New Roman" w:eastAsia="Sylfaen" w:hAnsi="Times New Roman"/>
          <w:sz w:val="24"/>
          <w:szCs w:val="24"/>
        </w:rPr>
        <w:t xml:space="preserve"> - приводить ---соответствующие примеры.</w:t>
      </w:r>
    </w:p>
    <w:p w:rsidR="004D51D4" w:rsidRPr="004D51D4" w:rsidRDefault="004D51D4" w:rsidP="00056D08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</w:p>
    <w:p w:rsidR="004D51D4" w:rsidRPr="00056D08" w:rsidRDefault="004D51D4" w:rsidP="004D51D4">
      <w:pPr>
        <w:widowControl w:val="0"/>
        <w:spacing w:after="0" w:line="190" w:lineRule="exact"/>
        <w:ind w:firstLine="567"/>
        <w:jc w:val="both"/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056D08"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056D08"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  <w:t xml:space="preserve"> результаты обучения</w:t>
      </w:r>
    </w:p>
    <w:p w:rsidR="004D51D4" w:rsidRPr="004D51D4" w:rsidRDefault="004D51D4" w:rsidP="004D51D4">
      <w:pPr>
        <w:widowControl w:val="0"/>
        <w:spacing w:after="0" w:line="235" w:lineRule="exact"/>
        <w:ind w:right="2640" w:firstLine="567"/>
        <w:jc w:val="both"/>
        <w:rPr>
          <w:rFonts w:ascii="Times New Roman" w:eastAsia="Century Schoolbook" w:hAnsi="Times New Roman"/>
          <w:i/>
          <w:iCs/>
          <w:color w:val="000000"/>
          <w:sz w:val="24"/>
          <w:szCs w:val="24"/>
          <w:lang w:bidi="ru-RU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Учащийся должен </w:t>
      </w:r>
      <w:r w:rsidRPr="004D51D4">
        <w:rPr>
          <w:rFonts w:ascii="Times New Roman" w:eastAsia="Century Schoolbook" w:hAnsi="Times New Roman"/>
          <w:i/>
          <w:iCs/>
          <w:color w:val="000000"/>
          <w:sz w:val="24"/>
          <w:szCs w:val="24"/>
          <w:lang w:bidi="ru-RU"/>
        </w:rPr>
        <w:t>уметь:</w:t>
      </w:r>
    </w:p>
    <w:p w:rsidR="004D51D4" w:rsidRPr="004D51D4" w:rsidRDefault="004D51D4" w:rsidP="00056D08">
      <w:pPr>
        <w:widowControl w:val="0"/>
        <w:spacing w:after="0" w:line="235" w:lineRule="exact"/>
        <w:ind w:right="2640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Century Schoolbook" w:hAnsi="Times New Roman"/>
          <w:i/>
          <w:iCs/>
          <w:color w:val="000000"/>
          <w:sz w:val="24"/>
          <w:szCs w:val="24"/>
          <w:lang w:bidi="ru-RU"/>
        </w:rPr>
        <w:t xml:space="preserve">-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ставить учебные задачи;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вносить изменения в последовательность и содержание учебной задачи;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планировать и корректировать свою деятельность в соот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ветствии с ее целями, задачами и условиями;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оценивать свою работу в сравнении с существующими требованиями;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классифицировать информацию в соответствии с выбран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ными признаками;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сравнивать объекты по главным и второстепенным при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знакам;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систематизировать информацию; структурировать информацию;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реше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ния проблемной ситуации</w:t>
      </w:r>
      <w:proofErr w:type="gramEnd"/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владеть навыками анализа и синтеза;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искать и отбирать необходимые источники информа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ции;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использовать информационно-коммуникационные тех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нологии на уровне общего пользования, вкл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ю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чая поиск, по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строение и передачу информации, презентацию выполнен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представлять информацию в различных формах (пись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менной и устной) и видах;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работать с текстом и </w:t>
      </w:r>
      <w:proofErr w:type="spellStart"/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внетекстовыми</w:t>
      </w:r>
      <w:proofErr w:type="spellEnd"/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компонентами: сос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тавлять тезисный план, выводы, конспект, тезисы</w:t>
      </w:r>
      <w:proofErr w:type="gramStart"/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--</w:t>
      </w:r>
      <w:proofErr w:type="gramEnd"/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выступ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ления, переводить информацию из одного вида в другой (текст в таблицу, карту в текст и т. п.);</w:t>
      </w:r>
    </w:p>
    <w:p w:rsidR="004D51D4" w:rsidRPr="004D51D4" w:rsidRDefault="00056D08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- </w:t>
      </w:r>
      <w:r w:rsidR="004D51D4"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использовать различные виды моделирования, исходя из учебной задачи;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составлять рецензии, аннотации; выступать перед аудиторией, придерживаясь определен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ного стиля при выступлении; вести дискуссию, диалог;</w:t>
      </w:r>
    </w:p>
    <w:p w:rsidR="004D51D4" w:rsidRPr="004D51D4" w:rsidRDefault="004D51D4" w:rsidP="00056D08">
      <w:pPr>
        <w:widowControl w:val="0"/>
        <w:spacing w:after="0" w:line="235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находить приемлемое решение при наличии разных точек зрения.</w:t>
      </w:r>
    </w:p>
    <w:p w:rsidR="004D51D4" w:rsidRPr="004D51D4" w:rsidRDefault="004D51D4" w:rsidP="004D51D4">
      <w:pPr>
        <w:widowControl w:val="0"/>
        <w:spacing w:after="0" w:line="235" w:lineRule="exact"/>
        <w:ind w:firstLine="567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</w:p>
    <w:p w:rsidR="00326083" w:rsidRDefault="00056D08" w:rsidP="00056D08">
      <w:pPr>
        <w:widowControl w:val="0"/>
        <w:spacing w:after="49" w:line="190" w:lineRule="exact"/>
        <w:jc w:val="both"/>
        <w:rPr>
          <w:rFonts w:ascii="Times New Roman" w:eastAsia="Arial Narrow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Arial Narrow" w:hAnsi="Times New Roman"/>
          <w:b/>
          <w:bCs/>
          <w:i/>
          <w:iCs/>
          <w:color w:val="000000" w:themeColor="text1"/>
          <w:sz w:val="28"/>
          <w:szCs w:val="28"/>
        </w:rPr>
        <w:t xml:space="preserve">    </w:t>
      </w:r>
    </w:p>
    <w:p w:rsidR="004D51D4" w:rsidRPr="00056D08" w:rsidRDefault="00056D08" w:rsidP="00056D08">
      <w:pPr>
        <w:widowControl w:val="0"/>
        <w:spacing w:after="49" w:line="190" w:lineRule="exact"/>
        <w:jc w:val="both"/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Arial Narrow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56D08"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D51D4" w:rsidRPr="00056D08">
        <w:rPr>
          <w:rFonts w:ascii="Times New Roman" w:eastAsia="Arial Narrow" w:hAnsi="Times New Roman"/>
          <w:b/>
          <w:bCs/>
          <w:i/>
          <w:iCs/>
          <w:color w:val="000000" w:themeColor="text1"/>
          <w:sz w:val="24"/>
          <w:szCs w:val="24"/>
        </w:rPr>
        <w:t>Личностные результаты обучения</w:t>
      </w:r>
    </w:p>
    <w:p w:rsidR="004D51D4" w:rsidRPr="004D51D4" w:rsidRDefault="004D51D4" w:rsidP="004D51D4">
      <w:pPr>
        <w:widowControl w:val="0"/>
        <w:spacing w:after="0" w:line="221" w:lineRule="exact"/>
        <w:ind w:firstLine="567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Учащийся должен </w:t>
      </w:r>
      <w:r w:rsidRPr="004D51D4">
        <w:rPr>
          <w:rFonts w:ascii="Times New Roman" w:eastAsia="Century Schoolbook" w:hAnsi="Times New Roman"/>
          <w:i/>
          <w:iCs/>
          <w:color w:val="000000"/>
          <w:sz w:val="24"/>
          <w:szCs w:val="24"/>
          <w:lang w:bidi="ru-RU"/>
        </w:rPr>
        <w:t>обладать:</w:t>
      </w:r>
    </w:p>
    <w:p w:rsidR="004D51D4" w:rsidRPr="004D51D4" w:rsidRDefault="004D51D4" w:rsidP="00EB41E2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EB41E2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российской гражданской идентичностью: патриотизмом, уважением к Отечеству, прошлому и наст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lastRenderedPageBreak/>
        <w:t>ящему многона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чества; усвоением гуманистических, демократиче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ских и традиционных ценностей многонациональн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го рос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сийского общества; чувством ответственности и долга перед Родиной;</w:t>
      </w:r>
    </w:p>
    <w:p w:rsidR="004D51D4" w:rsidRPr="004D51D4" w:rsidRDefault="004D51D4" w:rsidP="00EB41E2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EB41E2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ответственным отношением к учению, готовностью и спо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собностью к саморазвитию и самообраз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ванию на основе </w:t>
      </w:r>
      <w:r w:rsidRPr="004D51D4">
        <w:rPr>
          <w:rFonts w:ascii="Times New Roman" w:eastAsia="Sylfaen" w:hAnsi="Times New Roman"/>
          <w:b/>
          <w:color w:val="000000" w:themeColor="text1"/>
          <w:sz w:val="24"/>
          <w:szCs w:val="24"/>
        </w:rPr>
        <w:t>мотивации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к обучению и познанию, осознанному выбору и построению дальнейшей индивидуальной траектории об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разования;</w:t>
      </w:r>
    </w:p>
    <w:p w:rsidR="004D51D4" w:rsidRPr="004D51D4" w:rsidRDefault="004D51D4" w:rsidP="00EB41E2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EB41E2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целостным мировоззрением, соответствующим совре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менному уровню развития науки и обществе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н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ной практики;</w:t>
      </w:r>
    </w:p>
    <w:p w:rsidR="004D51D4" w:rsidRPr="004D51D4" w:rsidRDefault="004D51D4" w:rsidP="00EB41E2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EB41E2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гражданской позицией к ценностям народов России, го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товностью и способностью вести диалог с другими людьми и достигать в нем взаимопонимания;</w:t>
      </w:r>
    </w:p>
    <w:p w:rsidR="004D51D4" w:rsidRPr="004D51D4" w:rsidRDefault="004D51D4" w:rsidP="00EB41E2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EB41E2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коммуникативной компетентностью в общении и со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056D08" w:rsidRDefault="004D51D4" w:rsidP="00EB41E2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EB41E2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пониманием ценности здорового и безопасного образа жизни, правилами индивидуального и колле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к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тивного без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softHyphen/>
        <w:t>опасного пове</w:t>
      </w:r>
      <w:r w:rsidR="00056D08">
        <w:rPr>
          <w:rFonts w:ascii="Times New Roman" w:eastAsia="Sylfaen" w:hAnsi="Times New Roman"/>
          <w:color w:val="000000" w:themeColor="text1"/>
          <w:sz w:val="24"/>
          <w:szCs w:val="24"/>
        </w:rPr>
        <w:t>дения в чрезвычайных ситуациях;</w:t>
      </w:r>
    </w:p>
    <w:p w:rsidR="00056D08" w:rsidRPr="00056D08" w:rsidRDefault="004D51D4" w:rsidP="00EB41E2">
      <w:pPr>
        <w:widowControl w:val="0"/>
        <w:spacing w:after="0" w:line="221" w:lineRule="exact"/>
        <w:jc w:val="both"/>
        <w:rPr>
          <w:rFonts w:ascii="Times New Roman" w:eastAsia="Sylfaen" w:hAnsi="Times New Roman"/>
          <w:color w:val="000000" w:themeColor="text1"/>
          <w:sz w:val="24"/>
          <w:szCs w:val="24"/>
        </w:rPr>
      </w:pP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-</w:t>
      </w:r>
      <w:r w:rsidR="00EB41E2">
        <w:rPr>
          <w:rFonts w:ascii="Times New Roman" w:eastAsia="Sylfaen" w:hAnsi="Times New Roman"/>
          <w:color w:val="000000" w:themeColor="text1"/>
          <w:sz w:val="24"/>
          <w:szCs w:val="24"/>
        </w:rPr>
        <w:t xml:space="preserve"> 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основами экологической культуры, соответствующей современному уровню экологического мышл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е</w:t>
      </w:r>
      <w:r w:rsidRPr="004D51D4">
        <w:rPr>
          <w:rFonts w:ascii="Times New Roman" w:eastAsia="Sylfaen" w:hAnsi="Times New Roman"/>
          <w:color w:val="000000" w:themeColor="text1"/>
          <w:sz w:val="24"/>
          <w:szCs w:val="24"/>
        </w:rPr>
        <w:t>ния.</w:t>
      </w: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326083" w:rsidRDefault="004D51D4" w:rsidP="00326083">
      <w:pPr>
        <w:spacing w:before="274" w:after="0" w:line="240" w:lineRule="auto"/>
        <w:ind w:firstLine="562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 результат</w:t>
      </w:r>
      <w:r w:rsidR="00056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е изучения географии в 8 классе </w:t>
      </w:r>
      <w:proofErr w:type="gramStart"/>
      <w:r w:rsidR="00056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</w:t>
      </w: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бучающийся</w:t>
      </w:r>
      <w:proofErr w:type="gramEnd"/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научится  и  получит возмо</w:t>
      </w: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ж</w:t>
      </w:r>
      <w:r w:rsidR="0032608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ность научиться:</w:t>
      </w:r>
    </w:p>
    <w:p w:rsidR="004D51D4" w:rsidRPr="00326083" w:rsidRDefault="004D51D4" w:rsidP="00326083">
      <w:pPr>
        <w:spacing w:before="274" w:after="0" w:line="240" w:lineRule="auto"/>
        <w:ind w:firstLine="562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Оценивать и объяснять:</w:t>
      </w:r>
    </w:p>
    <w:p w:rsidR="004D51D4" w:rsidRPr="004D51D4" w:rsidRDefault="004D51D4" w:rsidP="004D51D4">
      <w:pPr>
        <w:numPr>
          <w:ilvl w:val="0"/>
          <w:numId w:val="8"/>
        </w:numPr>
        <w:spacing w:before="274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4D51D4" w:rsidRPr="004D51D4" w:rsidRDefault="004D51D4" w:rsidP="004D51D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4D51D4" w:rsidRPr="004D51D4" w:rsidRDefault="004D51D4" w:rsidP="004D51D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>специфику географического положения и административно-территориального устройства Ро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сийской Федерации; особенности ее природы;</w:t>
      </w:r>
    </w:p>
    <w:p w:rsidR="004D51D4" w:rsidRPr="00056D08" w:rsidRDefault="004D51D4" w:rsidP="00056D08">
      <w:pPr>
        <w:numPr>
          <w:ilvl w:val="0"/>
          <w:numId w:val="8"/>
        </w:numPr>
        <w:spacing w:before="100" w:beforeAutospacing="1" w:after="274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4D51D4">
        <w:rPr>
          <w:rFonts w:ascii="Times New Roman" w:hAnsi="Times New Roman"/>
          <w:color w:val="000000" w:themeColor="text1"/>
          <w:sz w:val="24"/>
          <w:szCs w:val="24"/>
        </w:rPr>
        <w:t>геоэкологических</w:t>
      </w:r>
      <w:proofErr w:type="spellEnd"/>
      <w:r w:rsidRPr="004D51D4">
        <w:rPr>
          <w:rFonts w:ascii="Times New Roman" w:hAnsi="Times New Roman"/>
          <w:color w:val="000000" w:themeColor="text1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ных природных и техногенных явлений;</w:t>
      </w:r>
      <w:r w:rsidRPr="00056D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D51D4" w:rsidRPr="004D51D4" w:rsidRDefault="004D51D4" w:rsidP="004D51D4">
      <w:pPr>
        <w:numPr>
          <w:ilvl w:val="0"/>
          <w:numId w:val="9"/>
        </w:numPr>
        <w:spacing w:before="274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выделять, описывать и объяснять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 xml:space="preserve"> существенные признаки географических объектов и явл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ний;</w:t>
      </w:r>
    </w:p>
    <w:p w:rsidR="004D51D4" w:rsidRPr="004D51D4" w:rsidRDefault="004D51D4" w:rsidP="004D51D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находить 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в разных источниках и анализировать информацию, необходимую для изучения ге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графических объектов и явлений, экологических проблем;</w:t>
      </w:r>
    </w:p>
    <w:p w:rsidR="004D51D4" w:rsidRPr="004D51D4" w:rsidRDefault="004D51D4" w:rsidP="004D51D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приводить примеры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среды; </w:t>
      </w:r>
    </w:p>
    <w:p w:rsidR="004D51D4" w:rsidRPr="004D51D4" w:rsidRDefault="004D51D4" w:rsidP="004D51D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составлять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 xml:space="preserve"> краткую географическую характеристику разных территорий на основе разноо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разных источников географической информации и форм ее представления;</w:t>
      </w:r>
    </w:p>
    <w:p w:rsidR="00056D08" w:rsidRDefault="004D51D4" w:rsidP="00056D08">
      <w:pPr>
        <w:numPr>
          <w:ilvl w:val="0"/>
          <w:numId w:val="9"/>
        </w:numPr>
        <w:spacing w:before="100" w:beforeAutospacing="1" w:after="274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определять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 xml:space="preserve"> на местности, плане и карте расстояния, направления высоты точек; географич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ские координаты и местоположение географических объектов;</w:t>
      </w:r>
    </w:p>
    <w:p w:rsidR="004D51D4" w:rsidRPr="00056D08" w:rsidRDefault="004D51D4" w:rsidP="00056D08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274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D0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056D08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r w:rsidRPr="00056D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ной жизни </w:t>
      </w:r>
      <w:proofErr w:type="gramStart"/>
      <w:r w:rsidRPr="00056D08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056D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D51D4" w:rsidRPr="004D51D4" w:rsidRDefault="004D51D4" w:rsidP="004D51D4">
      <w:pPr>
        <w:numPr>
          <w:ilvl w:val="0"/>
          <w:numId w:val="10"/>
        </w:numPr>
        <w:spacing w:before="274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>определения поясного времени; чтения карт различного содержания;</w:t>
      </w:r>
    </w:p>
    <w:p w:rsidR="004D51D4" w:rsidRPr="004D51D4" w:rsidRDefault="004D51D4" w:rsidP="004D51D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>учета фенологических изменений в природе своей местности; проведения наблюдений за о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D51D4" w:rsidRPr="004D51D4" w:rsidRDefault="004D51D4" w:rsidP="004D51D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местности;</w:t>
      </w:r>
    </w:p>
    <w:p w:rsidR="004D51D4" w:rsidRPr="004D51D4" w:rsidRDefault="004D51D4" w:rsidP="004D51D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4D51D4" w:rsidRPr="004D51D4" w:rsidRDefault="004D51D4" w:rsidP="004D51D4">
      <w:pPr>
        <w:numPr>
          <w:ilvl w:val="0"/>
          <w:numId w:val="10"/>
        </w:numPr>
        <w:spacing w:before="100" w:beforeAutospacing="1" w:after="274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1D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проведения самостоятельного поиска географической информации на местности из разных и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D51D4">
        <w:rPr>
          <w:rFonts w:ascii="Times New Roman" w:hAnsi="Times New Roman"/>
          <w:color w:val="000000" w:themeColor="text1"/>
          <w:sz w:val="24"/>
          <w:szCs w:val="24"/>
        </w:rPr>
        <w:t>точников: картографических, статистических, геоинформационных.</w:t>
      </w:r>
      <w:r w:rsidRPr="004D51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</w:p>
    <w:p w:rsidR="00740EA2" w:rsidRDefault="00EB41E2" w:rsidP="00DD70DD">
      <w:pPr>
        <w:pStyle w:val="a7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0EA2">
        <w:rPr>
          <w:rFonts w:ascii="Times New Roman" w:hAnsi="Times New Roman"/>
          <w:b/>
          <w:sz w:val="28"/>
          <w:szCs w:val="28"/>
          <w:u w:val="single"/>
        </w:rPr>
        <w:t>Основное содержание учебного курса</w:t>
      </w:r>
    </w:p>
    <w:p w:rsidR="00740EA2" w:rsidRPr="00740EA2" w:rsidRDefault="00740EA2" w:rsidP="00740EA2">
      <w:pPr>
        <w:pStyle w:val="a7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b/>
          <w:bCs/>
          <w:sz w:val="28"/>
          <w:szCs w:val="28"/>
        </w:rPr>
      </w:pPr>
      <w:r w:rsidRPr="00DD70DD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sz w:val="28"/>
          <w:szCs w:val="28"/>
        </w:rPr>
        <w:t>География как наука. Источники получения знаний о природе, населении. Методы п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t>лучения, обработки, передачи и представления географической информации.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b/>
          <w:bCs/>
          <w:sz w:val="28"/>
          <w:szCs w:val="28"/>
        </w:rPr>
      </w:pPr>
      <w:r w:rsidRPr="00DD70DD">
        <w:rPr>
          <w:rFonts w:ascii="Times New Roman" w:hAnsi="Times New Roman"/>
          <w:b/>
          <w:bCs/>
          <w:sz w:val="28"/>
          <w:szCs w:val="28"/>
        </w:rPr>
        <w:t xml:space="preserve">Раздел I. Географическое положение и формирование государственной территории России 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>Тема 1. Географич</w:t>
      </w:r>
      <w:r w:rsidR="00740EA2" w:rsidRPr="00DD70DD">
        <w:rPr>
          <w:rFonts w:ascii="Times New Roman" w:hAnsi="Times New Roman"/>
          <w:b/>
          <w:bCs/>
          <w:i/>
          <w:iCs/>
          <w:sz w:val="28"/>
          <w:szCs w:val="28"/>
        </w:rPr>
        <w:t>еское положение России</w:t>
      </w:r>
      <w:r w:rsidRPr="00DD70DD">
        <w:rPr>
          <w:rFonts w:ascii="Times New Roman" w:hAnsi="Times New Roman"/>
          <w:sz w:val="28"/>
          <w:szCs w:val="28"/>
        </w:rPr>
        <w:t>. Географическое положение. Виды и уро</w:t>
      </w:r>
      <w:r w:rsidRPr="00DD70DD">
        <w:rPr>
          <w:rFonts w:ascii="Times New Roman" w:hAnsi="Times New Roman"/>
          <w:sz w:val="28"/>
          <w:szCs w:val="28"/>
        </w:rPr>
        <w:t>в</w:t>
      </w:r>
      <w:r w:rsidRPr="00DD70DD">
        <w:rPr>
          <w:rFonts w:ascii="Times New Roman" w:hAnsi="Times New Roman"/>
          <w:sz w:val="28"/>
          <w:szCs w:val="28"/>
        </w:rPr>
        <w:t>ни географического положения. Морские и сухопутные границы России, недра, конт</w:t>
      </w:r>
      <w:r w:rsidRPr="00DD70DD">
        <w:rPr>
          <w:rFonts w:ascii="Times New Roman" w:hAnsi="Times New Roman"/>
          <w:sz w:val="28"/>
          <w:szCs w:val="28"/>
        </w:rPr>
        <w:t>и</w:t>
      </w:r>
      <w:r w:rsidRPr="00DD70DD">
        <w:rPr>
          <w:rFonts w:ascii="Times New Roman" w:hAnsi="Times New Roman"/>
          <w:sz w:val="28"/>
          <w:szCs w:val="28"/>
        </w:rPr>
        <w:t>нентальный шельф, экономическая зона Российской Федерации. Часовые пояса. Терр</w:t>
      </w:r>
      <w:r w:rsidRPr="00DD70DD">
        <w:rPr>
          <w:rFonts w:ascii="Times New Roman" w:hAnsi="Times New Roman"/>
          <w:sz w:val="28"/>
          <w:szCs w:val="28"/>
        </w:rPr>
        <w:t>и</w:t>
      </w:r>
      <w:r w:rsidRPr="00DD70DD">
        <w:rPr>
          <w:rFonts w:ascii="Times New Roman" w:hAnsi="Times New Roman"/>
          <w:sz w:val="28"/>
          <w:szCs w:val="28"/>
        </w:rPr>
        <w:t>тория и акватория. Экономически эффективная территория.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i/>
          <w:iCs/>
          <w:sz w:val="28"/>
          <w:szCs w:val="28"/>
        </w:rPr>
      </w:pPr>
      <w:r w:rsidRPr="00DD70DD">
        <w:rPr>
          <w:rFonts w:ascii="Times New Roman" w:hAnsi="Times New Roman"/>
          <w:i/>
          <w:iCs/>
          <w:sz w:val="28"/>
          <w:szCs w:val="28"/>
        </w:rPr>
        <w:t>Практикум:1.Наносить на контурную карту пограничные государства России, стран СНГ.2.Обозначить на к/к страны-члены НАТО</w:t>
      </w:r>
      <w:proofErr w:type="gramStart"/>
      <w:r w:rsidRPr="00DD70DD">
        <w:rPr>
          <w:rFonts w:ascii="Times New Roman" w:hAnsi="Times New Roman"/>
          <w:i/>
          <w:iCs/>
          <w:sz w:val="28"/>
          <w:szCs w:val="28"/>
        </w:rPr>
        <w:t>,Е</w:t>
      </w:r>
      <w:proofErr w:type="gramEnd"/>
      <w:r w:rsidRPr="00DD70DD">
        <w:rPr>
          <w:rFonts w:ascii="Times New Roman" w:hAnsi="Times New Roman"/>
          <w:i/>
          <w:iCs/>
          <w:sz w:val="28"/>
          <w:szCs w:val="28"/>
        </w:rPr>
        <w:t>С,АТЭС.3.Обозначить объекты, х</w:t>
      </w:r>
      <w:r w:rsidRPr="00DD70DD">
        <w:rPr>
          <w:rFonts w:ascii="Times New Roman" w:hAnsi="Times New Roman"/>
          <w:i/>
          <w:iCs/>
          <w:sz w:val="28"/>
          <w:szCs w:val="28"/>
        </w:rPr>
        <w:t>а</w:t>
      </w:r>
      <w:r w:rsidRPr="00DD70DD">
        <w:rPr>
          <w:rFonts w:ascii="Times New Roman" w:hAnsi="Times New Roman"/>
          <w:i/>
          <w:iCs/>
          <w:sz w:val="28"/>
          <w:szCs w:val="28"/>
        </w:rPr>
        <w:t>рактеризующие ГП России на к/к по плану.4.Обозначить на к/к сухопутные и морские границы РФ, крупнейшие морские порты России.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>Тема 2. История заселения, освоения и исследо</w:t>
      </w:r>
      <w:r w:rsidR="00740EA2" w:rsidRPr="00DD70DD">
        <w:rPr>
          <w:rFonts w:ascii="Times New Roman" w:hAnsi="Times New Roman"/>
          <w:b/>
          <w:bCs/>
          <w:i/>
          <w:iCs/>
          <w:sz w:val="28"/>
          <w:szCs w:val="28"/>
        </w:rPr>
        <w:t>вания территории России</w:t>
      </w: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DD70DD">
        <w:rPr>
          <w:rFonts w:ascii="Times New Roman" w:hAnsi="Times New Roman"/>
          <w:sz w:val="28"/>
          <w:szCs w:val="28"/>
        </w:rPr>
        <w:t>Заселение и освоение территории России в IX- XVII вв. Заселение и хозяйственное освоение те</w:t>
      </w:r>
      <w:r w:rsidRPr="00DD70DD">
        <w:rPr>
          <w:rFonts w:ascii="Times New Roman" w:hAnsi="Times New Roman"/>
          <w:sz w:val="28"/>
          <w:szCs w:val="28"/>
        </w:rPr>
        <w:t>р</w:t>
      </w:r>
      <w:r w:rsidRPr="00DD70DD">
        <w:rPr>
          <w:rFonts w:ascii="Times New Roman" w:hAnsi="Times New Roman"/>
          <w:sz w:val="28"/>
          <w:szCs w:val="28"/>
        </w:rPr>
        <w:t>ритории России в XVIII-XIX вв. Географическое исследование территории России в XVIII-XIX вв. Территориальные изменения и географическое изучение России в XX в</w:t>
      </w:r>
      <w:proofErr w:type="gramStart"/>
      <w:r w:rsidRPr="00DD70DD">
        <w:rPr>
          <w:rFonts w:ascii="Times New Roman" w:hAnsi="Times New Roman"/>
          <w:sz w:val="28"/>
          <w:szCs w:val="28"/>
        </w:rPr>
        <w:t>.П</w:t>
      </w:r>
      <w:proofErr w:type="gramEnd"/>
      <w:r w:rsidRPr="00DD70DD">
        <w:rPr>
          <w:rFonts w:ascii="Times New Roman" w:hAnsi="Times New Roman"/>
          <w:sz w:val="28"/>
          <w:szCs w:val="28"/>
        </w:rPr>
        <w:t>рактикум:6.Заполнение таблицы  «Отечественные путешественники и их вклад в развитие географических знаний о территории России(9-17в.в.),(18-19в.в.),(20в.).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b/>
          <w:bCs/>
          <w:sz w:val="28"/>
          <w:szCs w:val="28"/>
        </w:rPr>
      </w:pPr>
      <w:r w:rsidRPr="00DD70DD">
        <w:rPr>
          <w:rFonts w:ascii="Times New Roman" w:hAnsi="Times New Roman"/>
          <w:b/>
          <w:bCs/>
          <w:sz w:val="28"/>
          <w:szCs w:val="28"/>
        </w:rPr>
        <w:t xml:space="preserve">Раздел II. Природа России 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>Тема 1. Рельеф, геологическое строение и минеральные ресур</w:t>
      </w:r>
      <w:r w:rsidR="00740EA2" w:rsidRPr="00DD70DD">
        <w:rPr>
          <w:rFonts w:ascii="Times New Roman" w:hAnsi="Times New Roman"/>
          <w:b/>
          <w:bCs/>
          <w:i/>
          <w:iCs/>
          <w:sz w:val="28"/>
          <w:szCs w:val="28"/>
        </w:rPr>
        <w:t>сы</w:t>
      </w: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DD70DD">
        <w:rPr>
          <w:rFonts w:ascii="Times New Roman" w:hAnsi="Times New Roman"/>
          <w:sz w:val="28"/>
          <w:szCs w:val="28"/>
        </w:rPr>
        <w:t xml:space="preserve"> Особенности геол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t>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</w:t>
      </w:r>
      <w:r w:rsidRPr="00DD70DD">
        <w:rPr>
          <w:rFonts w:ascii="Times New Roman" w:hAnsi="Times New Roman"/>
          <w:sz w:val="28"/>
          <w:szCs w:val="28"/>
        </w:rPr>
        <w:t>н</w:t>
      </w:r>
      <w:r w:rsidRPr="00DD70DD">
        <w:rPr>
          <w:rFonts w:ascii="Times New Roman" w:hAnsi="Times New Roman"/>
          <w:sz w:val="28"/>
          <w:szCs w:val="28"/>
        </w:rPr>
        <w:t>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на территории страны, связанные с литосферой.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i/>
          <w:iCs/>
          <w:sz w:val="28"/>
          <w:szCs w:val="28"/>
        </w:rPr>
        <w:t>Практикум:7.Определять особенности рельефа региона проживания, выявлять техн</w:t>
      </w:r>
      <w:r w:rsidRPr="00DD70DD">
        <w:rPr>
          <w:rFonts w:ascii="Times New Roman" w:hAnsi="Times New Roman"/>
          <w:i/>
          <w:iCs/>
          <w:sz w:val="28"/>
          <w:szCs w:val="28"/>
        </w:rPr>
        <w:t>о</w:t>
      </w:r>
      <w:r w:rsidRPr="00DD70DD">
        <w:rPr>
          <w:rFonts w:ascii="Times New Roman" w:hAnsi="Times New Roman"/>
          <w:i/>
          <w:iCs/>
          <w:sz w:val="28"/>
          <w:szCs w:val="28"/>
        </w:rPr>
        <w:t>генные формы</w:t>
      </w:r>
      <w:r w:rsidRPr="00DD70DD">
        <w:rPr>
          <w:rFonts w:ascii="Times New Roman" w:hAnsi="Times New Roman"/>
          <w:sz w:val="28"/>
          <w:szCs w:val="28"/>
        </w:rPr>
        <w:t xml:space="preserve"> рельефа.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2. Климат и агроклиматические ресурсы </w:t>
      </w:r>
      <w:r w:rsidR="00740EA2"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DD70DD">
        <w:rPr>
          <w:rFonts w:ascii="Times New Roman" w:hAnsi="Times New Roman"/>
          <w:sz w:val="28"/>
          <w:szCs w:val="28"/>
        </w:rPr>
        <w:t>Факторы формирования климата: географическая широта, подстилающая поверхность, циркуляция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</w:t>
      </w:r>
      <w:r w:rsidRPr="00DD70DD">
        <w:rPr>
          <w:rFonts w:ascii="Times New Roman" w:hAnsi="Times New Roman"/>
          <w:sz w:val="28"/>
          <w:szCs w:val="28"/>
        </w:rPr>
        <w:t>ф</w:t>
      </w:r>
      <w:r w:rsidRPr="00DD70DD">
        <w:rPr>
          <w:rFonts w:ascii="Times New Roman" w:hAnsi="Times New Roman"/>
          <w:sz w:val="28"/>
          <w:szCs w:val="28"/>
        </w:rPr>
        <w:t>фициент увлажнения). Сезонность климата. Чем она обусловлена. Типы климатов Ро</w:t>
      </w:r>
      <w:r w:rsidRPr="00DD70DD">
        <w:rPr>
          <w:rFonts w:ascii="Times New Roman" w:hAnsi="Times New Roman"/>
          <w:sz w:val="28"/>
          <w:szCs w:val="28"/>
        </w:rPr>
        <w:t>с</w:t>
      </w:r>
      <w:r w:rsidRPr="00DD70DD">
        <w:rPr>
          <w:rFonts w:ascii="Times New Roman" w:hAnsi="Times New Roman"/>
          <w:sz w:val="28"/>
          <w:szCs w:val="28"/>
        </w:rPr>
        <w:t>сии. Факторы их формирования, климатические пояса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i/>
          <w:iCs/>
          <w:sz w:val="28"/>
          <w:szCs w:val="28"/>
        </w:rPr>
        <w:t>Практикум:8.Прогнозировать по синоптической карте погоду на ближайшие сутки в различных пунктах. 9.Выявлять закономерности в распределении климатических пок</w:t>
      </w:r>
      <w:r w:rsidRPr="00DD70DD">
        <w:rPr>
          <w:rFonts w:ascii="Times New Roman" w:hAnsi="Times New Roman"/>
          <w:i/>
          <w:iCs/>
          <w:sz w:val="28"/>
          <w:szCs w:val="28"/>
        </w:rPr>
        <w:t>а</w:t>
      </w:r>
      <w:r w:rsidRPr="00DD70DD">
        <w:rPr>
          <w:rFonts w:ascii="Times New Roman" w:hAnsi="Times New Roman"/>
          <w:i/>
          <w:iCs/>
          <w:sz w:val="28"/>
          <w:szCs w:val="28"/>
        </w:rPr>
        <w:t>зателей и объяснять их. 10.Определять тип климата по климатическим диаграммам. 11.Характеризовать по климатическим картам климатические условия и тип климата региона проживания.</w:t>
      </w:r>
      <w:r w:rsidRPr="00DD70DD">
        <w:rPr>
          <w:rFonts w:ascii="Times New Roman" w:hAnsi="Times New Roman"/>
          <w:sz w:val="28"/>
          <w:szCs w:val="28"/>
        </w:rPr>
        <w:t xml:space="preserve"> 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3. Внутренние воды и водные ресурсы </w:t>
      </w:r>
      <w:r w:rsidR="00740EA2"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D70DD">
        <w:rPr>
          <w:rFonts w:ascii="Times New Roman" w:hAnsi="Times New Roman"/>
          <w:sz w:val="28"/>
          <w:szCs w:val="28"/>
        </w:rPr>
        <w:t>Виды вод уши на территории страны. Главные речные системы, водоразделы, бассейны. Распределение рек по бассейнам ок</w:t>
      </w:r>
      <w:r w:rsidRPr="00DD70DD">
        <w:rPr>
          <w:rFonts w:ascii="Times New Roman" w:hAnsi="Times New Roman"/>
          <w:sz w:val="28"/>
          <w:szCs w:val="28"/>
        </w:rPr>
        <w:t>е</w:t>
      </w:r>
      <w:r w:rsidRPr="00DD70DD">
        <w:rPr>
          <w:rFonts w:ascii="Times New Roman" w:hAnsi="Times New Roman"/>
          <w:sz w:val="28"/>
          <w:szCs w:val="28"/>
        </w:rPr>
        <w:t>анов. Питание, режим, расход, годовой сток рек, ледовый режим. Роль рек в освоении территории и развитии экономики России. Важнейшие озера, их происхождение. Бол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lastRenderedPageBreak/>
        <w:t>та, подземные воды. Ледники. Многолетняя мерзлота. Водные ресурсы, возможность их размещения на территории страны. Особая роль воды в природе и хозяйстве.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i/>
          <w:iCs/>
          <w:sz w:val="28"/>
          <w:szCs w:val="28"/>
        </w:rPr>
        <w:t>Практикум:12.Составлять характеристику одной из крупных рек по плану.</w:t>
      </w:r>
      <w:r w:rsidRPr="00DD70DD">
        <w:rPr>
          <w:rFonts w:ascii="Times New Roman" w:hAnsi="Times New Roman"/>
          <w:sz w:val="28"/>
          <w:szCs w:val="28"/>
        </w:rPr>
        <w:t xml:space="preserve"> 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4. Почвы и почвенные ресурсы </w:t>
      </w:r>
      <w:r w:rsidR="00740EA2"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proofErr w:type="gramStart"/>
      <w:r w:rsidRPr="00DD70DD">
        <w:rPr>
          <w:rFonts w:ascii="Times New Roman" w:hAnsi="Times New Roman"/>
          <w:sz w:val="28"/>
          <w:szCs w:val="28"/>
        </w:rPr>
        <w:t>Почвы</w:t>
      </w:r>
      <w:proofErr w:type="gramEnd"/>
      <w:r w:rsidRPr="00DD70DD">
        <w:rPr>
          <w:rFonts w:ascii="Times New Roman" w:hAnsi="Times New Roman"/>
          <w:sz w:val="28"/>
          <w:szCs w:val="28"/>
        </w:rPr>
        <w:t xml:space="preserve"> и почвенные ресурсы. Почв</w:t>
      </w:r>
      <w:proofErr w:type="gramStart"/>
      <w:r w:rsidRPr="00DD70DD">
        <w:rPr>
          <w:rFonts w:ascii="Times New Roman" w:hAnsi="Times New Roman"/>
          <w:sz w:val="28"/>
          <w:szCs w:val="28"/>
        </w:rPr>
        <w:t>ы-</w:t>
      </w:r>
      <w:proofErr w:type="gramEnd"/>
      <w:r w:rsidRPr="00DD70DD">
        <w:rPr>
          <w:rFonts w:ascii="Times New Roman" w:hAnsi="Times New Roman"/>
          <w:sz w:val="28"/>
          <w:szCs w:val="28"/>
        </w:rPr>
        <w:t xml:space="preserve"> основной компонент природы. В. В. Докучае</w:t>
      </w:r>
      <w:proofErr w:type="gramStart"/>
      <w:r w:rsidRPr="00DD70DD">
        <w:rPr>
          <w:rFonts w:ascii="Times New Roman" w:hAnsi="Times New Roman"/>
          <w:sz w:val="28"/>
          <w:szCs w:val="28"/>
        </w:rPr>
        <w:t>в-</w:t>
      </w:r>
      <w:proofErr w:type="gramEnd"/>
      <w:r w:rsidRPr="00DD70DD">
        <w:rPr>
          <w:rFonts w:ascii="Times New Roman" w:hAnsi="Times New Roman"/>
          <w:sz w:val="28"/>
          <w:szCs w:val="28"/>
        </w:rPr>
        <w:t xml:space="preserve"> основоположник почвоведения. Размещение о</w:t>
      </w:r>
      <w:r w:rsidRPr="00DD70DD">
        <w:rPr>
          <w:rFonts w:ascii="Times New Roman" w:hAnsi="Times New Roman"/>
          <w:sz w:val="28"/>
          <w:szCs w:val="28"/>
        </w:rPr>
        <w:t>с</w:t>
      </w:r>
      <w:r w:rsidRPr="00DD70DD">
        <w:rPr>
          <w:rFonts w:ascii="Times New Roman" w:hAnsi="Times New Roman"/>
          <w:sz w:val="28"/>
          <w:szCs w:val="28"/>
        </w:rPr>
        <w:t>новных типов почв. Почвенные ресурсы, меры по сохранению почв. Меры по сохран</w:t>
      </w:r>
      <w:r w:rsidRPr="00DD70DD">
        <w:rPr>
          <w:rFonts w:ascii="Times New Roman" w:hAnsi="Times New Roman"/>
          <w:sz w:val="28"/>
          <w:szCs w:val="28"/>
        </w:rPr>
        <w:t>е</w:t>
      </w:r>
      <w:r w:rsidRPr="00DD70DD">
        <w:rPr>
          <w:rFonts w:ascii="Times New Roman" w:hAnsi="Times New Roman"/>
          <w:sz w:val="28"/>
          <w:szCs w:val="28"/>
        </w:rPr>
        <w:t>нию плодородия почв.</w:t>
      </w:r>
    </w:p>
    <w:p w:rsidR="00740EA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i/>
          <w:iCs/>
          <w:sz w:val="28"/>
          <w:szCs w:val="28"/>
        </w:rPr>
        <w:t>Практикум:13.Анализ почвенной карты.14.Составление характеристики одного из з</w:t>
      </w:r>
      <w:r w:rsidRPr="00DD70DD">
        <w:rPr>
          <w:rFonts w:ascii="Times New Roman" w:hAnsi="Times New Roman"/>
          <w:i/>
          <w:iCs/>
          <w:sz w:val="28"/>
          <w:szCs w:val="28"/>
        </w:rPr>
        <w:t>о</w:t>
      </w:r>
      <w:r w:rsidRPr="00DD70DD">
        <w:rPr>
          <w:rFonts w:ascii="Times New Roman" w:hAnsi="Times New Roman"/>
          <w:i/>
          <w:iCs/>
          <w:sz w:val="28"/>
          <w:szCs w:val="28"/>
        </w:rPr>
        <w:t>нальных типов почв по плану.</w:t>
      </w:r>
      <w:r w:rsidRPr="00DD70DD">
        <w:rPr>
          <w:rFonts w:ascii="Times New Roman" w:hAnsi="Times New Roman"/>
          <w:sz w:val="28"/>
          <w:szCs w:val="28"/>
        </w:rPr>
        <w:t xml:space="preserve"> </w:t>
      </w:r>
    </w:p>
    <w:p w:rsidR="00EB41E2" w:rsidRPr="00DD70DD" w:rsidRDefault="00EB41E2" w:rsidP="00740EA2">
      <w:pPr>
        <w:pStyle w:val="a7"/>
        <w:spacing w:after="0" w:line="24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5. Растительный и животный мир. Биологические ресурсы </w:t>
      </w:r>
      <w:r w:rsidRPr="00DD70DD">
        <w:rPr>
          <w:rFonts w:ascii="Times New Roman" w:hAnsi="Times New Roman"/>
          <w:sz w:val="28"/>
          <w:szCs w:val="28"/>
        </w:rPr>
        <w:t>Растительный и животный мир России: видовое разнообразие, факторы, определяющие его облик. Ос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t>бенности растительности и животного мира природных зон России. Биологические р</w:t>
      </w:r>
      <w:r w:rsidRPr="00DD70DD">
        <w:rPr>
          <w:rFonts w:ascii="Times New Roman" w:hAnsi="Times New Roman"/>
          <w:sz w:val="28"/>
          <w:szCs w:val="28"/>
        </w:rPr>
        <w:t>е</w:t>
      </w:r>
      <w:r w:rsidRPr="00DD70DD">
        <w:rPr>
          <w:rFonts w:ascii="Times New Roman" w:hAnsi="Times New Roman"/>
          <w:sz w:val="28"/>
          <w:szCs w:val="28"/>
        </w:rPr>
        <w:t>сурсы, их рациональное использование меры по охране растительного и животного м</w:t>
      </w:r>
      <w:r w:rsidRPr="00DD70DD">
        <w:rPr>
          <w:rFonts w:ascii="Times New Roman" w:hAnsi="Times New Roman"/>
          <w:sz w:val="28"/>
          <w:szCs w:val="28"/>
        </w:rPr>
        <w:t>и</w:t>
      </w:r>
      <w:r w:rsidRPr="00DD70DD">
        <w:rPr>
          <w:rFonts w:ascii="Times New Roman" w:hAnsi="Times New Roman"/>
          <w:sz w:val="28"/>
          <w:szCs w:val="28"/>
        </w:rPr>
        <w:t>ра.</w:t>
      </w:r>
    </w:p>
    <w:p w:rsidR="00740EA2" w:rsidRPr="00DD70DD" w:rsidRDefault="00EB41E2" w:rsidP="00740EA2">
      <w:pPr>
        <w:pStyle w:val="a4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>Тема 6. Природные различия</w:t>
      </w:r>
      <w:r w:rsidR="00740EA2" w:rsidRPr="00DD70DD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территории России</w:t>
      </w:r>
      <w:r w:rsidRPr="00DD70D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DD70DD">
        <w:rPr>
          <w:rFonts w:ascii="Times New Roman" w:hAnsi="Times New Roman"/>
          <w:sz w:val="28"/>
          <w:szCs w:val="28"/>
        </w:rPr>
        <w:t xml:space="preserve">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</w:t>
      </w:r>
      <w:proofErr w:type="gramStart"/>
      <w:r w:rsidRPr="00DD70DD">
        <w:rPr>
          <w:rFonts w:ascii="Times New Roman" w:hAnsi="Times New Roman"/>
          <w:sz w:val="28"/>
          <w:szCs w:val="28"/>
        </w:rPr>
        <w:t>о-</w:t>
      </w:r>
      <w:proofErr w:type="gramEnd"/>
      <w:r w:rsidRPr="00DD70DD">
        <w:rPr>
          <w:rFonts w:ascii="Times New Roman" w:hAnsi="Times New Roman"/>
          <w:sz w:val="28"/>
          <w:szCs w:val="28"/>
        </w:rPr>
        <w:t xml:space="preserve"> хозяйстве</w:t>
      </w:r>
      <w:r w:rsidRPr="00DD70DD">
        <w:rPr>
          <w:rFonts w:ascii="Times New Roman" w:hAnsi="Times New Roman"/>
          <w:sz w:val="28"/>
          <w:szCs w:val="28"/>
        </w:rPr>
        <w:t>н</w:t>
      </w:r>
      <w:r w:rsidRPr="00DD70DD">
        <w:rPr>
          <w:rFonts w:ascii="Times New Roman" w:hAnsi="Times New Roman"/>
          <w:sz w:val="28"/>
          <w:szCs w:val="28"/>
        </w:rPr>
        <w:t>ные зоны? Характеристика арктических пустынь, тундр, и лесотундр. Природные р</w:t>
      </w:r>
      <w:r w:rsidRPr="00DD70DD">
        <w:rPr>
          <w:rFonts w:ascii="Times New Roman" w:hAnsi="Times New Roman"/>
          <w:sz w:val="28"/>
          <w:szCs w:val="28"/>
        </w:rPr>
        <w:t>е</w:t>
      </w:r>
      <w:r w:rsidRPr="00DD70DD">
        <w:rPr>
          <w:rFonts w:ascii="Times New Roman" w:hAnsi="Times New Roman"/>
          <w:sz w:val="28"/>
          <w:szCs w:val="28"/>
        </w:rPr>
        <w:t>сурсы зон, их использование, экологически е проблемы. Характеристика лесов. Пр</w:t>
      </w:r>
      <w:r w:rsidRPr="00DD70DD">
        <w:rPr>
          <w:rFonts w:ascii="Times New Roman" w:hAnsi="Times New Roman"/>
          <w:sz w:val="28"/>
          <w:szCs w:val="28"/>
        </w:rPr>
        <w:t>и</w:t>
      </w:r>
      <w:r w:rsidRPr="00DD70DD">
        <w:rPr>
          <w:rFonts w:ascii="Times New Roman" w:hAnsi="Times New Roman"/>
          <w:sz w:val="28"/>
          <w:szCs w:val="28"/>
        </w:rPr>
        <w:t xml:space="preserve">родные ресурсы леса, их использование, экологические проблемы. Характеристика </w:t>
      </w:r>
      <w:proofErr w:type="spellStart"/>
      <w:r w:rsidRPr="00DD70DD">
        <w:rPr>
          <w:rFonts w:ascii="Times New Roman" w:hAnsi="Times New Roman"/>
          <w:sz w:val="28"/>
          <w:szCs w:val="28"/>
        </w:rPr>
        <w:t>л</w:t>
      </w:r>
      <w:r w:rsidRPr="00DD70DD">
        <w:rPr>
          <w:rFonts w:ascii="Times New Roman" w:hAnsi="Times New Roman"/>
          <w:sz w:val="28"/>
          <w:szCs w:val="28"/>
        </w:rPr>
        <w:t>е</w:t>
      </w:r>
      <w:r w:rsidRPr="00DD70DD">
        <w:rPr>
          <w:rFonts w:ascii="Times New Roman" w:hAnsi="Times New Roman"/>
          <w:sz w:val="28"/>
          <w:szCs w:val="28"/>
        </w:rPr>
        <w:t>состепей</w:t>
      </w:r>
      <w:proofErr w:type="spellEnd"/>
      <w:r w:rsidRPr="00DD70DD">
        <w:rPr>
          <w:rFonts w:ascii="Times New Roman" w:hAnsi="Times New Roman"/>
          <w:sz w:val="28"/>
          <w:szCs w:val="28"/>
        </w:rPr>
        <w:t>, степей, полупустынь. Высотная поясность. От чего зависит набор высотных поясов. Природные территориальные комплексы. Локальные, региональные и глобал</w:t>
      </w:r>
      <w:r w:rsidRPr="00DD70DD">
        <w:rPr>
          <w:rFonts w:ascii="Times New Roman" w:hAnsi="Times New Roman"/>
          <w:sz w:val="28"/>
          <w:szCs w:val="28"/>
        </w:rPr>
        <w:t>ь</w:t>
      </w:r>
      <w:r w:rsidRPr="00DD70DD">
        <w:rPr>
          <w:rFonts w:ascii="Times New Roman" w:hAnsi="Times New Roman"/>
          <w:sz w:val="28"/>
          <w:szCs w:val="28"/>
        </w:rPr>
        <w:t>ные уровни ПТК. Природн</w:t>
      </w:r>
      <w:proofErr w:type="gramStart"/>
      <w:r w:rsidRPr="00DD70DD">
        <w:rPr>
          <w:rFonts w:ascii="Times New Roman" w:hAnsi="Times New Roman"/>
          <w:sz w:val="28"/>
          <w:szCs w:val="28"/>
        </w:rPr>
        <w:t>о-</w:t>
      </w:r>
      <w:proofErr w:type="gramEnd"/>
      <w:r w:rsidRPr="00DD70DD">
        <w:rPr>
          <w:rFonts w:ascii="Times New Roman" w:hAnsi="Times New Roman"/>
          <w:sz w:val="28"/>
          <w:szCs w:val="28"/>
        </w:rPr>
        <w:t xml:space="preserve"> хозяй</w:t>
      </w:r>
      <w:r w:rsidR="00740EA2" w:rsidRPr="00DD70DD">
        <w:rPr>
          <w:rFonts w:ascii="Times New Roman" w:hAnsi="Times New Roman"/>
          <w:sz w:val="28"/>
          <w:szCs w:val="28"/>
        </w:rPr>
        <w:t>ственное различие морей России.</w:t>
      </w:r>
    </w:p>
    <w:p w:rsidR="00740EA2" w:rsidRPr="00DD70DD" w:rsidRDefault="00EB41E2" w:rsidP="00740EA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D70DD">
        <w:rPr>
          <w:rFonts w:ascii="Times New Roman" w:hAnsi="Times New Roman"/>
          <w:i/>
          <w:iCs/>
          <w:sz w:val="28"/>
          <w:szCs w:val="28"/>
        </w:rPr>
        <w:t>Практикум</w:t>
      </w:r>
      <w:r w:rsidRPr="00DD70DD">
        <w:rPr>
          <w:rFonts w:ascii="Times New Roman" w:hAnsi="Times New Roman"/>
          <w:sz w:val="28"/>
          <w:szCs w:val="28"/>
        </w:rPr>
        <w:t>:15.Анализ карты природных зон.16.Обозначить на к/к названия морей, омывающих территорию России.17.Составлять характеристи</w:t>
      </w:r>
      <w:r w:rsidR="00740EA2" w:rsidRPr="00DD70DD">
        <w:rPr>
          <w:rFonts w:ascii="Times New Roman" w:hAnsi="Times New Roman"/>
          <w:sz w:val="28"/>
          <w:szCs w:val="28"/>
        </w:rPr>
        <w:t>ку одного из морей России.</w:t>
      </w:r>
      <w:proofErr w:type="gramEnd"/>
    </w:p>
    <w:p w:rsidR="00EB41E2" w:rsidRPr="00DD70DD" w:rsidRDefault="00EB41E2" w:rsidP="00740EA2">
      <w:pPr>
        <w:pStyle w:val="a4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40EA2" w:rsidRPr="00DD70DD">
        <w:rPr>
          <w:rFonts w:ascii="Times New Roman" w:hAnsi="Times New Roman"/>
          <w:b/>
          <w:bCs/>
          <w:sz w:val="28"/>
          <w:szCs w:val="28"/>
        </w:rPr>
        <w:t xml:space="preserve">III. Население России </w:t>
      </w:r>
    </w:p>
    <w:p w:rsidR="00EB41E2" w:rsidRPr="00DD70DD" w:rsidRDefault="00EB41E2" w:rsidP="00740EA2">
      <w:pPr>
        <w:pStyle w:val="a4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sz w:val="28"/>
          <w:szCs w:val="28"/>
        </w:rPr>
        <w:t>Население России. Численность, естественное движение, типы воспроизводства. Пол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t>вой и возрастной состав населения. Своеобразие половозрастной пирамиды в России и его определяющие факторы. Сокращение средней продолжительности жизни россиян. Народы и основные религии. Росси</w:t>
      </w:r>
      <w:proofErr w:type="gramStart"/>
      <w:r w:rsidRPr="00DD70DD">
        <w:rPr>
          <w:rFonts w:ascii="Times New Roman" w:hAnsi="Times New Roman"/>
          <w:sz w:val="28"/>
          <w:szCs w:val="28"/>
        </w:rPr>
        <w:t>я-</w:t>
      </w:r>
      <w:proofErr w:type="gramEnd"/>
      <w:r w:rsidRPr="00DD70DD">
        <w:rPr>
          <w:rFonts w:ascii="Times New Roman" w:hAnsi="Times New Roman"/>
          <w:sz w:val="28"/>
          <w:szCs w:val="28"/>
        </w:rPr>
        <w:t xml:space="preserve"> многонациональное государство. Многонаци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t>нальность как специфический фактор формирования и развития России. Межнаци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t>нальные проблемы. Языковые семьи и группы. Многоконфессиональность. География религий. Городское и сельское население, роль крупнейших городов. Географические особенности размещения населения: их обусловленность природными, историческими, социально- экономическими факторами. Зоны расселения. Направления и типы мигр</w:t>
      </w:r>
      <w:r w:rsidRPr="00DD70DD">
        <w:rPr>
          <w:rFonts w:ascii="Times New Roman" w:hAnsi="Times New Roman"/>
          <w:sz w:val="28"/>
          <w:szCs w:val="28"/>
        </w:rPr>
        <w:t>а</w:t>
      </w:r>
      <w:r w:rsidRPr="00DD70DD">
        <w:rPr>
          <w:rFonts w:ascii="Times New Roman" w:hAnsi="Times New Roman"/>
          <w:sz w:val="28"/>
          <w:szCs w:val="28"/>
        </w:rPr>
        <w:t>ций. Внешние и внутренние миграции; причины, порождающие их. Основные напра</w:t>
      </w:r>
      <w:r w:rsidRPr="00DD70DD">
        <w:rPr>
          <w:rFonts w:ascii="Times New Roman" w:hAnsi="Times New Roman"/>
          <w:sz w:val="28"/>
          <w:szCs w:val="28"/>
        </w:rPr>
        <w:t>в</w:t>
      </w:r>
      <w:r w:rsidRPr="00DD70DD">
        <w:rPr>
          <w:rFonts w:ascii="Times New Roman" w:hAnsi="Times New Roman"/>
          <w:sz w:val="28"/>
          <w:szCs w:val="28"/>
        </w:rPr>
        <w:t>ления миграционных потоков на разных этапах развития страны. Экономически акти</w:t>
      </w:r>
      <w:r w:rsidRPr="00DD70DD">
        <w:rPr>
          <w:rFonts w:ascii="Times New Roman" w:hAnsi="Times New Roman"/>
          <w:sz w:val="28"/>
          <w:szCs w:val="28"/>
        </w:rPr>
        <w:t>в</w:t>
      </w:r>
      <w:r w:rsidRPr="00DD70DD">
        <w:rPr>
          <w:rFonts w:ascii="Times New Roman" w:hAnsi="Times New Roman"/>
          <w:sz w:val="28"/>
          <w:szCs w:val="28"/>
        </w:rPr>
        <w:t>ное население и трудовые ресурсы, их роль в развитии и размещении хозяйства. Нера</w:t>
      </w:r>
      <w:r w:rsidRPr="00DD70DD">
        <w:rPr>
          <w:rFonts w:ascii="Times New Roman" w:hAnsi="Times New Roman"/>
          <w:sz w:val="28"/>
          <w:szCs w:val="28"/>
        </w:rPr>
        <w:t>в</w:t>
      </w:r>
      <w:r w:rsidRPr="00DD70DD">
        <w:rPr>
          <w:rFonts w:ascii="Times New Roman" w:hAnsi="Times New Roman"/>
          <w:sz w:val="28"/>
          <w:szCs w:val="28"/>
        </w:rPr>
        <w:t>номерность распределения трудоспособного населения по территории страны. Зан</w:t>
      </w:r>
      <w:r w:rsidRPr="00DD70DD">
        <w:rPr>
          <w:rFonts w:ascii="Times New Roman" w:hAnsi="Times New Roman"/>
          <w:sz w:val="28"/>
          <w:szCs w:val="28"/>
        </w:rPr>
        <w:t>я</w:t>
      </w:r>
      <w:r w:rsidRPr="00DD70DD">
        <w:rPr>
          <w:rFonts w:ascii="Times New Roman" w:hAnsi="Times New Roman"/>
          <w:sz w:val="28"/>
          <w:szCs w:val="28"/>
        </w:rPr>
        <w:t>тость, изменение структуры занятости населения. Проблемы безработицы.</w:t>
      </w:r>
    </w:p>
    <w:p w:rsidR="00EB41E2" w:rsidRPr="00DD70DD" w:rsidRDefault="00EB41E2" w:rsidP="00740EA2">
      <w:pPr>
        <w:pStyle w:val="a4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i/>
          <w:iCs/>
          <w:sz w:val="28"/>
          <w:szCs w:val="28"/>
        </w:rPr>
        <w:t>Практикум:</w:t>
      </w:r>
      <w:r w:rsidRPr="00DD70DD">
        <w:rPr>
          <w:rFonts w:ascii="Times New Roman" w:hAnsi="Times New Roman"/>
          <w:sz w:val="28"/>
          <w:szCs w:val="28"/>
        </w:rPr>
        <w:t xml:space="preserve"> 18.Определять особенности  размещения крупных народов  России, соп</w:t>
      </w:r>
      <w:r w:rsidRPr="00DD70DD">
        <w:rPr>
          <w:rFonts w:ascii="Times New Roman" w:hAnsi="Times New Roman"/>
          <w:sz w:val="28"/>
          <w:szCs w:val="28"/>
        </w:rPr>
        <w:t>о</w:t>
      </w:r>
      <w:r w:rsidRPr="00DD70DD">
        <w:rPr>
          <w:rFonts w:ascii="Times New Roman" w:hAnsi="Times New Roman"/>
          <w:sz w:val="28"/>
          <w:szCs w:val="28"/>
        </w:rPr>
        <w:t>ставлять с особенностями территориального деления РФ.19. Обозначить  на к /</w:t>
      </w:r>
      <w:proofErr w:type="gramStart"/>
      <w:r w:rsidRPr="00DD70DD">
        <w:rPr>
          <w:rFonts w:ascii="Times New Roman" w:hAnsi="Times New Roman"/>
          <w:sz w:val="28"/>
          <w:szCs w:val="28"/>
        </w:rPr>
        <w:t>к</w:t>
      </w:r>
      <w:proofErr w:type="gramEnd"/>
      <w:r w:rsidRPr="00DD70DD">
        <w:rPr>
          <w:rFonts w:ascii="Times New Roman" w:hAnsi="Times New Roman"/>
          <w:sz w:val="28"/>
          <w:szCs w:val="28"/>
        </w:rPr>
        <w:t xml:space="preserve">  города  </w:t>
      </w:r>
      <w:proofErr w:type="spellStart"/>
      <w:r w:rsidRPr="00DD70DD">
        <w:rPr>
          <w:rFonts w:ascii="Times New Roman" w:hAnsi="Times New Roman"/>
          <w:sz w:val="28"/>
          <w:szCs w:val="28"/>
        </w:rPr>
        <w:t>миллионники</w:t>
      </w:r>
      <w:proofErr w:type="spellEnd"/>
      <w:r w:rsidRPr="00DD70DD">
        <w:rPr>
          <w:rFonts w:ascii="Times New Roman" w:hAnsi="Times New Roman"/>
          <w:sz w:val="28"/>
          <w:szCs w:val="28"/>
        </w:rPr>
        <w:t xml:space="preserve">  РФ. 20. Определять и сравнивать показатели соотношения городского и сельского населения  в разных  частях  страны по статистическим материалам.</w:t>
      </w:r>
    </w:p>
    <w:p w:rsidR="00EB41E2" w:rsidRPr="00DD70DD" w:rsidRDefault="00EB41E2" w:rsidP="00740EA2">
      <w:pPr>
        <w:pStyle w:val="a4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b/>
          <w:bCs/>
          <w:sz w:val="28"/>
          <w:szCs w:val="28"/>
        </w:rPr>
        <w:t xml:space="preserve">Раздел IV. Природный фактор в развитии России </w:t>
      </w:r>
    </w:p>
    <w:p w:rsidR="00740EA2" w:rsidRPr="00DD70DD" w:rsidRDefault="00EB41E2" w:rsidP="00740EA2">
      <w:pPr>
        <w:pStyle w:val="a4"/>
        <w:rPr>
          <w:rFonts w:ascii="Times New Roman" w:hAnsi="Times New Roman"/>
          <w:sz w:val="28"/>
          <w:szCs w:val="28"/>
        </w:rPr>
      </w:pPr>
      <w:r w:rsidRPr="00DD70DD">
        <w:rPr>
          <w:rFonts w:ascii="Times New Roman" w:hAnsi="Times New Roman"/>
          <w:sz w:val="28"/>
          <w:szCs w:val="28"/>
        </w:rPr>
        <w:t>Влияние природной среды на исторический процесс развития.</w:t>
      </w:r>
    </w:p>
    <w:p w:rsidR="00D80C09" w:rsidRPr="00DD70DD" w:rsidRDefault="00EB41E2" w:rsidP="0081480C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DD70DD">
        <w:rPr>
          <w:rFonts w:ascii="Times New Roman" w:hAnsi="Times New Roman"/>
          <w:sz w:val="28"/>
          <w:szCs w:val="28"/>
        </w:rPr>
        <w:lastRenderedPageBreak/>
        <w:t>Практикум:21.Составлять характеристику одного из видов природных ресурсов. 22.Выявлять характер использования  ресурсов своей местности с помощью дополн</w:t>
      </w:r>
      <w:r w:rsidRPr="00DD70DD">
        <w:rPr>
          <w:rFonts w:ascii="Times New Roman" w:hAnsi="Times New Roman"/>
          <w:sz w:val="28"/>
          <w:szCs w:val="28"/>
        </w:rPr>
        <w:t>и</w:t>
      </w:r>
      <w:r w:rsidRPr="00DD70DD">
        <w:rPr>
          <w:rFonts w:ascii="Times New Roman" w:hAnsi="Times New Roman"/>
          <w:sz w:val="28"/>
          <w:szCs w:val="28"/>
        </w:rPr>
        <w:t>тельных источников географической информации и публикаций в СМИ.</w:t>
      </w:r>
      <w:r w:rsidR="00D80C09" w:rsidRPr="00DD70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70DD" w:rsidRDefault="00DD70DD" w:rsidP="00DD70DD">
      <w:pPr>
        <w:pStyle w:val="a4"/>
        <w:rPr>
          <w:rFonts w:ascii="Times New Roman" w:hAnsi="Times New Roman"/>
          <w:b/>
          <w:sz w:val="28"/>
          <w:szCs w:val="28"/>
        </w:rPr>
      </w:pPr>
    </w:p>
    <w:p w:rsidR="00D80C09" w:rsidRPr="00D80C09" w:rsidRDefault="00D80C09" w:rsidP="00DD70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0C0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80C09" w:rsidRPr="00D80C09" w:rsidRDefault="00D80C09" w:rsidP="00D80C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0C09">
        <w:rPr>
          <w:rFonts w:ascii="Times New Roman" w:hAnsi="Times New Roman"/>
          <w:b/>
          <w:sz w:val="28"/>
          <w:szCs w:val="28"/>
        </w:rPr>
        <w:t>Географическое краеведение</w:t>
      </w:r>
    </w:p>
    <w:p w:rsidR="00D80C09" w:rsidRPr="00D80C09" w:rsidRDefault="00D80C09" w:rsidP="00D80C09">
      <w:pPr>
        <w:pStyle w:val="a4"/>
        <w:rPr>
          <w:rFonts w:ascii="Times New Roman" w:hAnsi="Times New Roman"/>
          <w:b/>
          <w:sz w:val="24"/>
          <w:szCs w:val="24"/>
        </w:rPr>
      </w:pPr>
      <w:r w:rsidRPr="00D80C09">
        <w:rPr>
          <w:rFonts w:ascii="Times New Roman" w:hAnsi="Times New Roman"/>
          <w:b/>
          <w:sz w:val="24"/>
          <w:szCs w:val="24"/>
        </w:rPr>
        <w:t xml:space="preserve">Тема: Введение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Ульяновская область – красивый природный край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Творческая работа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(Презентация «Природа моего края»)</w:t>
      </w:r>
    </w:p>
    <w:p w:rsidR="00D80C09" w:rsidRPr="00D80C09" w:rsidRDefault="00D80C09" w:rsidP="00D80C09">
      <w:pPr>
        <w:pStyle w:val="a4"/>
        <w:rPr>
          <w:rFonts w:ascii="Times New Roman" w:hAnsi="Times New Roman"/>
          <w:b/>
          <w:sz w:val="24"/>
          <w:szCs w:val="24"/>
        </w:rPr>
      </w:pPr>
      <w:r w:rsidRPr="00D80C09">
        <w:rPr>
          <w:rFonts w:ascii="Times New Roman" w:hAnsi="Times New Roman"/>
          <w:b/>
          <w:sz w:val="24"/>
          <w:szCs w:val="24"/>
        </w:rPr>
        <w:t>Тема: Почвы.</w:t>
      </w:r>
    </w:p>
    <w:p w:rsid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Типы почв и их характеристика </w:t>
      </w:r>
    </w:p>
    <w:p w:rsidR="00D80C09" w:rsidRPr="00D80C09" w:rsidRDefault="0081480C" w:rsidP="00D80C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работа:  </w:t>
      </w:r>
      <w:r w:rsidR="00D80C09" w:rsidRPr="00D80C09">
        <w:rPr>
          <w:rFonts w:ascii="Times New Roman" w:hAnsi="Times New Roman"/>
          <w:sz w:val="24"/>
          <w:szCs w:val="24"/>
        </w:rPr>
        <w:t>Экскурси</w:t>
      </w:r>
      <w:proofErr w:type="gramStart"/>
      <w:r w:rsidR="00D80C09" w:rsidRPr="00D80C09">
        <w:rPr>
          <w:rFonts w:ascii="Times New Roman" w:hAnsi="Times New Roman"/>
          <w:sz w:val="24"/>
          <w:szCs w:val="24"/>
        </w:rPr>
        <w:t>я-</w:t>
      </w:r>
      <w:proofErr w:type="gramEnd"/>
      <w:r w:rsidR="00D80C09" w:rsidRPr="00D80C09">
        <w:rPr>
          <w:rFonts w:ascii="Times New Roman" w:hAnsi="Times New Roman"/>
          <w:sz w:val="24"/>
          <w:szCs w:val="24"/>
        </w:rPr>
        <w:t xml:space="preserve"> практикум: характеристика основных типов почв. Состав</w:t>
      </w:r>
      <w:r>
        <w:rPr>
          <w:rFonts w:ascii="Times New Roman" w:hAnsi="Times New Roman"/>
          <w:sz w:val="24"/>
          <w:szCs w:val="24"/>
        </w:rPr>
        <w:t>ление по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венного профиля </w:t>
      </w:r>
    </w:p>
    <w:p w:rsidR="0081480C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Охрана почв.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Экскурси</w:t>
      </w:r>
      <w:proofErr w:type="gramStart"/>
      <w:r w:rsidRPr="00D80C09">
        <w:rPr>
          <w:rFonts w:ascii="Times New Roman" w:hAnsi="Times New Roman"/>
          <w:sz w:val="24"/>
          <w:szCs w:val="24"/>
        </w:rPr>
        <w:t>я-</w:t>
      </w:r>
      <w:proofErr w:type="gramEnd"/>
      <w:r w:rsidRPr="00D80C09">
        <w:rPr>
          <w:rFonts w:ascii="Times New Roman" w:hAnsi="Times New Roman"/>
          <w:sz w:val="24"/>
          <w:szCs w:val="24"/>
        </w:rPr>
        <w:t xml:space="preserve"> практикум: составление и защита проекта по повышению плодородия и улучшению и</w:t>
      </w:r>
      <w:r w:rsidRPr="00D80C09">
        <w:rPr>
          <w:rFonts w:ascii="Times New Roman" w:hAnsi="Times New Roman"/>
          <w:sz w:val="24"/>
          <w:szCs w:val="24"/>
        </w:rPr>
        <w:t>с</w:t>
      </w:r>
      <w:r w:rsidRPr="00D80C09">
        <w:rPr>
          <w:rFonts w:ascii="Times New Roman" w:hAnsi="Times New Roman"/>
          <w:sz w:val="24"/>
          <w:szCs w:val="24"/>
        </w:rPr>
        <w:t>пользован</w:t>
      </w:r>
      <w:r w:rsidR="0081480C">
        <w:rPr>
          <w:rFonts w:ascii="Times New Roman" w:hAnsi="Times New Roman"/>
          <w:sz w:val="24"/>
          <w:szCs w:val="24"/>
        </w:rPr>
        <w:t xml:space="preserve">ия почв своей местности.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Урок – зачет: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Урок – зачет: «По</w:t>
      </w:r>
      <w:r w:rsidR="0081480C">
        <w:rPr>
          <w:rFonts w:ascii="Times New Roman" w:hAnsi="Times New Roman"/>
          <w:sz w:val="24"/>
          <w:szCs w:val="24"/>
        </w:rPr>
        <w:t xml:space="preserve">чва Ульяновской области»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81480C">
        <w:rPr>
          <w:rFonts w:ascii="Times New Roman" w:hAnsi="Times New Roman"/>
          <w:b/>
          <w:sz w:val="24"/>
          <w:szCs w:val="24"/>
        </w:rPr>
        <w:t>Тема: Природные комплексы</w:t>
      </w:r>
      <w:r w:rsidRPr="00D80C09">
        <w:rPr>
          <w:rFonts w:ascii="Times New Roman" w:hAnsi="Times New Roman"/>
          <w:sz w:val="24"/>
          <w:szCs w:val="24"/>
        </w:rPr>
        <w:t>.</w:t>
      </w:r>
    </w:p>
    <w:p w:rsidR="00D80C09" w:rsidRPr="0081480C" w:rsidRDefault="00D80C09" w:rsidP="00D80C09">
      <w:pPr>
        <w:pStyle w:val="a4"/>
        <w:rPr>
          <w:rFonts w:ascii="Times New Roman" w:hAnsi="Times New Roman"/>
          <w:b/>
          <w:sz w:val="24"/>
          <w:szCs w:val="24"/>
        </w:rPr>
      </w:pPr>
      <w:r w:rsidRPr="0081480C">
        <w:rPr>
          <w:rFonts w:ascii="Times New Roman" w:hAnsi="Times New Roman"/>
          <w:b/>
          <w:sz w:val="24"/>
          <w:szCs w:val="24"/>
        </w:rPr>
        <w:t xml:space="preserve">Характеристика природных комплексов.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81480C">
        <w:rPr>
          <w:rFonts w:ascii="Times New Roman" w:hAnsi="Times New Roman"/>
          <w:b/>
          <w:sz w:val="24"/>
          <w:szCs w:val="24"/>
        </w:rPr>
        <w:t>Растительный мир области.</w:t>
      </w:r>
      <w:r w:rsidRPr="00D80C09">
        <w:rPr>
          <w:rFonts w:ascii="Times New Roman" w:hAnsi="Times New Roman"/>
          <w:sz w:val="24"/>
          <w:szCs w:val="24"/>
        </w:rPr>
        <w:t xml:space="preserve"> Типичные представители. </w:t>
      </w:r>
    </w:p>
    <w:p w:rsidR="00D80C09" w:rsidRPr="00D80C09" w:rsidRDefault="0081480C" w:rsidP="00D80C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работа:  </w:t>
      </w:r>
      <w:r w:rsidR="00D80C09" w:rsidRPr="00D80C09">
        <w:rPr>
          <w:rFonts w:ascii="Times New Roman" w:hAnsi="Times New Roman"/>
          <w:sz w:val="24"/>
          <w:szCs w:val="24"/>
        </w:rPr>
        <w:t xml:space="preserve">«Составление карты Растительный мир области»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Антропогенные лесные ландшафты </w:t>
      </w:r>
    </w:p>
    <w:p w:rsidR="00D80C09" w:rsidRPr="00D80C09" w:rsidRDefault="0081480C" w:rsidP="00D80C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практикум:  </w:t>
      </w:r>
      <w:r w:rsidR="00D80C09" w:rsidRPr="00D80C09">
        <w:rPr>
          <w:rFonts w:ascii="Times New Roman" w:hAnsi="Times New Roman"/>
          <w:sz w:val="24"/>
          <w:szCs w:val="24"/>
        </w:rPr>
        <w:t xml:space="preserve">Обозначение </w:t>
      </w:r>
      <w:proofErr w:type="gramStart"/>
      <w:r w:rsidR="00D80C09" w:rsidRPr="00D80C09">
        <w:rPr>
          <w:rFonts w:ascii="Times New Roman" w:hAnsi="Times New Roman"/>
          <w:sz w:val="24"/>
          <w:szCs w:val="24"/>
        </w:rPr>
        <w:t>на</w:t>
      </w:r>
      <w:proofErr w:type="gramEnd"/>
      <w:r w:rsidR="00D80C09" w:rsidRPr="00D80C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0C09" w:rsidRPr="00D80C09">
        <w:rPr>
          <w:rFonts w:ascii="Times New Roman" w:hAnsi="Times New Roman"/>
          <w:sz w:val="24"/>
          <w:szCs w:val="24"/>
        </w:rPr>
        <w:t>карта</w:t>
      </w:r>
      <w:proofErr w:type="gramEnd"/>
      <w:r w:rsidR="00D80C09" w:rsidRPr="00D80C09">
        <w:rPr>
          <w:rFonts w:ascii="Times New Roman" w:hAnsi="Times New Roman"/>
          <w:sz w:val="24"/>
          <w:szCs w:val="24"/>
        </w:rPr>
        <w:t xml:space="preserve"> - схеме лесных антропогенных ландшафтов.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2.Составление описания лесных антропогенных ландшафтов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Сельскохозяйственные ландшафты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Полевые и садовые типы сельскохозяйственных ландшафтов.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Экскурси</w:t>
      </w:r>
      <w:proofErr w:type="gramStart"/>
      <w:r w:rsidRPr="00D80C09">
        <w:rPr>
          <w:rFonts w:ascii="Times New Roman" w:hAnsi="Times New Roman"/>
          <w:sz w:val="24"/>
          <w:szCs w:val="24"/>
        </w:rPr>
        <w:t>я-</w:t>
      </w:r>
      <w:proofErr w:type="gramEnd"/>
      <w:r w:rsidRPr="00D80C09">
        <w:rPr>
          <w:rFonts w:ascii="Times New Roman" w:hAnsi="Times New Roman"/>
          <w:sz w:val="24"/>
          <w:szCs w:val="24"/>
        </w:rPr>
        <w:t xml:space="preserve"> практикум: </w:t>
      </w:r>
      <w:r w:rsidR="0081480C">
        <w:rPr>
          <w:rFonts w:ascii="Times New Roman" w:hAnsi="Times New Roman"/>
          <w:sz w:val="24"/>
          <w:szCs w:val="24"/>
        </w:rPr>
        <w:t xml:space="preserve"> </w:t>
      </w:r>
      <w:r w:rsidRPr="00D80C09">
        <w:rPr>
          <w:rFonts w:ascii="Times New Roman" w:hAnsi="Times New Roman"/>
          <w:sz w:val="24"/>
          <w:szCs w:val="24"/>
        </w:rPr>
        <w:t>Обозначение на карте типов сельскохозяйственных ландшафтов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Составление описания полевого и садового сельскохозяйственных ландшафтов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Лугово – пастбищный тип сельскохозяйственных ландшафтов. </w:t>
      </w:r>
    </w:p>
    <w:p w:rsidR="00D80C09" w:rsidRPr="00D80C09" w:rsidRDefault="0081480C" w:rsidP="00D80C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практикум:  </w:t>
      </w:r>
      <w:r w:rsidR="00D80C09" w:rsidRPr="00D80C09">
        <w:rPr>
          <w:rFonts w:ascii="Times New Roman" w:hAnsi="Times New Roman"/>
          <w:sz w:val="24"/>
          <w:szCs w:val="24"/>
        </w:rPr>
        <w:t xml:space="preserve">Обозначение на карте лугово </w:t>
      </w:r>
      <w:proofErr w:type="gramStart"/>
      <w:r w:rsidR="00D80C09" w:rsidRPr="00D80C09">
        <w:rPr>
          <w:rFonts w:ascii="Times New Roman" w:hAnsi="Times New Roman"/>
          <w:sz w:val="24"/>
          <w:szCs w:val="24"/>
        </w:rPr>
        <w:t>–п</w:t>
      </w:r>
      <w:proofErr w:type="gramEnd"/>
      <w:r w:rsidR="00D80C09" w:rsidRPr="00D80C09">
        <w:rPr>
          <w:rFonts w:ascii="Times New Roman" w:hAnsi="Times New Roman"/>
          <w:sz w:val="24"/>
          <w:szCs w:val="24"/>
        </w:rPr>
        <w:t xml:space="preserve">астбищных типов сельскохозяйственных ландшафтов </w:t>
      </w:r>
    </w:p>
    <w:p w:rsidR="00D80C09" w:rsidRPr="00D80C09" w:rsidRDefault="0081480C" w:rsidP="00D80C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Урок-зачет:  </w:t>
      </w:r>
      <w:r w:rsidR="00D80C09" w:rsidRPr="00D80C09">
        <w:rPr>
          <w:rFonts w:ascii="Times New Roman" w:hAnsi="Times New Roman"/>
          <w:sz w:val="24"/>
          <w:szCs w:val="24"/>
        </w:rPr>
        <w:t xml:space="preserve">«Растительный мир» </w:t>
      </w:r>
    </w:p>
    <w:p w:rsidR="00D80C09" w:rsidRPr="0081480C" w:rsidRDefault="00D80C09" w:rsidP="00D80C09">
      <w:pPr>
        <w:pStyle w:val="a4"/>
        <w:rPr>
          <w:rFonts w:ascii="Times New Roman" w:hAnsi="Times New Roman"/>
          <w:b/>
          <w:sz w:val="24"/>
          <w:szCs w:val="24"/>
        </w:rPr>
      </w:pPr>
      <w:r w:rsidRPr="0081480C">
        <w:rPr>
          <w:rFonts w:ascii="Times New Roman" w:hAnsi="Times New Roman"/>
          <w:b/>
          <w:sz w:val="24"/>
          <w:szCs w:val="24"/>
        </w:rPr>
        <w:t>Тема: Животный мир.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Общая характеристика, типичные представители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Типичные представители лесной полосы Поволжья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Типичные представители лесостепной полосы Поволжья. </w:t>
      </w:r>
    </w:p>
    <w:p w:rsidR="0081480C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Типичные представители степной полосы Поволжья.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Практическая </w:t>
      </w:r>
      <w:r w:rsidR="0081480C">
        <w:rPr>
          <w:rFonts w:ascii="Times New Roman" w:hAnsi="Times New Roman"/>
          <w:sz w:val="24"/>
          <w:szCs w:val="24"/>
        </w:rPr>
        <w:t xml:space="preserve">работа:  </w:t>
      </w:r>
      <w:r w:rsidRPr="00D80C09">
        <w:rPr>
          <w:rFonts w:ascii="Times New Roman" w:hAnsi="Times New Roman"/>
          <w:sz w:val="24"/>
          <w:szCs w:val="24"/>
        </w:rPr>
        <w:t xml:space="preserve">«Составление карты Животный мир области» </w:t>
      </w:r>
    </w:p>
    <w:p w:rsidR="00D80C09" w:rsidRPr="0081480C" w:rsidRDefault="00D80C09" w:rsidP="00D80C09">
      <w:pPr>
        <w:pStyle w:val="a4"/>
        <w:rPr>
          <w:rFonts w:ascii="Times New Roman" w:hAnsi="Times New Roman"/>
          <w:b/>
          <w:sz w:val="24"/>
          <w:szCs w:val="24"/>
        </w:rPr>
      </w:pPr>
      <w:r w:rsidRPr="0081480C">
        <w:rPr>
          <w:rFonts w:ascii="Times New Roman" w:hAnsi="Times New Roman"/>
          <w:b/>
          <w:sz w:val="24"/>
          <w:szCs w:val="24"/>
        </w:rPr>
        <w:t>Особо охраняемые природные территории Ульяновской области</w:t>
      </w:r>
    </w:p>
    <w:p w:rsidR="00D80C09" w:rsidRPr="00D80C09" w:rsidRDefault="0081480C" w:rsidP="00D80C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практикум:  Памятники природы. </w:t>
      </w:r>
      <w:r w:rsidR="00D80C09" w:rsidRPr="00D80C09">
        <w:rPr>
          <w:rFonts w:ascii="Times New Roman" w:hAnsi="Times New Roman"/>
          <w:sz w:val="24"/>
          <w:szCs w:val="24"/>
        </w:rPr>
        <w:t>Составление паспорта – опис</w:t>
      </w:r>
      <w:r>
        <w:rPr>
          <w:rFonts w:ascii="Times New Roman" w:hAnsi="Times New Roman"/>
          <w:sz w:val="24"/>
          <w:szCs w:val="24"/>
        </w:rPr>
        <w:t xml:space="preserve">ания памятников природы.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Уро</w:t>
      </w:r>
      <w:proofErr w:type="gramStart"/>
      <w:r w:rsidRPr="00D80C09">
        <w:rPr>
          <w:rFonts w:ascii="Times New Roman" w:hAnsi="Times New Roman"/>
          <w:sz w:val="24"/>
          <w:szCs w:val="24"/>
        </w:rPr>
        <w:t>к-</w:t>
      </w:r>
      <w:proofErr w:type="gramEnd"/>
      <w:r w:rsidRPr="00D80C09">
        <w:rPr>
          <w:rFonts w:ascii="Times New Roman" w:hAnsi="Times New Roman"/>
          <w:sz w:val="24"/>
          <w:szCs w:val="24"/>
        </w:rPr>
        <w:t xml:space="preserve"> зачет «Животный мир»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81480C">
        <w:rPr>
          <w:rFonts w:ascii="Times New Roman" w:hAnsi="Times New Roman"/>
          <w:b/>
          <w:sz w:val="24"/>
          <w:szCs w:val="24"/>
        </w:rPr>
        <w:t>Тема: Население Ульяновской области</w:t>
      </w:r>
      <w:r w:rsidRPr="00D80C09">
        <w:rPr>
          <w:rFonts w:ascii="Times New Roman" w:hAnsi="Times New Roman"/>
          <w:sz w:val="24"/>
          <w:szCs w:val="24"/>
        </w:rPr>
        <w:t>.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Численность населения области. Проблемы демографии. Статистика своего района и поселка.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Состав населения области: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Национальный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Половозрастной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Религиозный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Трудовые ресурсы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Миграция – процесс динамики состава населения области.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Культура народов моего края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Города и поселки городского типа Ульяновской области </w:t>
      </w:r>
    </w:p>
    <w:p w:rsidR="00187D64" w:rsidRDefault="0081480C" w:rsidP="00D80C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Практикум:  </w:t>
      </w:r>
      <w:r w:rsidR="00D80C09" w:rsidRPr="00D80C09">
        <w:rPr>
          <w:rFonts w:ascii="Times New Roman" w:hAnsi="Times New Roman"/>
          <w:sz w:val="24"/>
          <w:szCs w:val="24"/>
        </w:rPr>
        <w:t xml:space="preserve">составление карта - схемы «Население области».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 xml:space="preserve">Исследовательская работа – прогноз «Численность населения области»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lastRenderedPageBreak/>
        <w:t>Уро</w:t>
      </w:r>
      <w:proofErr w:type="gramStart"/>
      <w:r w:rsidRPr="00D80C09">
        <w:rPr>
          <w:rFonts w:ascii="Times New Roman" w:hAnsi="Times New Roman"/>
          <w:sz w:val="24"/>
          <w:szCs w:val="24"/>
        </w:rPr>
        <w:t>к-</w:t>
      </w:r>
      <w:proofErr w:type="gramEnd"/>
      <w:r w:rsidRPr="00D80C09">
        <w:rPr>
          <w:rFonts w:ascii="Times New Roman" w:hAnsi="Times New Roman"/>
          <w:sz w:val="24"/>
          <w:szCs w:val="24"/>
        </w:rPr>
        <w:t xml:space="preserve"> презентация «Народы Поволжья»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Уро</w:t>
      </w:r>
      <w:proofErr w:type="gramStart"/>
      <w:r w:rsidRPr="00D80C09">
        <w:rPr>
          <w:rFonts w:ascii="Times New Roman" w:hAnsi="Times New Roman"/>
          <w:sz w:val="24"/>
          <w:szCs w:val="24"/>
        </w:rPr>
        <w:t>к-</w:t>
      </w:r>
      <w:proofErr w:type="gramEnd"/>
      <w:r w:rsidRPr="00D80C09">
        <w:rPr>
          <w:rFonts w:ascii="Times New Roman" w:hAnsi="Times New Roman"/>
          <w:sz w:val="24"/>
          <w:szCs w:val="24"/>
        </w:rPr>
        <w:t xml:space="preserve"> зачет «Население Ульяновской области» </w:t>
      </w:r>
    </w:p>
    <w:p w:rsidR="00D80C09" w:rsidRPr="00D80C09" w:rsidRDefault="00D80C09" w:rsidP="00D80C09">
      <w:pPr>
        <w:pStyle w:val="a4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/>
          <w:sz w:val="24"/>
          <w:szCs w:val="24"/>
        </w:rPr>
        <w:t>Уро</w:t>
      </w:r>
      <w:proofErr w:type="gramStart"/>
      <w:r w:rsidRPr="00D80C09">
        <w:rPr>
          <w:rFonts w:ascii="Times New Roman" w:hAnsi="Times New Roman"/>
          <w:sz w:val="24"/>
          <w:szCs w:val="24"/>
        </w:rPr>
        <w:t>к-</w:t>
      </w:r>
      <w:proofErr w:type="gramEnd"/>
      <w:r w:rsidRPr="00D80C09">
        <w:rPr>
          <w:rFonts w:ascii="Times New Roman" w:hAnsi="Times New Roman"/>
          <w:sz w:val="24"/>
          <w:szCs w:val="24"/>
        </w:rPr>
        <w:t xml:space="preserve"> обобщение материала «Природа. Население области» </w:t>
      </w:r>
    </w:p>
    <w:p w:rsidR="00DD70DD" w:rsidRDefault="00D80C09" w:rsidP="00DD70DD">
      <w:pPr>
        <w:pStyle w:val="a4"/>
        <w:rPr>
          <w:rFonts w:ascii="Times New Roman" w:hAnsi="Times New Roman"/>
          <w:sz w:val="24"/>
          <w:szCs w:val="24"/>
        </w:rPr>
      </w:pPr>
      <w:r w:rsidRPr="0081480C">
        <w:rPr>
          <w:rFonts w:ascii="Times New Roman" w:hAnsi="Times New Roman"/>
          <w:b/>
          <w:sz w:val="24"/>
          <w:szCs w:val="24"/>
        </w:rPr>
        <w:t>Итоговый урок</w:t>
      </w:r>
      <w:r w:rsidRPr="00D80C09">
        <w:rPr>
          <w:rFonts w:ascii="Times New Roman" w:hAnsi="Times New Roman"/>
          <w:sz w:val="24"/>
          <w:szCs w:val="24"/>
        </w:rPr>
        <w:t xml:space="preserve">: «Природа. Население области» </w:t>
      </w:r>
    </w:p>
    <w:p w:rsidR="0081480C" w:rsidRDefault="0081480C" w:rsidP="00DD70DD">
      <w:pPr>
        <w:pStyle w:val="a4"/>
        <w:rPr>
          <w:rFonts w:ascii="Times New Roman" w:hAnsi="Times New Roman"/>
          <w:sz w:val="24"/>
          <w:szCs w:val="24"/>
        </w:rPr>
      </w:pPr>
    </w:p>
    <w:p w:rsidR="00DD70DD" w:rsidRPr="00DD70DD" w:rsidRDefault="00DD70DD" w:rsidP="00DD70DD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D70D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D70DD" w:rsidRDefault="00DD70DD" w:rsidP="00DD70D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D70DD" w:rsidRPr="00DD70DD" w:rsidRDefault="00DD70DD" w:rsidP="00DD70D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681" w:type="dxa"/>
        <w:tblLook w:val="04A0" w:firstRow="1" w:lastRow="0" w:firstColumn="1" w:lastColumn="0" w:noHBand="0" w:noVBand="1"/>
      </w:tblPr>
      <w:tblGrid>
        <w:gridCol w:w="1055"/>
        <w:gridCol w:w="4329"/>
        <w:gridCol w:w="1364"/>
        <w:gridCol w:w="2933"/>
      </w:tblGrid>
      <w:tr w:rsidR="0081480C" w:rsidRPr="0081480C" w:rsidTr="0081480C">
        <w:trPr>
          <w:trHeight w:val="1017"/>
        </w:trPr>
        <w:tc>
          <w:tcPr>
            <w:tcW w:w="1055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4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</w:t>
            </w: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 (обучающие и итоговые)</w:t>
            </w:r>
          </w:p>
        </w:tc>
      </w:tr>
      <w:tr w:rsidR="0081480C" w:rsidRPr="0081480C" w:rsidTr="0081480C">
        <w:trPr>
          <w:trHeight w:val="469"/>
        </w:trPr>
        <w:tc>
          <w:tcPr>
            <w:tcW w:w="1055" w:type="dxa"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1364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0C" w:rsidRPr="0081480C" w:rsidTr="0081480C">
        <w:trPr>
          <w:trHeight w:val="561"/>
        </w:trPr>
        <w:tc>
          <w:tcPr>
            <w:tcW w:w="1055" w:type="dxa"/>
            <w:vMerge w:val="restart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Географическое положение и форм</w:t>
            </w: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рование государственной террит</w:t>
            </w: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рии России: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274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0C" w:rsidRPr="0081480C" w:rsidTr="0081480C">
        <w:trPr>
          <w:trHeight w:val="714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1. Географическое положение и его виды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 xml:space="preserve">Пр. р. 1(о.), </w:t>
            </w:r>
            <w:proofErr w:type="spellStart"/>
            <w:r w:rsidRPr="0081480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81480C">
              <w:rPr>
                <w:rFonts w:ascii="Times New Roman" w:hAnsi="Times New Roman"/>
                <w:sz w:val="24"/>
                <w:szCs w:val="24"/>
              </w:rPr>
              <w:t>. 2(о.)</w:t>
            </w:r>
            <w:proofErr w:type="gramStart"/>
            <w:r w:rsidRPr="0081480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1480C">
              <w:rPr>
                <w:rFonts w:ascii="Times New Roman" w:hAnsi="Times New Roman"/>
                <w:sz w:val="24"/>
                <w:szCs w:val="24"/>
              </w:rPr>
              <w:t>.р.3(и.),4(о.),5(и.)</w:t>
            </w:r>
          </w:p>
        </w:tc>
      </w:tr>
      <w:tr w:rsidR="0081480C" w:rsidRPr="0081480C" w:rsidTr="0081480C">
        <w:trPr>
          <w:trHeight w:val="1017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2. История заселения, освоения и исследования территории России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Пр.6(о.)</w:t>
            </w:r>
          </w:p>
        </w:tc>
      </w:tr>
      <w:tr w:rsidR="0081480C" w:rsidRPr="0081480C" w:rsidTr="0081480C">
        <w:trPr>
          <w:trHeight w:val="1017"/>
        </w:trPr>
        <w:tc>
          <w:tcPr>
            <w:tcW w:w="1055" w:type="dxa"/>
            <w:vMerge w:val="restart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Природа России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0C" w:rsidRPr="0081480C" w:rsidTr="0081480C">
        <w:trPr>
          <w:trHeight w:val="1017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1. Рельеф, геологическое строение и минеральные ресурсы</w:t>
            </w:r>
          </w:p>
        </w:tc>
        <w:tc>
          <w:tcPr>
            <w:tcW w:w="1364" w:type="dxa"/>
            <w:hideMark/>
          </w:tcPr>
          <w:p w:rsidR="0081480C" w:rsidRPr="0081480C" w:rsidRDefault="0081480C" w:rsidP="0081480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Пр.р.7(о.)</w:t>
            </w:r>
          </w:p>
        </w:tc>
      </w:tr>
      <w:tr w:rsidR="0081480C" w:rsidRPr="0081480C" w:rsidTr="0081480C">
        <w:trPr>
          <w:trHeight w:val="1017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2. Климат и агроклиматические ресурсы</w:t>
            </w:r>
          </w:p>
        </w:tc>
        <w:tc>
          <w:tcPr>
            <w:tcW w:w="1364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0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148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81480C">
              <w:rPr>
                <w:rFonts w:ascii="Times New Roman" w:hAnsi="Times New Roman"/>
                <w:sz w:val="24"/>
                <w:szCs w:val="24"/>
              </w:rPr>
              <w:t xml:space="preserve"> 8(о.)., </w:t>
            </w:r>
            <w:proofErr w:type="spellStart"/>
            <w:r w:rsidRPr="0081480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81480C">
              <w:rPr>
                <w:rFonts w:ascii="Times New Roman" w:hAnsi="Times New Roman"/>
                <w:sz w:val="24"/>
                <w:szCs w:val="24"/>
              </w:rPr>
              <w:t>. 9(и.),П.р.10(о.) Пр.р.11(и.)</w:t>
            </w:r>
          </w:p>
        </w:tc>
      </w:tr>
      <w:tr w:rsidR="0081480C" w:rsidRPr="0081480C" w:rsidTr="0081480C">
        <w:trPr>
          <w:trHeight w:val="1017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3. Внутренние воды и водные р</w:t>
            </w:r>
            <w:r w:rsidRPr="0081480C">
              <w:rPr>
                <w:rFonts w:ascii="Times New Roman" w:hAnsi="Times New Roman"/>
                <w:sz w:val="24"/>
                <w:szCs w:val="24"/>
              </w:rPr>
              <w:t>е</w:t>
            </w:r>
            <w:r w:rsidRPr="0081480C">
              <w:rPr>
                <w:rFonts w:ascii="Times New Roman" w:hAnsi="Times New Roman"/>
                <w:sz w:val="24"/>
                <w:szCs w:val="24"/>
              </w:rPr>
              <w:t>сурсы</w:t>
            </w:r>
          </w:p>
        </w:tc>
        <w:tc>
          <w:tcPr>
            <w:tcW w:w="1364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Пр. р. 12(и.)</w:t>
            </w:r>
          </w:p>
        </w:tc>
      </w:tr>
      <w:tr w:rsidR="0081480C" w:rsidRPr="0081480C" w:rsidTr="0081480C">
        <w:trPr>
          <w:trHeight w:val="473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4. Почвы и почвенные ресурсы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П.р.13(о.),14(и.)</w:t>
            </w:r>
          </w:p>
        </w:tc>
      </w:tr>
      <w:tr w:rsidR="0081480C" w:rsidRPr="0081480C" w:rsidTr="0081480C">
        <w:trPr>
          <w:trHeight w:val="423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5. Растительный и животный мир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0C" w:rsidRPr="0081480C" w:rsidTr="0081480C">
        <w:trPr>
          <w:trHeight w:val="699"/>
        </w:trPr>
        <w:tc>
          <w:tcPr>
            <w:tcW w:w="0" w:type="auto"/>
            <w:vMerge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Тема 6. Природные различия на терр</w:t>
            </w:r>
            <w:r w:rsidRPr="0081480C">
              <w:rPr>
                <w:rFonts w:ascii="Times New Roman" w:hAnsi="Times New Roman"/>
                <w:sz w:val="24"/>
                <w:szCs w:val="24"/>
              </w:rPr>
              <w:t>и</w:t>
            </w:r>
            <w:r w:rsidRPr="0081480C">
              <w:rPr>
                <w:rFonts w:ascii="Times New Roman" w:hAnsi="Times New Roman"/>
                <w:sz w:val="24"/>
                <w:szCs w:val="24"/>
              </w:rPr>
              <w:t>тории России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П.р.15(о.),16(о.),17(и.)</w:t>
            </w:r>
          </w:p>
        </w:tc>
      </w:tr>
      <w:tr w:rsidR="0081480C" w:rsidRPr="0081480C" w:rsidTr="0081480C">
        <w:trPr>
          <w:trHeight w:val="837"/>
        </w:trPr>
        <w:tc>
          <w:tcPr>
            <w:tcW w:w="1055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Население России</w:t>
            </w:r>
          </w:p>
        </w:tc>
        <w:tc>
          <w:tcPr>
            <w:tcW w:w="1364" w:type="dxa"/>
            <w:hideMark/>
          </w:tcPr>
          <w:p w:rsidR="0081480C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33" w:type="dxa"/>
            <w:hideMark/>
          </w:tcPr>
          <w:p w:rsidR="0081480C" w:rsidRPr="0081480C" w:rsidRDefault="0081480C" w:rsidP="0081480C">
            <w:pPr>
              <w:spacing w:before="274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sz w:val="24"/>
                <w:szCs w:val="24"/>
              </w:rPr>
              <w:t>Пр. р. 18(и.), Пр. р.19(о.),20(и.)</w:t>
            </w:r>
          </w:p>
        </w:tc>
      </w:tr>
      <w:tr w:rsidR="0081480C" w:rsidRPr="0081480C" w:rsidTr="0081480C">
        <w:trPr>
          <w:trHeight w:val="704"/>
        </w:trPr>
        <w:tc>
          <w:tcPr>
            <w:tcW w:w="1055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329" w:type="dxa"/>
            <w:hideMark/>
          </w:tcPr>
          <w:p w:rsidR="0081480C" w:rsidRPr="0081480C" w:rsidRDefault="0081480C" w:rsidP="008148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Природный фактор в развитии Ро</w:t>
            </w: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8148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сии</w:t>
            </w:r>
          </w:p>
        </w:tc>
        <w:tc>
          <w:tcPr>
            <w:tcW w:w="1364" w:type="dxa"/>
            <w:hideMark/>
          </w:tcPr>
          <w:p w:rsidR="0081480C" w:rsidRPr="0081480C" w:rsidRDefault="00DD70DD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1480C" w:rsidRPr="0081480C" w:rsidRDefault="0081480C" w:rsidP="0081480C">
            <w:pPr>
              <w:rPr>
                <w:rFonts w:ascii="Times New Roman" w:hAnsi="Times New Roman"/>
                <w:sz w:val="20"/>
                <w:szCs w:val="20"/>
              </w:rPr>
            </w:pPr>
            <w:r w:rsidRPr="0081480C">
              <w:rPr>
                <w:rFonts w:ascii="Times New Roman" w:hAnsi="Times New Roman"/>
                <w:sz w:val="20"/>
                <w:szCs w:val="20"/>
              </w:rPr>
              <w:t>П.Р.21(о.),22(и.)</w:t>
            </w:r>
          </w:p>
        </w:tc>
      </w:tr>
      <w:tr w:rsidR="00DD70DD" w:rsidRPr="0081480C" w:rsidTr="0081480C">
        <w:trPr>
          <w:trHeight w:val="704"/>
        </w:trPr>
        <w:tc>
          <w:tcPr>
            <w:tcW w:w="1055" w:type="dxa"/>
          </w:tcPr>
          <w:p w:rsidR="00DD70DD" w:rsidRPr="0081480C" w:rsidRDefault="00DD70DD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29" w:type="dxa"/>
          </w:tcPr>
          <w:p w:rsidR="00DD70DD" w:rsidRPr="0081480C" w:rsidRDefault="00DD70DD" w:rsidP="008148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Повторение и обобщение «Ульяно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ская область»</w:t>
            </w:r>
          </w:p>
        </w:tc>
        <w:tc>
          <w:tcPr>
            <w:tcW w:w="1364" w:type="dxa"/>
          </w:tcPr>
          <w:p w:rsidR="00DD70DD" w:rsidRDefault="00DD70DD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70DD" w:rsidRPr="0081480C" w:rsidRDefault="00DD70DD" w:rsidP="00814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1D8" w:rsidRPr="0081480C" w:rsidTr="0081480C">
        <w:trPr>
          <w:trHeight w:val="704"/>
        </w:trPr>
        <w:tc>
          <w:tcPr>
            <w:tcW w:w="1055" w:type="dxa"/>
          </w:tcPr>
          <w:p w:rsidR="005D11D8" w:rsidRPr="0081480C" w:rsidRDefault="005D11D8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9" w:type="dxa"/>
          </w:tcPr>
          <w:p w:rsidR="005D11D8" w:rsidRPr="0081480C" w:rsidRDefault="005D11D8" w:rsidP="008148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Резерв </w:t>
            </w:r>
          </w:p>
        </w:tc>
        <w:tc>
          <w:tcPr>
            <w:tcW w:w="1364" w:type="dxa"/>
          </w:tcPr>
          <w:p w:rsidR="005D11D8" w:rsidRDefault="00DD70DD" w:rsidP="00814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11D8" w:rsidRPr="0081480C" w:rsidRDefault="005D11D8" w:rsidP="00814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1E2" w:rsidRPr="00740EA2" w:rsidRDefault="00EB41E2" w:rsidP="00740EA2">
      <w:pPr>
        <w:pStyle w:val="a4"/>
        <w:rPr>
          <w:rFonts w:ascii="Times New Roman" w:hAnsi="Times New Roman"/>
          <w:sz w:val="24"/>
          <w:szCs w:val="24"/>
        </w:rPr>
      </w:pPr>
    </w:p>
    <w:p w:rsidR="004D51D4" w:rsidRPr="004D51D4" w:rsidRDefault="004D51D4" w:rsidP="004D51D4">
      <w:pPr>
        <w:spacing w:after="0" w:line="240" w:lineRule="auto"/>
        <w:rPr>
          <w:rFonts w:ascii="Times New Roman" w:eastAsia="Lucida Sans Unicode" w:hAnsi="Times New Roman"/>
          <w:color w:val="000000" w:themeColor="text1"/>
          <w:sz w:val="24"/>
          <w:szCs w:val="24"/>
          <w:lang w:bidi="ru-RU"/>
        </w:rPr>
      </w:pPr>
    </w:p>
    <w:p w:rsidR="004D51D4" w:rsidRPr="004D51D4" w:rsidRDefault="004D51D4" w:rsidP="004D51D4">
      <w:pPr>
        <w:spacing w:after="0" w:line="240" w:lineRule="auto"/>
        <w:rPr>
          <w:rFonts w:ascii="Times New Roman" w:eastAsia="Lucida Sans Unicode" w:hAnsi="Times New Roman"/>
          <w:color w:val="000000" w:themeColor="text1"/>
          <w:sz w:val="24"/>
          <w:szCs w:val="24"/>
          <w:lang w:bidi="ru-RU"/>
        </w:rPr>
      </w:pPr>
    </w:p>
    <w:p w:rsidR="007A3A01" w:rsidRDefault="007A3A01" w:rsidP="007A3A01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7A3A01" w:rsidRDefault="007A3A01" w:rsidP="007A3A01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7E01B1" w:rsidRDefault="007E01B1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E01B1" w:rsidRDefault="007E01B1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E01B1" w:rsidRDefault="007E01B1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87D64" w:rsidRDefault="00187D64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D24E2" w:rsidRPr="002767E1" w:rsidRDefault="000D24E2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2767E1">
        <w:rPr>
          <w:rFonts w:ascii="Times New Roman" w:hAnsi="Times New Roman"/>
          <w:b/>
          <w:i/>
          <w:sz w:val="20"/>
          <w:szCs w:val="20"/>
        </w:rPr>
        <w:t>Календарно-тематическое планирование</w:t>
      </w:r>
    </w:p>
    <w:p w:rsidR="000D24E2" w:rsidRPr="002767E1" w:rsidRDefault="00144764" w:rsidP="000D24E2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по географии для</w:t>
      </w:r>
      <w:r w:rsidR="000D24E2" w:rsidRPr="002767E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94228">
        <w:rPr>
          <w:rFonts w:ascii="Times New Roman" w:hAnsi="Times New Roman"/>
          <w:b/>
          <w:i/>
          <w:sz w:val="20"/>
          <w:szCs w:val="20"/>
        </w:rPr>
        <w:t>8</w:t>
      </w:r>
      <w:r w:rsidR="000D24E2" w:rsidRPr="002767E1">
        <w:rPr>
          <w:rFonts w:ascii="Times New Roman" w:hAnsi="Times New Roman"/>
          <w:b/>
          <w:i/>
          <w:sz w:val="20"/>
          <w:szCs w:val="20"/>
        </w:rPr>
        <w:t xml:space="preserve"> класса </w:t>
      </w:r>
    </w:p>
    <w:p w:rsidR="000D24E2" w:rsidRPr="002767E1" w:rsidRDefault="000D24E2" w:rsidP="000D24E2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2767E1">
        <w:rPr>
          <w:rFonts w:ascii="Times New Roman" w:hAnsi="Times New Roman"/>
          <w:b/>
          <w:i/>
          <w:sz w:val="20"/>
          <w:szCs w:val="20"/>
        </w:rPr>
        <w:t>на 201</w:t>
      </w:r>
      <w:r w:rsidR="00394228">
        <w:rPr>
          <w:rFonts w:ascii="Times New Roman" w:hAnsi="Times New Roman"/>
          <w:b/>
          <w:i/>
          <w:sz w:val="20"/>
          <w:szCs w:val="20"/>
        </w:rPr>
        <w:t>5</w:t>
      </w:r>
      <w:r w:rsidRPr="002767E1">
        <w:rPr>
          <w:rFonts w:ascii="Times New Roman" w:hAnsi="Times New Roman"/>
          <w:b/>
          <w:i/>
          <w:sz w:val="20"/>
          <w:szCs w:val="20"/>
        </w:rPr>
        <w:t xml:space="preserve"> – 201</w:t>
      </w:r>
      <w:r w:rsidR="00394228">
        <w:rPr>
          <w:rFonts w:ascii="Times New Roman" w:hAnsi="Times New Roman"/>
          <w:b/>
          <w:i/>
          <w:sz w:val="20"/>
          <w:szCs w:val="20"/>
        </w:rPr>
        <w:t>6</w:t>
      </w:r>
      <w:r w:rsidRPr="002767E1">
        <w:rPr>
          <w:rFonts w:ascii="Times New Roman" w:hAnsi="Times New Roman"/>
          <w:b/>
          <w:i/>
          <w:sz w:val="20"/>
          <w:szCs w:val="20"/>
        </w:rPr>
        <w:t xml:space="preserve"> учебный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0"/>
        <w:gridCol w:w="712"/>
        <w:gridCol w:w="709"/>
        <w:gridCol w:w="1134"/>
        <w:gridCol w:w="2552"/>
        <w:gridCol w:w="2835"/>
        <w:gridCol w:w="2693"/>
        <w:gridCol w:w="4252"/>
        <w:gridCol w:w="709"/>
      </w:tblGrid>
      <w:tr w:rsidR="00200437" w:rsidTr="0078513E">
        <w:trPr>
          <w:trHeight w:val="225"/>
        </w:trPr>
        <w:tc>
          <w:tcPr>
            <w:tcW w:w="530" w:type="dxa"/>
            <w:vMerge w:val="restart"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21" w:type="dxa"/>
            <w:gridSpan w:val="2"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</w:tcPr>
          <w:p w:rsidR="00200437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мы</w:t>
            </w:r>
          </w:p>
        </w:tc>
        <w:tc>
          <w:tcPr>
            <w:tcW w:w="2552" w:type="dxa"/>
            <w:vMerge w:val="restart"/>
            <w:vAlign w:val="center"/>
          </w:tcPr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Программный материал</w:t>
            </w:r>
          </w:p>
        </w:tc>
        <w:tc>
          <w:tcPr>
            <w:tcW w:w="2693" w:type="dxa"/>
            <w:vMerge w:val="restart"/>
            <w:vAlign w:val="center"/>
          </w:tcPr>
          <w:p w:rsidR="00F500B3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Планируемый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предметный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4252" w:type="dxa"/>
            <w:vMerge w:val="restart"/>
            <w:vAlign w:val="center"/>
          </w:tcPr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Виды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деятельности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709" w:type="dxa"/>
            <w:vMerge w:val="restart"/>
            <w:vAlign w:val="center"/>
          </w:tcPr>
          <w:p w:rsidR="00200437" w:rsidRPr="00FE5DC4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чание</w:t>
            </w:r>
          </w:p>
        </w:tc>
      </w:tr>
      <w:tr w:rsidR="00200437" w:rsidTr="0078513E">
        <w:trPr>
          <w:trHeight w:val="390"/>
        </w:trPr>
        <w:tc>
          <w:tcPr>
            <w:tcW w:w="530" w:type="dxa"/>
            <w:vMerge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200437" w:rsidRPr="00FE5DC4" w:rsidRDefault="00187D64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709" w:type="dxa"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ская</w:t>
            </w:r>
          </w:p>
        </w:tc>
        <w:tc>
          <w:tcPr>
            <w:tcW w:w="1134" w:type="dxa"/>
            <w:vMerge/>
          </w:tcPr>
          <w:p w:rsidR="00200437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00437" w:rsidRPr="002A0D48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00437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00437" w:rsidRPr="002A0D48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00437" w:rsidRDefault="00200437"/>
        </w:tc>
      </w:tr>
      <w:tr w:rsidR="009C6A52" w:rsidTr="0078513E">
        <w:tc>
          <w:tcPr>
            <w:tcW w:w="530" w:type="dxa"/>
            <w:tcBorders>
              <w:bottom w:val="single" w:sz="24" w:space="0" w:color="0070C0"/>
            </w:tcBorders>
          </w:tcPr>
          <w:p w:rsidR="009C6A52" w:rsidRPr="001137AD" w:rsidRDefault="009C6A52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bottom w:val="single" w:sz="24" w:space="0" w:color="0070C0"/>
            </w:tcBorders>
          </w:tcPr>
          <w:p w:rsidR="00195235" w:rsidRDefault="00195235" w:rsidP="00385091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9C6A52" w:rsidRDefault="009C6A52"/>
          <w:p w:rsidR="009C6A52" w:rsidRDefault="009C6A52"/>
          <w:p w:rsidR="009C6A52" w:rsidRDefault="009C6A52"/>
          <w:p w:rsidR="009C6A52" w:rsidRDefault="009C6A52" w:rsidP="00200437"/>
        </w:tc>
        <w:tc>
          <w:tcPr>
            <w:tcW w:w="1134" w:type="dxa"/>
            <w:tcBorders>
              <w:bottom w:val="single" w:sz="24" w:space="0" w:color="0070C0"/>
            </w:tcBorders>
            <w:textDirection w:val="btLr"/>
            <w:vAlign w:val="center"/>
          </w:tcPr>
          <w:p w:rsidR="00DC5C2F" w:rsidRPr="00A90110" w:rsidRDefault="008139A6" w:rsidP="00187D64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A90110">
              <w:rPr>
                <w:rFonts w:ascii="Times New Roman" w:hAnsi="Times New Roman"/>
                <w:b/>
                <w:i/>
                <w:color w:val="7030A0"/>
              </w:rPr>
              <w:t>Введ</w:t>
            </w:r>
            <w:r w:rsidR="00187D64">
              <w:rPr>
                <w:rFonts w:ascii="Times New Roman" w:hAnsi="Times New Roman"/>
                <w:b/>
                <w:i/>
                <w:color w:val="7030A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7030A0"/>
              </w:rPr>
              <w:t xml:space="preserve">ние </w:t>
            </w:r>
          </w:p>
        </w:tc>
        <w:tc>
          <w:tcPr>
            <w:tcW w:w="2552" w:type="dxa"/>
            <w:tcBorders>
              <w:bottom w:val="single" w:sz="24" w:space="0" w:color="0070C0"/>
            </w:tcBorders>
            <w:vAlign w:val="center"/>
          </w:tcPr>
          <w:p w:rsidR="00385091" w:rsidRPr="001845E2" w:rsidRDefault="008139A6" w:rsidP="00EC6104">
            <w:pPr>
              <w:jc w:val="center"/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Введение в курс «Ге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графия России»</w:t>
            </w:r>
          </w:p>
          <w:p w:rsidR="008139A6" w:rsidRPr="001845E2" w:rsidRDefault="008139A6" w:rsidP="00EC6104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9C6A52" w:rsidRPr="00395C03" w:rsidRDefault="008C6C79" w:rsidP="00A56191">
            <w:pPr>
              <w:jc w:val="both"/>
              <w:rPr>
                <w:sz w:val="18"/>
                <w:szCs w:val="18"/>
              </w:rPr>
            </w:pPr>
            <w:r w:rsidRPr="009F2CB6">
              <w:rPr>
                <w:rFonts w:ascii="Times New Roman" w:hAnsi="Times New Roman"/>
                <w:color w:val="000000"/>
              </w:rPr>
              <w:t>Что и с какой целью из</w:t>
            </w:r>
            <w:r w:rsidRPr="009F2CB6">
              <w:rPr>
                <w:rFonts w:ascii="Times New Roman" w:hAnsi="Times New Roman"/>
                <w:color w:val="000000"/>
              </w:rPr>
              <w:t>у</w:t>
            </w:r>
            <w:r w:rsidRPr="009F2CB6">
              <w:rPr>
                <w:rFonts w:ascii="Times New Roman" w:hAnsi="Times New Roman"/>
                <w:color w:val="000000"/>
              </w:rPr>
              <w:t>чают в курсе «География России»</w:t>
            </w:r>
          </w:p>
        </w:tc>
        <w:tc>
          <w:tcPr>
            <w:tcW w:w="2693" w:type="dxa"/>
            <w:tcBorders>
              <w:bottom w:val="single" w:sz="24" w:space="0" w:color="0070C0"/>
            </w:tcBorders>
          </w:tcPr>
          <w:p w:rsidR="009C6A52" w:rsidRPr="00A56191" w:rsidRDefault="00A56191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sz w:val="20"/>
                <w:szCs w:val="20"/>
              </w:rPr>
              <w:t>Объяснять значение геогр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а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фии для страны и в жизни каждого человека.</w:t>
            </w:r>
          </w:p>
        </w:tc>
        <w:tc>
          <w:tcPr>
            <w:tcW w:w="4252" w:type="dxa"/>
            <w:tcBorders>
              <w:bottom w:val="single" w:sz="24" w:space="0" w:color="0070C0"/>
            </w:tcBorders>
          </w:tcPr>
          <w:p w:rsidR="009C6A52" w:rsidRPr="009C41E3" w:rsidRDefault="008139A6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географической науки в решении практических задач страны</w:t>
            </w: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9C6A52" w:rsidRPr="00373C7A" w:rsidRDefault="00373C7A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С.3-5</w:t>
            </w:r>
          </w:p>
        </w:tc>
      </w:tr>
      <w:tr w:rsidR="008139A6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8139A6" w:rsidRPr="001137AD" w:rsidRDefault="008139A6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8139A6" w:rsidRDefault="008139A6" w:rsidP="00195235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8139A6" w:rsidRDefault="008139A6"/>
          <w:p w:rsidR="008139A6" w:rsidRDefault="008139A6"/>
          <w:p w:rsidR="008139A6" w:rsidRDefault="008139A6"/>
          <w:p w:rsidR="008139A6" w:rsidRDefault="008139A6" w:rsidP="00200437"/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8139A6" w:rsidRPr="00A90110" w:rsidRDefault="008139A6" w:rsidP="008139A6">
            <w:pPr>
              <w:ind w:left="113" w:right="113"/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A90110">
              <w:rPr>
                <w:rFonts w:ascii="Times New Roman" w:hAnsi="Times New Roman"/>
                <w:i/>
                <w:color w:val="7030A0"/>
              </w:rPr>
              <w:t>Географическое положение России (9 ч)</w:t>
            </w:r>
          </w:p>
          <w:p w:rsidR="008139A6" w:rsidRPr="00A90110" w:rsidRDefault="008139A6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  <w:vAlign w:val="center"/>
          </w:tcPr>
          <w:p w:rsidR="008139A6" w:rsidRPr="001845E2" w:rsidRDefault="008139A6" w:rsidP="00EC6104">
            <w:pPr>
              <w:jc w:val="center"/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Географическое пол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жение и его виды</w:t>
            </w:r>
          </w:p>
          <w:p w:rsidR="00AA4CC6" w:rsidRPr="001845E2" w:rsidRDefault="00AA4CC6" w:rsidP="00EC6104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8139A6" w:rsidRPr="0077706B" w:rsidRDefault="008C6C79" w:rsidP="00A56191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«географическое положение». Особенности географического полож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ния России, виды и уровни географического полож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ния</w:t>
            </w:r>
            <w:r w:rsidR="0049600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8139A6" w:rsidRPr="00A56191" w:rsidRDefault="0087393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sz w:val="20"/>
                <w:szCs w:val="20"/>
              </w:rPr>
              <w:t>Знать и объяснять сущ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ственные признаки понятий: «географическое 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полож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ние», «государственная те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ритория РФ».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00524B" w:rsidRPr="009C41E3" w:rsidRDefault="0000524B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уровни географического положения на основе анализа иллюстративных материалов уче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последовательность изучения географ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ческих объектов на основе иллюстративных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риалов учебника.</w:t>
            </w:r>
          </w:p>
          <w:p w:rsidR="008139A6" w:rsidRPr="009C41E3" w:rsidRDefault="0000524B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природных, политических, социально-экономических и других событий, илл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стрирующих изменения разных видов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ского положения страны со временем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8139A6" w:rsidRPr="00373C7A" w:rsidRDefault="008139A6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39A6" w:rsidRPr="00373C7A" w:rsidTr="0078513E">
        <w:trPr>
          <w:cantSplit/>
          <w:trHeight w:val="1134"/>
        </w:trPr>
        <w:tc>
          <w:tcPr>
            <w:tcW w:w="530" w:type="dxa"/>
          </w:tcPr>
          <w:p w:rsidR="008139A6" w:rsidRPr="001137AD" w:rsidRDefault="008139A6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8139A6" w:rsidRDefault="008139A6" w:rsidP="00195235">
            <w:pPr>
              <w:spacing w:line="360" w:lineRule="auto"/>
            </w:pPr>
          </w:p>
        </w:tc>
        <w:tc>
          <w:tcPr>
            <w:tcW w:w="709" w:type="dxa"/>
          </w:tcPr>
          <w:p w:rsidR="008139A6" w:rsidRDefault="008139A6"/>
          <w:p w:rsidR="008139A6" w:rsidRDefault="008139A6"/>
          <w:p w:rsidR="008139A6" w:rsidRDefault="008139A6"/>
          <w:p w:rsidR="008139A6" w:rsidRDefault="008139A6" w:rsidP="00200437"/>
        </w:tc>
        <w:tc>
          <w:tcPr>
            <w:tcW w:w="1134" w:type="dxa"/>
            <w:vMerge/>
            <w:textDirection w:val="btLr"/>
            <w:vAlign w:val="center"/>
          </w:tcPr>
          <w:p w:rsidR="008139A6" w:rsidRPr="00A90110" w:rsidRDefault="008139A6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Align w:val="center"/>
          </w:tcPr>
          <w:p w:rsidR="008139A6" w:rsidRDefault="008139A6" w:rsidP="00EC6104">
            <w:pPr>
              <w:jc w:val="center"/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Размеры территории и природно-географическое пол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жение России</w:t>
            </w:r>
          </w:p>
          <w:p w:rsidR="008D74C6" w:rsidRPr="001845E2" w:rsidRDefault="008D74C6" w:rsidP="008D7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№3 (И.№1) Обозначать объекты, характериз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ющие ГП России, на контурной карте по плану.</w:t>
            </w:r>
          </w:p>
        </w:tc>
        <w:tc>
          <w:tcPr>
            <w:tcW w:w="2835" w:type="dxa"/>
          </w:tcPr>
          <w:p w:rsidR="008C6C79" w:rsidRPr="0077706B" w:rsidRDefault="0049600D" w:rsidP="00A56191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ского положения России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697FA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97FA1">
              <w:rPr>
                <w:rFonts w:ascii="Times New Roman" w:hAnsi="Times New Roman"/>
                <w:color w:val="000000"/>
              </w:rPr>
              <w:t>природно-географическое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8C6C79" w:rsidRPr="00697FA1">
              <w:rPr>
                <w:rFonts w:ascii="Times New Roman" w:hAnsi="Times New Roman"/>
                <w:color w:val="000000"/>
              </w:rPr>
              <w:t>Отрицательные и полож</w:t>
            </w:r>
            <w:r w:rsidR="008C6C79" w:rsidRPr="00697FA1">
              <w:rPr>
                <w:rFonts w:ascii="Times New Roman" w:hAnsi="Times New Roman"/>
                <w:color w:val="000000"/>
              </w:rPr>
              <w:t>и</w:t>
            </w:r>
            <w:r w:rsidR="008C6C79" w:rsidRPr="00697FA1">
              <w:rPr>
                <w:rFonts w:ascii="Times New Roman" w:hAnsi="Times New Roman"/>
                <w:color w:val="000000"/>
              </w:rPr>
              <w:t>тельные аспекты географ</w:t>
            </w:r>
            <w:r w:rsidR="008C6C79" w:rsidRPr="00697FA1">
              <w:rPr>
                <w:rFonts w:ascii="Times New Roman" w:hAnsi="Times New Roman"/>
                <w:color w:val="000000"/>
              </w:rPr>
              <w:t>и</w:t>
            </w:r>
            <w:r w:rsidR="008C6C79" w:rsidRPr="00697FA1">
              <w:rPr>
                <w:rFonts w:ascii="Times New Roman" w:hAnsi="Times New Roman"/>
                <w:color w:val="000000"/>
              </w:rPr>
              <w:t>ческого положения страны, их влияние на природу, хозяйство и жизнь насел</w:t>
            </w:r>
            <w:r w:rsidR="008C6C79" w:rsidRPr="00697FA1">
              <w:rPr>
                <w:rFonts w:ascii="Times New Roman" w:hAnsi="Times New Roman"/>
                <w:color w:val="000000"/>
              </w:rPr>
              <w:t>е</w:t>
            </w:r>
            <w:r w:rsidR="008C6C79" w:rsidRPr="00697FA1">
              <w:rPr>
                <w:rFonts w:ascii="Times New Roman" w:hAnsi="Times New Roman"/>
                <w:color w:val="000000"/>
              </w:rPr>
              <w:t xml:space="preserve">ния. </w:t>
            </w:r>
          </w:p>
          <w:p w:rsidR="008139A6" w:rsidRPr="0035295B" w:rsidRDefault="008139A6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73936" w:rsidRPr="00A56191" w:rsidRDefault="0087393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Знать: место России в мире по площади территории; общую протяжённость гос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границы Ро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сии; соотношение сухопу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ных и морских границ.</w:t>
            </w:r>
          </w:p>
          <w:p w:rsidR="008139A6" w:rsidRPr="00A56191" w:rsidRDefault="008139A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39A6" w:rsidRPr="009C41E3" w:rsidRDefault="0000524B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крайние точки территории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 контурную карту;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протяжённость территории страны в напра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лениях север-юг, запад-восток;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географические следствия значительных размеров территории страны.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природно-географическое положение России с положением других государств, опираясь на политическую ка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ту мира и материал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благ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приятные и неблагоприятные следствия географ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ческого положения и значительных размеров 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ритории страны;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</w:t>
            </w:r>
          </w:p>
        </w:tc>
        <w:tc>
          <w:tcPr>
            <w:tcW w:w="709" w:type="dxa"/>
          </w:tcPr>
          <w:p w:rsidR="008139A6" w:rsidRPr="00373C7A" w:rsidRDefault="008139A6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39A6" w:rsidRPr="00373C7A" w:rsidTr="0078513E">
        <w:trPr>
          <w:trHeight w:val="1279"/>
        </w:trPr>
        <w:tc>
          <w:tcPr>
            <w:tcW w:w="530" w:type="dxa"/>
          </w:tcPr>
          <w:p w:rsidR="008139A6" w:rsidRPr="001137AD" w:rsidRDefault="008139A6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8139A6" w:rsidRDefault="008139A6" w:rsidP="00195235">
            <w:pPr>
              <w:spacing w:line="360" w:lineRule="auto"/>
            </w:pPr>
          </w:p>
        </w:tc>
        <w:tc>
          <w:tcPr>
            <w:tcW w:w="709" w:type="dxa"/>
          </w:tcPr>
          <w:p w:rsidR="008139A6" w:rsidRDefault="008139A6"/>
          <w:p w:rsidR="008139A6" w:rsidRDefault="008139A6"/>
          <w:p w:rsidR="008139A6" w:rsidRDefault="008139A6"/>
          <w:p w:rsidR="008139A6" w:rsidRDefault="008139A6" w:rsidP="00200437"/>
        </w:tc>
        <w:tc>
          <w:tcPr>
            <w:tcW w:w="1134" w:type="dxa"/>
            <w:vMerge/>
            <w:textDirection w:val="btLr"/>
            <w:vAlign w:val="center"/>
          </w:tcPr>
          <w:p w:rsidR="008139A6" w:rsidRPr="00A90110" w:rsidRDefault="008139A6" w:rsidP="008D76E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139A6" w:rsidRDefault="008139A6" w:rsidP="00EC6104">
            <w:pPr>
              <w:jc w:val="center"/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Экономико-географическое и транспортно-географическое пол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жение России</w:t>
            </w:r>
            <w:r w:rsidR="008D74C6">
              <w:rPr>
                <w:rFonts w:ascii="Times New Roman" w:hAnsi="Times New Roman"/>
              </w:rPr>
              <w:t xml:space="preserve"> </w:t>
            </w:r>
          </w:p>
          <w:p w:rsidR="008D74C6" w:rsidRPr="001845E2" w:rsidRDefault="008D74C6" w:rsidP="008D7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 (О.№1) Наносить на контурную карту погр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ничные государства России, стран СНГ.</w:t>
            </w:r>
          </w:p>
        </w:tc>
        <w:tc>
          <w:tcPr>
            <w:tcW w:w="2835" w:type="dxa"/>
          </w:tcPr>
          <w:p w:rsidR="008139A6" w:rsidRPr="0077706B" w:rsidRDefault="008C6C79" w:rsidP="00A56191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ского положения России</w:t>
            </w:r>
            <w:r w:rsidR="0049600D">
              <w:rPr>
                <w:rFonts w:ascii="Times New Roman" w:hAnsi="Times New Roman"/>
                <w:color w:val="000000"/>
              </w:rPr>
              <w:t>:</w:t>
            </w:r>
            <w:r w:rsidR="0049600D" w:rsidRPr="00697FA1">
              <w:rPr>
                <w:rFonts w:ascii="Times New Roman" w:hAnsi="Times New Roman"/>
                <w:color w:val="000000"/>
              </w:rPr>
              <w:t xml:space="preserve"> экономик</w:t>
            </w:r>
            <w:proofErr w:type="gramStart"/>
            <w:r w:rsidR="0049600D" w:rsidRPr="00697FA1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="0049600D" w:rsidRPr="00697FA1">
              <w:rPr>
                <w:rFonts w:ascii="Times New Roman" w:hAnsi="Times New Roman"/>
                <w:color w:val="000000"/>
              </w:rPr>
              <w:t xml:space="preserve"> и транспортно</w:t>
            </w:r>
            <w:r w:rsidR="0049600D">
              <w:rPr>
                <w:rFonts w:ascii="Times New Roman" w:hAnsi="Times New Roman"/>
                <w:color w:val="000000"/>
              </w:rPr>
              <w:t>-</w:t>
            </w:r>
            <w:r w:rsidR="0049600D" w:rsidRPr="00697FA1">
              <w:rPr>
                <w:rFonts w:ascii="Times New Roman" w:hAnsi="Times New Roman"/>
                <w:color w:val="000000"/>
              </w:rPr>
              <w:t>географическое</w:t>
            </w:r>
          </w:p>
        </w:tc>
        <w:tc>
          <w:tcPr>
            <w:tcW w:w="2693" w:type="dxa"/>
            <w:vMerge w:val="restart"/>
          </w:tcPr>
          <w:p w:rsidR="008139A6" w:rsidRPr="00A56191" w:rsidRDefault="0087393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 карте: коо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динаты крайних точек Ро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сии; протяжённость России с севера на юг и с запада на восток; поясное время в разных субъектах РФ; х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с помощью карты (физической, полит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ческой и др.) и оценивать разные виды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 географическ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56191">
              <w:rPr>
                <w:rFonts w:ascii="Times New Roman" w:hAnsi="Times New Roman"/>
                <w:sz w:val="20"/>
                <w:szCs w:val="20"/>
              </w:rPr>
              <w:lastRenderedPageBreak/>
              <w:t>го положения России (пр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родно-географическое, эк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номико-географическое и транспортно-географическое, геополит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ческое, этнокультурное, эколого-географическое). Приводить примеры соб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ы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тий (явлений), влияющих на изменения разных видов географического положения России. </w:t>
            </w:r>
          </w:p>
        </w:tc>
        <w:tc>
          <w:tcPr>
            <w:tcW w:w="4252" w:type="dxa"/>
          </w:tcPr>
          <w:p w:rsidR="009C41E3" w:rsidRPr="009C41E3" w:rsidRDefault="009C41E3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экономико-географическое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ложение России на микр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мезоуровне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политической карте соседей России 1-го порядка (пограничные государства), 2-го и 3-го порядка.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контурную карту пограни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ные государства России, страны СНГ.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пограничных государств и стран СНГ во внешней торговле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дельных стран СНГ во внешней торговле РФ,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товары, которые составляют основу экспо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та и импорта России, по иллюстративным и стат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стическим материалам учебника.</w:t>
            </w:r>
          </w:p>
          <w:p w:rsidR="008139A6" w:rsidRPr="009C41E3" w:rsidRDefault="009C41E3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транспортно-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географического положения (ТГП) России.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изменения ТГП России после распада СССР, современные транспортные проблемы страны, пе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спективы улучшения ТГП страны на основе анализа карты «Транспорт», текста и иллюстративных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териалов учебника, анализа дополнительных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точников географической информации</w:t>
            </w:r>
          </w:p>
        </w:tc>
        <w:tc>
          <w:tcPr>
            <w:tcW w:w="709" w:type="dxa"/>
          </w:tcPr>
          <w:p w:rsidR="008139A6" w:rsidRPr="00373C7A" w:rsidRDefault="008139A6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1134" w:type="dxa"/>
            <w:vMerge/>
          </w:tcPr>
          <w:p w:rsidR="00195235" w:rsidRPr="00A90110" w:rsidRDefault="00195235" w:rsidP="008D76E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D74C6" w:rsidRDefault="00195235" w:rsidP="00F32D86">
            <w:pPr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Геополитическое, этн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культурное и эколого-географическое пол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жение России</w:t>
            </w:r>
          </w:p>
          <w:p w:rsidR="00195235" w:rsidRPr="001845E2" w:rsidRDefault="008D74C6" w:rsidP="00F32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№2 (О.№2)  Обозначать на контурной карте страны </w:t>
            </w:r>
            <w:proofErr w:type="gramStart"/>
            <w:r>
              <w:rPr>
                <w:rFonts w:ascii="Times New Roman" w:hAnsi="Times New Roman"/>
              </w:rPr>
              <w:t>–ч</w:t>
            </w:r>
            <w:proofErr w:type="gramEnd"/>
            <w:r>
              <w:rPr>
                <w:rFonts w:ascii="Times New Roman" w:hAnsi="Times New Roman"/>
              </w:rPr>
              <w:t>лены НАТО, ЕС, АТЭС.</w:t>
            </w:r>
          </w:p>
        </w:tc>
        <w:tc>
          <w:tcPr>
            <w:tcW w:w="2835" w:type="dxa"/>
          </w:tcPr>
          <w:p w:rsidR="00195235" w:rsidRPr="0077706B" w:rsidRDefault="00195235" w:rsidP="0049600D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ского положения России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697F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FA1">
              <w:rPr>
                <w:rFonts w:ascii="Times New Roman" w:hAnsi="Times New Roman"/>
                <w:color w:val="000000"/>
              </w:rPr>
              <w:t>геокультурное</w:t>
            </w:r>
            <w:proofErr w:type="spellEnd"/>
            <w:r w:rsidRPr="00697FA1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697FA1">
              <w:rPr>
                <w:rFonts w:ascii="Times New Roman" w:hAnsi="Times New Roman"/>
                <w:color w:val="000000"/>
              </w:rPr>
              <w:t>этнокул</w:t>
            </w:r>
            <w:r w:rsidRPr="00697FA1">
              <w:rPr>
                <w:rFonts w:ascii="Times New Roman" w:hAnsi="Times New Roman"/>
                <w:color w:val="000000"/>
              </w:rPr>
              <w:t>ь</w:t>
            </w:r>
            <w:r w:rsidRPr="00697FA1">
              <w:rPr>
                <w:rFonts w:ascii="Times New Roman" w:hAnsi="Times New Roman"/>
                <w:color w:val="000000"/>
              </w:rPr>
              <w:t>турное</w:t>
            </w:r>
            <w:proofErr w:type="gramEnd"/>
            <w:r w:rsidRPr="00697FA1">
              <w:rPr>
                <w:rFonts w:ascii="Times New Roman" w:hAnsi="Times New Roman"/>
                <w:color w:val="000000"/>
              </w:rPr>
              <w:t>, эколого-географическое. Отриц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тельные и положительные аспекты географического положения страны, их вл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 xml:space="preserve">яние на природу, хозяйство и жизнь населения. </w:t>
            </w:r>
          </w:p>
          <w:p w:rsidR="00195235" w:rsidRPr="00395C03" w:rsidRDefault="00195235" w:rsidP="0049600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5235" w:rsidRPr="006646F3" w:rsidRDefault="00195235" w:rsidP="001E2D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 и 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современное геополит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ческое положение России на основе анализа текста и иллюстративных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чать на контурной карте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страны — члены НАТО, ЕС, АТЭС.</w:t>
            </w:r>
          </w:p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На основе дополнительных источников географ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ческой информации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мини-сообщения о странах, имеющих территориальные претензии к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в чём заключаю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ся территориальные претензии.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ности этнокультурного положения России на осн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ве анализа текста и иллюстративных материалов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и факторы, оказ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вающие неблагоприятное воздействие на эколог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ческую ситуацию в России.</w:t>
            </w:r>
          </w:p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природы России в поддержании равновесия природной среды в Северном полуш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объекты, характеризующие ге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графическое положение России, на контурной карте по плану.</w:t>
            </w:r>
          </w:p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 особенностях геогр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фического положения страны, о его влиянии на особенности природы, хозяйство и жизнь населения</w:t>
            </w:r>
          </w:p>
        </w:tc>
        <w:tc>
          <w:tcPr>
            <w:tcW w:w="709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5235" w:rsidRPr="00373C7A" w:rsidTr="0078513E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1134" w:type="dxa"/>
            <w:vMerge/>
            <w:textDirection w:val="btLr"/>
            <w:vAlign w:val="center"/>
          </w:tcPr>
          <w:p w:rsidR="00195235" w:rsidRPr="00A90110" w:rsidRDefault="00195235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</w:tcPr>
          <w:p w:rsidR="00195235" w:rsidRPr="001845E2" w:rsidRDefault="00195235" w:rsidP="00F32D86">
            <w:pPr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Государственная терр</w:t>
            </w:r>
            <w:r w:rsidRPr="001845E2">
              <w:rPr>
                <w:rFonts w:ascii="Times New Roman" w:hAnsi="Times New Roman"/>
              </w:rPr>
              <w:t>и</w:t>
            </w:r>
            <w:r w:rsidRPr="001845E2">
              <w:rPr>
                <w:rFonts w:ascii="Times New Roman" w:hAnsi="Times New Roman"/>
              </w:rPr>
              <w:t>тория России. Типы российских границ</w:t>
            </w:r>
          </w:p>
        </w:tc>
        <w:tc>
          <w:tcPr>
            <w:tcW w:w="2835" w:type="dxa"/>
          </w:tcPr>
          <w:p w:rsidR="00195235" w:rsidRPr="001845E2" w:rsidRDefault="00195235" w:rsidP="008C6C79">
            <w:pPr>
              <w:rPr>
                <w:rFonts w:ascii="Times New Roman" w:hAnsi="Times New Roman"/>
                <w:sz w:val="20"/>
                <w:szCs w:val="20"/>
              </w:rPr>
            </w:pP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Понятие «государственная территория Российской Фед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рации». Состав государстве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ной территории: суша, вну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ренние и территориальные воды, воздушное простра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ство и недра.</w:t>
            </w:r>
          </w:p>
          <w:p w:rsidR="00195235" w:rsidRPr="00395C03" w:rsidRDefault="00195235" w:rsidP="008C6C79">
            <w:pPr>
              <w:jc w:val="both"/>
              <w:rPr>
                <w:sz w:val="18"/>
                <w:szCs w:val="18"/>
              </w:rPr>
            </w:pP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Виды и типы государстве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ных границ РФ.</w:t>
            </w:r>
          </w:p>
        </w:tc>
        <w:tc>
          <w:tcPr>
            <w:tcW w:w="2693" w:type="dxa"/>
          </w:tcPr>
          <w:p w:rsidR="00195235" w:rsidRPr="001845E2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Объяснять: влияние геогр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фического положения Ро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сии на особенности прир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ды, хозяйство и жизнь нас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ления; особенности и знач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ние границ РФ для ос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ществления связей с друг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ми странами.</w:t>
            </w:r>
          </w:p>
        </w:tc>
        <w:tc>
          <w:tcPr>
            <w:tcW w:w="4252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значение территории России как ва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нейшего стратегического ресурса страны.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осн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ве анализа текста и иллюстративных материалов учебника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разных типов и 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дов границ РФ</w:t>
            </w:r>
          </w:p>
        </w:tc>
        <w:tc>
          <w:tcPr>
            <w:tcW w:w="709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235" w:rsidRPr="00373C7A" w:rsidTr="0078513E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1134" w:type="dxa"/>
            <w:vMerge/>
            <w:textDirection w:val="btLr"/>
            <w:vAlign w:val="center"/>
          </w:tcPr>
          <w:p w:rsidR="00195235" w:rsidRPr="00A90110" w:rsidRDefault="00195235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</w:tcPr>
          <w:p w:rsidR="00195235" w:rsidRPr="001845E2" w:rsidRDefault="00195235" w:rsidP="00F32D86">
            <w:pPr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 xml:space="preserve">Сухопутные и морские границы </w:t>
            </w:r>
            <w:r w:rsidR="008D74C6">
              <w:rPr>
                <w:rFonts w:ascii="Times New Roman" w:hAnsi="Times New Roman"/>
              </w:rPr>
              <w:t xml:space="preserve"> </w:t>
            </w:r>
            <w:r w:rsidRPr="001845E2">
              <w:rPr>
                <w:rFonts w:ascii="Times New Roman" w:hAnsi="Times New Roman"/>
              </w:rPr>
              <w:t>России</w:t>
            </w:r>
            <w:r w:rsidR="008D74C6">
              <w:rPr>
                <w:rFonts w:ascii="Times New Roman" w:hAnsi="Times New Roman"/>
              </w:rPr>
              <w:t xml:space="preserve">        Практическая  работа №4 (О№3) Обозначать на контурной карте с</w:t>
            </w:r>
            <w:r w:rsidR="008D74C6">
              <w:rPr>
                <w:rFonts w:ascii="Times New Roman" w:hAnsi="Times New Roman"/>
              </w:rPr>
              <w:t>у</w:t>
            </w:r>
            <w:r w:rsidR="008D74C6">
              <w:rPr>
                <w:rFonts w:ascii="Times New Roman" w:hAnsi="Times New Roman"/>
              </w:rPr>
              <w:t>хопутные и морские границы РФ, крупне</w:t>
            </w:r>
            <w:r w:rsidR="008D74C6">
              <w:rPr>
                <w:rFonts w:ascii="Times New Roman" w:hAnsi="Times New Roman"/>
              </w:rPr>
              <w:t>й</w:t>
            </w:r>
            <w:r w:rsidR="008D74C6">
              <w:rPr>
                <w:rFonts w:ascii="Times New Roman" w:hAnsi="Times New Roman"/>
              </w:rPr>
              <w:t xml:space="preserve">шие морские порты </w:t>
            </w:r>
            <w:proofErr w:type="spellStart"/>
            <w:r w:rsidR="008D74C6">
              <w:rPr>
                <w:rFonts w:ascii="Times New Roman" w:hAnsi="Times New Roman"/>
              </w:rPr>
              <w:t>Россс</w:t>
            </w:r>
            <w:proofErr w:type="spellEnd"/>
          </w:p>
        </w:tc>
        <w:tc>
          <w:tcPr>
            <w:tcW w:w="2835" w:type="dxa"/>
          </w:tcPr>
          <w:p w:rsidR="00195235" w:rsidRPr="00395C03" w:rsidRDefault="00195235" w:rsidP="0049600D">
            <w:pPr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и значение сухопутных и морских гр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ниц.</w:t>
            </w:r>
          </w:p>
        </w:tc>
        <w:tc>
          <w:tcPr>
            <w:tcW w:w="2693" w:type="dxa"/>
          </w:tcPr>
          <w:p w:rsidR="00195235" w:rsidRPr="001845E2" w:rsidRDefault="00195235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5E2">
              <w:rPr>
                <w:rFonts w:ascii="Times New Roman" w:hAnsi="Times New Roman"/>
                <w:color w:val="000000"/>
                <w:sz w:val="18"/>
                <w:szCs w:val="18"/>
              </w:rPr>
              <w:t>Показывать по карте: крайние точки России; пограничные государства России, соседей России 2-го и 3-го порядка; сухопутные и морские границы России; крупнейшие морские порты России; субъекты РФ.</w:t>
            </w:r>
          </w:p>
        </w:tc>
        <w:tc>
          <w:tcPr>
            <w:tcW w:w="4252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объяснения учителя и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карты атласа, текста и иллюстративных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риалов учебника соотношение и особенности сух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путных и морских границ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сухопутные и морские границы РФ, крупнейшие морские порты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ровать и 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 значении разных видов границ для осуществления внешних связей РФ</w:t>
            </w:r>
          </w:p>
        </w:tc>
        <w:tc>
          <w:tcPr>
            <w:tcW w:w="709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1134" w:type="dxa"/>
            <w:vMerge/>
          </w:tcPr>
          <w:p w:rsidR="00195235" w:rsidRPr="00A90110" w:rsidRDefault="0019523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1845E2" w:rsidRDefault="00195235" w:rsidP="00F32D86">
            <w:pPr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Различия во времени на территории России</w:t>
            </w:r>
          </w:p>
        </w:tc>
        <w:tc>
          <w:tcPr>
            <w:tcW w:w="2835" w:type="dxa"/>
          </w:tcPr>
          <w:p w:rsidR="00195235" w:rsidRPr="00385091" w:rsidRDefault="00195235" w:rsidP="008C6C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Различия во времени на территории России. Пон</w:t>
            </w:r>
            <w:r w:rsidRPr="00697FA1">
              <w:rPr>
                <w:rFonts w:ascii="Times New Roman" w:hAnsi="Times New Roman"/>
                <w:color w:val="000000"/>
              </w:rPr>
              <w:t>я</w:t>
            </w:r>
            <w:r w:rsidRPr="00697FA1">
              <w:rPr>
                <w:rFonts w:ascii="Times New Roman" w:hAnsi="Times New Roman"/>
                <w:color w:val="000000"/>
              </w:rPr>
              <w:t xml:space="preserve">тия «местное время» и «поясное время». </w:t>
            </w:r>
          </w:p>
        </w:tc>
        <w:tc>
          <w:tcPr>
            <w:tcW w:w="2693" w:type="dxa"/>
          </w:tcPr>
          <w:p w:rsidR="00195235" w:rsidRPr="001845E2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5E2">
              <w:rPr>
                <w:rFonts w:ascii="Times New Roman" w:hAnsi="Times New Roman"/>
                <w:sz w:val="20"/>
                <w:szCs w:val="20"/>
              </w:rPr>
              <w:t>Знать и объяснять сущ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е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 xml:space="preserve">ственные признаки понятий: 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«местное время» и «поясное время»; использовать эти понятия для решения уче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845E2">
              <w:rPr>
                <w:rFonts w:ascii="Times New Roman" w:hAnsi="Times New Roman"/>
                <w:color w:val="000000"/>
                <w:sz w:val="20"/>
                <w:szCs w:val="20"/>
              </w:rPr>
              <w:t>ных задач.</w:t>
            </w:r>
          </w:p>
          <w:p w:rsidR="00195235" w:rsidRPr="001845E2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основании объяснения учителя сущ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ственные признаки понятий «поясное время» и «местное время».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часовых поясов (зон) по следующим вопросам: в каких 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совых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поясах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располагается территория страны; в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каком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часовом поясе (зоне) располагается ваш населённый пункт; какие крупные города распол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жены в этом же часовом поясе; как различается поясное время вашего пункта по сравнению с Москвой и Анадырем.</w:t>
            </w:r>
          </w:p>
        </w:tc>
        <w:tc>
          <w:tcPr>
            <w:tcW w:w="709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95235" w:rsidRPr="00373C7A" w:rsidTr="0078513E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</w:tcPr>
          <w:p w:rsidR="00195235" w:rsidRDefault="00195235" w:rsidP="00200437"/>
        </w:tc>
        <w:tc>
          <w:tcPr>
            <w:tcW w:w="1134" w:type="dxa"/>
            <w:tcBorders>
              <w:top w:val="nil"/>
            </w:tcBorders>
            <w:vAlign w:val="center"/>
          </w:tcPr>
          <w:p w:rsidR="00195235" w:rsidRPr="00A90110" w:rsidRDefault="00195235" w:rsidP="003A7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1845E2" w:rsidRDefault="001845E2" w:rsidP="00F32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№5 (И.№2) Решение задач на определение поясного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зонального) времени. </w:t>
            </w:r>
          </w:p>
        </w:tc>
        <w:tc>
          <w:tcPr>
            <w:tcW w:w="2835" w:type="dxa"/>
          </w:tcPr>
          <w:p w:rsidR="00195235" w:rsidRPr="00395C03" w:rsidRDefault="00195235" w:rsidP="00F87AF5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Декретное время. Роль в хозяйстве и жизни людей</w:t>
            </w:r>
          </w:p>
        </w:tc>
        <w:tc>
          <w:tcPr>
            <w:tcW w:w="2693" w:type="dxa"/>
          </w:tcPr>
          <w:p w:rsidR="00195235" w:rsidRPr="001845E2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5E2">
              <w:rPr>
                <w:rFonts w:ascii="Times New Roman" w:hAnsi="Times New Roman"/>
                <w:sz w:val="20"/>
                <w:szCs w:val="20"/>
              </w:rPr>
              <w:t>Использовать приобретё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н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ные знания и умения для определения поясного вр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е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мени в разных точках Ро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с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сии.</w:t>
            </w:r>
          </w:p>
        </w:tc>
        <w:tc>
          <w:tcPr>
            <w:tcW w:w="4252" w:type="dxa"/>
          </w:tcPr>
          <w:p w:rsidR="00195235" w:rsidRPr="001845E2" w:rsidRDefault="00195235" w:rsidP="009C41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5E2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 xml:space="preserve"> задачи на определение поясного (з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о</w:t>
            </w:r>
            <w:r w:rsidRPr="001845E2">
              <w:rPr>
                <w:rFonts w:ascii="Times New Roman" w:hAnsi="Times New Roman"/>
                <w:sz w:val="20"/>
                <w:szCs w:val="20"/>
              </w:rPr>
              <w:t>нального) времени</w:t>
            </w:r>
          </w:p>
        </w:tc>
        <w:tc>
          <w:tcPr>
            <w:tcW w:w="709" w:type="dxa"/>
          </w:tcPr>
          <w:p w:rsidR="00195235" w:rsidRPr="00373C7A" w:rsidRDefault="00195235" w:rsidP="003529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235" w:rsidRPr="00373C7A" w:rsidTr="0078513E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1845E2" w:rsidRDefault="00195235" w:rsidP="000B4533">
            <w:pPr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Государственное устройство и террит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риальное деление Ро</w:t>
            </w:r>
            <w:r w:rsidRPr="001845E2">
              <w:rPr>
                <w:rFonts w:ascii="Times New Roman" w:hAnsi="Times New Roman"/>
              </w:rPr>
              <w:t>с</w:t>
            </w:r>
            <w:r w:rsidRPr="001845E2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2835" w:type="dxa"/>
          </w:tcPr>
          <w:p w:rsidR="00195235" w:rsidRPr="00395C03" w:rsidRDefault="00195235" w:rsidP="000B4533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Государственное устро</w:t>
            </w:r>
            <w:r w:rsidRPr="00697FA1">
              <w:rPr>
                <w:rFonts w:ascii="Times New Roman" w:hAnsi="Times New Roman"/>
                <w:color w:val="000000"/>
              </w:rPr>
              <w:t>й</w:t>
            </w:r>
            <w:r w:rsidRPr="00697FA1">
              <w:rPr>
                <w:rFonts w:ascii="Times New Roman" w:hAnsi="Times New Roman"/>
                <w:color w:val="000000"/>
              </w:rPr>
              <w:t>ство и территориальное деление РФ</w:t>
            </w:r>
          </w:p>
        </w:tc>
        <w:tc>
          <w:tcPr>
            <w:tcW w:w="2693" w:type="dxa"/>
          </w:tcPr>
          <w:p w:rsidR="00195235" w:rsidRPr="00A56191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Понимать специфику пол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тико-административного устройства Российской Ф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дерации.</w:t>
            </w:r>
          </w:p>
          <w:p w:rsidR="00195235" w:rsidRPr="006646F3" w:rsidRDefault="00195235" w:rsidP="00A561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тексту и иллюстративному материалу учебника основные типы государственного устро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ства стран мира и определять различия между 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ми.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объяснения учителя особенности административно-территориального деления РФ.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95235" w:rsidRPr="00373C7A" w:rsidTr="0078513E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1845E2" w:rsidRDefault="00195235" w:rsidP="000B4533">
            <w:pPr>
              <w:rPr>
                <w:rFonts w:ascii="Times New Roman" w:hAnsi="Times New Roman"/>
              </w:rPr>
            </w:pPr>
            <w:r w:rsidRPr="001845E2">
              <w:rPr>
                <w:rFonts w:ascii="Times New Roman" w:hAnsi="Times New Roman"/>
              </w:rPr>
              <w:t>Государственное устройство и террит</w:t>
            </w:r>
            <w:r w:rsidRPr="001845E2">
              <w:rPr>
                <w:rFonts w:ascii="Times New Roman" w:hAnsi="Times New Roman"/>
              </w:rPr>
              <w:t>о</w:t>
            </w:r>
            <w:r w:rsidRPr="001845E2">
              <w:rPr>
                <w:rFonts w:ascii="Times New Roman" w:hAnsi="Times New Roman"/>
              </w:rPr>
              <w:t>риальное деление Ро</w:t>
            </w:r>
            <w:r w:rsidRPr="001845E2">
              <w:rPr>
                <w:rFonts w:ascii="Times New Roman" w:hAnsi="Times New Roman"/>
              </w:rPr>
              <w:t>с</w:t>
            </w:r>
            <w:r w:rsidRPr="001845E2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2835" w:type="dxa"/>
          </w:tcPr>
          <w:p w:rsidR="00195235" w:rsidRPr="00395C03" w:rsidRDefault="00195235" w:rsidP="000B4533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Государственное устро</w:t>
            </w:r>
            <w:r w:rsidRPr="00697FA1">
              <w:rPr>
                <w:rFonts w:ascii="Times New Roman" w:hAnsi="Times New Roman"/>
                <w:color w:val="000000"/>
              </w:rPr>
              <w:t>й</w:t>
            </w:r>
            <w:r w:rsidRPr="00697FA1">
              <w:rPr>
                <w:rFonts w:ascii="Times New Roman" w:hAnsi="Times New Roman"/>
                <w:color w:val="000000"/>
              </w:rPr>
              <w:t>ство и территориальное деление РФ</w:t>
            </w:r>
          </w:p>
        </w:tc>
        <w:tc>
          <w:tcPr>
            <w:tcW w:w="2693" w:type="dxa"/>
          </w:tcPr>
          <w:p w:rsidR="00195235" w:rsidRPr="006646F3" w:rsidRDefault="00195235" w:rsidP="00A56191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дневной жизни: для </w:t>
            </w:r>
            <w:r>
              <w:rPr>
                <w:rFonts w:ascii="Times New Roman" w:hAnsi="Times New Roman"/>
                <w:sz w:val="18"/>
                <w:szCs w:val="18"/>
              </w:rPr>
              <w:t>оценки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ЭГП.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специфические черты административно-территориального устройства РФ.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характеристику субъекта РФ по плану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</w:tr>
      <w:tr w:rsidR="00945966" w:rsidRPr="00373C7A" w:rsidTr="0078513E">
        <w:trPr>
          <w:cantSplit/>
          <w:trHeight w:val="1134"/>
        </w:trPr>
        <w:tc>
          <w:tcPr>
            <w:tcW w:w="530" w:type="dxa"/>
          </w:tcPr>
          <w:p w:rsidR="00945966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:rsidR="00945966" w:rsidRDefault="00945966" w:rsidP="003D7F7D">
            <w:pPr>
              <w:spacing w:line="360" w:lineRule="auto"/>
            </w:pPr>
          </w:p>
        </w:tc>
        <w:tc>
          <w:tcPr>
            <w:tcW w:w="709" w:type="dxa"/>
          </w:tcPr>
          <w:p w:rsidR="00945966" w:rsidRDefault="00945966" w:rsidP="000B4533"/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45966" w:rsidRPr="00A90110" w:rsidRDefault="00945966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45966" w:rsidRPr="005C20FB" w:rsidRDefault="00945966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Ульяновская область – красивый природный край</w:t>
            </w:r>
          </w:p>
        </w:tc>
        <w:tc>
          <w:tcPr>
            <w:tcW w:w="2835" w:type="dxa"/>
          </w:tcPr>
          <w:p w:rsidR="00945966" w:rsidRPr="00945966" w:rsidRDefault="00945966" w:rsidP="0094596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понятия, цели и задачи курса краеведение, источники и</w:t>
            </w: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влияние источн</w:t>
            </w: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ков краеведческой информ</w:t>
            </w: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45966">
              <w:rPr>
                <w:rFonts w:ascii="Times New Roman" w:hAnsi="Times New Roman"/>
                <w:color w:val="000000"/>
                <w:sz w:val="20"/>
                <w:szCs w:val="20"/>
              </w:rPr>
              <w:t>ции на духовно-нравственное развитие личности</w:t>
            </w:r>
          </w:p>
          <w:p w:rsidR="00945966" w:rsidRPr="00697FA1" w:rsidRDefault="00945966" w:rsidP="000B45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5966" w:rsidRPr="0009411A" w:rsidRDefault="00945966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методы исследования, об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екты и предметы исследов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ния на территории прож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2" w:type="dxa"/>
          </w:tcPr>
          <w:p w:rsidR="00945966" w:rsidRPr="00945966" w:rsidRDefault="00945966" w:rsidP="000B45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9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формировать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нравственно-эстетическое о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ношение к родному краю, любви к малой 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дине. Осознавать значимость изучения родн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59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9459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нать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месторасположение своего 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гиона, района, поселка, школы.</w:t>
            </w:r>
          </w:p>
        </w:tc>
        <w:tc>
          <w:tcPr>
            <w:tcW w:w="709" w:type="dxa"/>
          </w:tcPr>
          <w:p w:rsidR="00945966" w:rsidRDefault="00945966" w:rsidP="000B453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тация </w:t>
            </w:r>
          </w:p>
        </w:tc>
      </w:tr>
      <w:tr w:rsidR="00195235" w:rsidRPr="00373C7A" w:rsidTr="0078513E">
        <w:trPr>
          <w:cantSplit/>
          <w:trHeight w:val="1134"/>
        </w:trPr>
        <w:tc>
          <w:tcPr>
            <w:tcW w:w="530" w:type="dxa"/>
            <w:tcBorders>
              <w:bottom w:val="single" w:sz="18" w:space="0" w:color="auto"/>
            </w:tcBorders>
          </w:tcPr>
          <w:p w:rsidR="00195235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5235" w:rsidRDefault="00195235" w:rsidP="000B4533"/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95235" w:rsidRPr="005C20FB" w:rsidRDefault="00195235" w:rsidP="000B4533">
            <w:pPr>
              <w:rPr>
                <w:rFonts w:ascii="Times New Roman" w:hAnsi="Times New Roman"/>
                <w:i/>
                <w:color w:val="00B050"/>
              </w:rPr>
            </w:pPr>
            <w:r w:rsidRPr="005C20FB">
              <w:rPr>
                <w:rFonts w:ascii="Times New Roman" w:hAnsi="Times New Roman"/>
                <w:i/>
                <w:color w:val="00B050"/>
              </w:rPr>
              <w:t>Повторение и обобщ</w:t>
            </w:r>
            <w:r w:rsidRPr="005C20FB">
              <w:rPr>
                <w:rFonts w:ascii="Times New Roman" w:hAnsi="Times New Roman"/>
                <w:i/>
                <w:color w:val="00B050"/>
              </w:rPr>
              <w:t>е</w:t>
            </w:r>
            <w:r w:rsidRPr="005C20FB">
              <w:rPr>
                <w:rFonts w:ascii="Times New Roman" w:hAnsi="Times New Roman"/>
                <w:i/>
                <w:color w:val="00B050"/>
              </w:rPr>
              <w:t>ние раздела</w:t>
            </w:r>
          </w:p>
          <w:p w:rsidR="00195235" w:rsidRPr="005C20FB" w:rsidRDefault="00195235" w:rsidP="000B4533">
            <w:pPr>
              <w:jc w:val="center"/>
              <w:rPr>
                <w:rFonts w:ascii="Times New Roman" w:hAnsi="Times New Roman"/>
                <w:i/>
                <w:color w:val="00B050"/>
              </w:rPr>
            </w:pPr>
            <w:r w:rsidRPr="005C20FB">
              <w:rPr>
                <w:rFonts w:ascii="Times New Roman" w:hAnsi="Times New Roman"/>
                <w:i/>
                <w:color w:val="00B050"/>
              </w:rPr>
              <w:t xml:space="preserve">«Географическое </w:t>
            </w:r>
          </w:p>
          <w:p w:rsidR="00195235" w:rsidRPr="005C20FB" w:rsidRDefault="00195235" w:rsidP="000B4533">
            <w:pPr>
              <w:jc w:val="center"/>
              <w:rPr>
                <w:rFonts w:ascii="Times New Roman" w:hAnsi="Times New Roman"/>
                <w:i/>
              </w:rPr>
            </w:pPr>
            <w:r w:rsidRPr="005C20FB">
              <w:rPr>
                <w:rFonts w:ascii="Times New Roman" w:hAnsi="Times New Roman"/>
                <w:i/>
                <w:color w:val="00B050"/>
              </w:rPr>
              <w:t>положение России»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95235" w:rsidRPr="006344AA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95235" w:rsidRPr="006344AA" w:rsidRDefault="00195235" w:rsidP="000B453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итоговых зад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ний и ответы на вопросы по изученной теме.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сы по разделу «Географическое положение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сии».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для подготовки к экзаменам»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rPr>
          <w:trHeight w:val="1777"/>
        </w:trPr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</w:tcPr>
          <w:p w:rsidR="00195235" w:rsidRPr="00E6137B" w:rsidRDefault="00195235" w:rsidP="0078513E">
            <w:pPr>
              <w:jc w:val="center"/>
              <w:rPr>
                <w:rFonts w:ascii="Times New Roman" w:hAnsi="Times New Roman"/>
                <w:bCs/>
                <w:i/>
                <w:color w:val="7030A0"/>
              </w:rPr>
            </w:pPr>
            <w:r w:rsidRPr="00E6137B">
              <w:rPr>
                <w:rFonts w:ascii="Times New Roman" w:hAnsi="Times New Roman"/>
                <w:b/>
                <w:i/>
                <w:color w:val="7030A0"/>
              </w:rPr>
              <w:t>История засел</w:t>
            </w:r>
            <w:r w:rsidRPr="00E6137B">
              <w:rPr>
                <w:rFonts w:ascii="Times New Roman" w:hAnsi="Times New Roman"/>
                <w:b/>
                <w:i/>
                <w:color w:val="7030A0"/>
              </w:rPr>
              <w:t>е</w:t>
            </w:r>
            <w:r w:rsidRPr="00E6137B">
              <w:rPr>
                <w:rFonts w:ascii="Times New Roman" w:hAnsi="Times New Roman"/>
                <w:b/>
                <w:i/>
                <w:color w:val="7030A0"/>
              </w:rPr>
              <w:t>ния, освоения и иссл</w:t>
            </w:r>
            <w:r w:rsidRPr="00E6137B">
              <w:rPr>
                <w:rFonts w:ascii="Times New Roman" w:hAnsi="Times New Roman"/>
                <w:b/>
                <w:i/>
                <w:color w:val="7030A0"/>
              </w:rPr>
              <w:t>е</w:t>
            </w:r>
            <w:r w:rsidRPr="00E6137B">
              <w:rPr>
                <w:rFonts w:ascii="Times New Roman" w:hAnsi="Times New Roman"/>
                <w:b/>
                <w:i/>
                <w:color w:val="7030A0"/>
              </w:rPr>
              <w:t>дования терр</w:t>
            </w:r>
            <w:r w:rsidRPr="00E6137B">
              <w:rPr>
                <w:rFonts w:ascii="Times New Roman" w:hAnsi="Times New Roman"/>
                <w:b/>
                <w:i/>
                <w:color w:val="7030A0"/>
              </w:rPr>
              <w:t>и</w:t>
            </w:r>
            <w:r w:rsidRPr="00E6137B">
              <w:rPr>
                <w:rFonts w:ascii="Times New Roman" w:hAnsi="Times New Roman"/>
                <w:b/>
                <w:i/>
                <w:color w:val="7030A0"/>
              </w:rPr>
              <w:t xml:space="preserve">тории России </w:t>
            </w:r>
          </w:p>
          <w:p w:rsidR="00195235" w:rsidRPr="00E6137B" w:rsidRDefault="00195235" w:rsidP="0078513E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195235" w:rsidRPr="005C20FB" w:rsidRDefault="00195235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Заселение и освоение территории России в IX–XVII вв.</w:t>
            </w:r>
          </w:p>
          <w:p w:rsidR="00945966" w:rsidRPr="005C20FB" w:rsidRDefault="0078513E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№6(О.№4)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«Отечественные путешественники и их вклад в развитие географических знаний о территории России»</w:t>
            </w:r>
          </w:p>
          <w:p w:rsidR="00945966" w:rsidRPr="005C20FB" w:rsidRDefault="00945966" w:rsidP="000B4533">
            <w:pPr>
              <w:rPr>
                <w:rFonts w:ascii="Times New Roman" w:hAnsi="Times New Roman"/>
              </w:rPr>
            </w:pPr>
          </w:p>
          <w:p w:rsidR="00945966" w:rsidRPr="005C20FB" w:rsidRDefault="00945966" w:rsidP="000B4533">
            <w:pPr>
              <w:rPr>
                <w:rFonts w:ascii="Times New Roman" w:hAnsi="Times New Roman"/>
              </w:rPr>
            </w:pPr>
          </w:p>
          <w:p w:rsidR="00945966" w:rsidRPr="005C20FB" w:rsidRDefault="00945966" w:rsidP="000B4533">
            <w:pPr>
              <w:rPr>
                <w:rFonts w:ascii="Times New Roman" w:hAnsi="Times New Roman"/>
              </w:rPr>
            </w:pPr>
          </w:p>
          <w:p w:rsidR="00945966" w:rsidRPr="005C20FB" w:rsidRDefault="00945966" w:rsidP="000B4533">
            <w:pPr>
              <w:rPr>
                <w:rFonts w:ascii="Times New Roman" w:hAnsi="Times New Roman"/>
              </w:rPr>
            </w:pPr>
          </w:p>
          <w:p w:rsidR="00945966" w:rsidRPr="005C20FB" w:rsidRDefault="00945966" w:rsidP="000B4533">
            <w:pPr>
              <w:rPr>
                <w:rFonts w:ascii="Times New Roman" w:hAnsi="Times New Roman"/>
              </w:rPr>
            </w:pPr>
          </w:p>
          <w:p w:rsidR="00945966" w:rsidRPr="005C20FB" w:rsidRDefault="00945966" w:rsidP="000B4533">
            <w:pPr>
              <w:rPr>
                <w:rFonts w:ascii="Times New Roman" w:hAnsi="Times New Roman"/>
              </w:rPr>
            </w:pPr>
          </w:p>
          <w:p w:rsidR="00945966" w:rsidRPr="005C20FB" w:rsidRDefault="00945966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6648CF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Колонизация севера и в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>стока Русской равнины в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>сточными славянами.</w:t>
            </w:r>
          </w:p>
          <w:p w:rsidR="00195235" w:rsidRPr="006648CF" w:rsidRDefault="00195235" w:rsidP="00927D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Военные и торговые пох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ды славян в 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</w:rPr>
              <w:t>Х-Х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 xml:space="preserve"> вв.</w:t>
            </w:r>
          </w:p>
          <w:p w:rsidR="00195235" w:rsidRPr="00697FA1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 xml:space="preserve">Русские княжества в XII- </w:t>
            </w:r>
            <w:proofErr w:type="gramStart"/>
            <w:r>
              <w:rPr>
                <w:rFonts w:ascii="Times New Roman" w:hAnsi="Times New Roman"/>
                <w:color w:val="000000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697FA1">
              <w:rPr>
                <w:rFonts w:ascii="Times New Roman" w:hAnsi="Times New Roman"/>
                <w:color w:val="000000"/>
              </w:rPr>
              <w:t xml:space="preserve"> вв., путешествия и о</w:t>
            </w:r>
            <w:r w:rsidRPr="00697FA1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бытия новгородцев. </w:t>
            </w:r>
            <w:r w:rsidRPr="00697FA1">
              <w:rPr>
                <w:rFonts w:ascii="Times New Roman" w:hAnsi="Times New Roman"/>
                <w:color w:val="000000"/>
              </w:rPr>
              <w:t>Мо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 xml:space="preserve">ковское государство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8A0DC1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en-US"/>
              </w:rPr>
              <w:t>XVI</w:t>
            </w:r>
            <w:r w:rsidRPr="00697FA1">
              <w:rPr>
                <w:rFonts w:ascii="Times New Roman" w:hAnsi="Times New Roman"/>
                <w:color w:val="000000"/>
              </w:rPr>
              <w:t xml:space="preserve"> вв.: дальнейшее освоение Европейского Севера, монастырская к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лонизация.</w:t>
            </w:r>
          </w:p>
          <w:p w:rsidR="00195235" w:rsidRPr="0049600D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Географические открытия и освоение Сибири в XVII в.</w:t>
            </w:r>
          </w:p>
        </w:tc>
        <w:tc>
          <w:tcPr>
            <w:tcW w:w="2693" w:type="dxa"/>
            <w:vMerge w:val="restart"/>
            <w:tcBorders>
              <w:top w:val="single" w:sz="24" w:space="0" w:color="0070C0"/>
            </w:tcBorders>
          </w:tcPr>
          <w:p w:rsidR="00195235" w:rsidRPr="00EB03C9" w:rsidRDefault="00195235" w:rsidP="00927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Знать отечественных земл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проходцев и первооткрыв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телей, приводить примеры адаптации человека в ходе освоения новых территорий к условиям окружающей среды, её влияния на фо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мирование культурно-исторических особенностей народов.</w:t>
            </w:r>
          </w:p>
          <w:p w:rsidR="00195235" w:rsidRPr="00EB03C9" w:rsidRDefault="00195235" w:rsidP="00927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влияние геопол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тических и экономических интересов страны на направления территориал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ного роста страны; влияние истории заселения страны на различия в хозяйстве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ном освоении разных терр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торий и акваторий; показ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вать по карте: направления колонизации территории страны в разные историч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ские периоды; города, по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ты, транспортные пути, 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ражающие процесс освоения и хозяйственного освоения территории страны в разные исторические периоды.</w:t>
            </w:r>
            <w:proofErr w:type="gramEnd"/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с помощью карт и дополнительных 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точников географической информации маршруты и результаты важнейших ге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графических открытий и путешествий; основные эт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пы освоения территории страны, направления кол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низации территории страны в разные исторические п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риоды; территориальные изменения, происходившие в России в разные историч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ские периоды.</w:t>
            </w:r>
          </w:p>
          <w:p w:rsidR="00195235" w:rsidRPr="006646F3" w:rsidRDefault="00195235" w:rsidP="00927D53">
            <w:pPr>
              <w:jc w:val="both"/>
              <w:rPr>
                <w:rFonts w:ascii="Times New Roman" w:hAnsi="Times New Roman"/>
              </w:rPr>
            </w:pP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приобретё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ные знания и умения в пра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тической деятельности и повседневной жизни: для самостоятельного поиска геогра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фической информ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ции об истории географич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sz w:val="20"/>
                <w:szCs w:val="20"/>
              </w:rPr>
              <w:lastRenderedPageBreak/>
              <w:t>ского изучения и заселения территории России; для чт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ния карт различного соде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р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жания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195235" w:rsidRPr="009C41E3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сообщений/презентаций школьников основные этапы и направления кол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низации территории России в IX–XVII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атласа важнейшие маршруты русских землепроходцев XVI–XVII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конту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ную карту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города, основанные в европе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ской и азиатской частях страны в этот период.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Начать 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тетради таблицы «Отеч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периоды».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сообщения/презентации о территориальных изменениях в XVIII–XIX вв.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5C20FB" w:rsidRDefault="00195235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Заселение и хозяйстве</w:t>
            </w:r>
            <w:r w:rsidRPr="005C20FB">
              <w:rPr>
                <w:rFonts w:ascii="Times New Roman" w:hAnsi="Times New Roman"/>
              </w:rPr>
              <w:t>н</w:t>
            </w:r>
            <w:r w:rsidRPr="005C20FB">
              <w:rPr>
                <w:rFonts w:ascii="Times New Roman" w:hAnsi="Times New Roman"/>
              </w:rPr>
              <w:t>ное освоение террит</w:t>
            </w:r>
            <w:r w:rsidRPr="005C20FB">
              <w:rPr>
                <w:rFonts w:ascii="Times New Roman" w:hAnsi="Times New Roman"/>
              </w:rPr>
              <w:t>о</w:t>
            </w:r>
            <w:r w:rsidRPr="005C20FB">
              <w:rPr>
                <w:rFonts w:ascii="Times New Roman" w:hAnsi="Times New Roman"/>
              </w:rPr>
              <w:t>рии России в XVIII–XIX вв.</w:t>
            </w:r>
          </w:p>
        </w:tc>
        <w:tc>
          <w:tcPr>
            <w:tcW w:w="2835" w:type="dxa"/>
          </w:tcPr>
          <w:p w:rsidR="00195235" w:rsidRPr="00395C03" w:rsidRDefault="00195235" w:rsidP="00927D53">
            <w:pPr>
              <w:jc w:val="both"/>
              <w:rPr>
                <w:sz w:val="18"/>
                <w:szCs w:val="18"/>
              </w:rPr>
            </w:pPr>
            <w:r w:rsidRPr="006648CF">
              <w:rPr>
                <w:rFonts w:ascii="Times New Roman" w:hAnsi="Times New Roman"/>
                <w:color w:val="000000"/>
              </w:rPr>
              <w:t>Территориальные измен</w:t>
            </w:r>
            <w:r w:rsidRPr="006648C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ния в </w:t>
            </w:r>
            <w:proofErr w:type="gramStart"/>
            <w:r>
              <w:rPr>
                <w:rFonts w:ascii="Times New Roman" w:hAnsi="Times New Roman"/>
                <w:color w:val="000000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</w:rPr>
              <w:t>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>Х вв. Зас</w:t>
            </w:r>
            <w:r w:rsidRPr="006648CF">
              <w:rPr>
                <w:rFonts w:ascii="Times New Roman" w:hAnsi="Times New Roman"/>
                <w:color w:val="000000"/>
              </w:rPr>
              <w:t>е</w:t>
            </w:r>
            <w:r w:rsidRPr="006648CF">
              <w:rPr>
                <w:rFonts w:ascii="Times New Roman" w:hAnsi="Times New Roman"/>
                <w:color w:val="000000"/>
              </w:rPr>
              <w:t>ление и хозяйственное освоение территории Ро</w:t>
            </w:r>
            <w:r w:rsidRPr="006648CF">
              <w:rPr>
                <w:rFonts w:ascii="Times New Roman" w:hAnsi="Times New Roman"/>
                <w:color w:val="000000"/>
              </w:rPr>
              <w:t>с</w:t>
            </w:r>
            <w:r w:rsidRPr="006648CF">
              <w:rPr>
                <w:rFonts w:ascii="Times New Roman" w:hAnsi="Times New Roman"/>
                <w:color w:val="000000"/>
              </w:rPr>
              <w:t xml:space="preserve">сии в XVIII—XIX вв. </w:t>
            </w:r>
          </w:p>
          <w:p w:rsidR="00195235" w:rsidRPr="00395C03" w:rsidRDefault="00195235" w:rsidP="00927D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5235" w:rsidRPr="006646F3" w:rsidRDefault="00195235" w:rsidP="00927D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95235" w:rsidRPr="009C41E3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сообщений/презентаций школьников основные направления колонизации и территориальные изменения в Российской империи в XVIII–XIX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геополитич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 интересов на направления территориального роста страны.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Продолжать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заполнять в тетради таблицу «Территориальные изменения, происх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дившие в России в разные исторические периоды».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основе актуализации опорных знаний по курсу истории России, объяснений учителя и анализа текста и иллюстративных материалов учебника, исторических карт атласа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хозяйственного освоения территории России в XVII–XIX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контурную карту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да, основанные в европейской и азиатской частях страны в этот период.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краткое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ние/презентацию об одном из отечественных пут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шественников или экспедиции XVIII–XIX вв.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5C20FB">
              <w:rPr>
                <w:rFonts w:ascii="Times New Roman" w:hAnsi="Times New Roman"/>
              </w:rPr>
              <w:t>Географическое иссл</w:t>
            </w:r>
            <w:r w:rsidRPr="005C20FB">
              <w:rPr>
                <w:rFonts w:ascii="Times New Roman" w:hAnsi="Times New Roman"/>
              </w:rPr>
              <w:t>е</w:t>
            </w:r>
            <w:r w:rsidRPr="005C20FB">
              <w:rPr>
                <w:rFonts w:ascii="Times New Roman" w:hAnsi="Times New Roman"/>
              </w:rPr>
              <w:t>дование территории России в XVIII–XIX вв</w:t>
            </w:r>
            <w:r w:rsidRPr="00A901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</w:tcPr>
          <w:p w:rsidR="00195235" w:rsidRPr="002A5DA8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CF">
              <w:rPr>
                <w:rFonts w:ascii="Times New Roman" w:hAnsi="Times New Roman"/>
                <w:color w:val="000000"/>
              </w:rPr>
              <w:t>Географические исслед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>вания и открытия на терр</w:t>
            </w:r>
            <w:r w:rsidRPr="006648CF">
              <w:rPr>
                <w:rFonts w:ascii="Times New Roman" w:hAnsi="Times New Roman"/>
                <w:color w:val="000000"/>
              </w:rPr>
              <w:t>и</w:t>
            </w:r>
            <w:r w:rsidRPr="006648CF">
              <w:rPr>
                <w:rFonts w:ascii="Times New Roman" w:hAnsi="Times New Roman"/>
                <w:color w:val="000000"/>
              </w:rPr>
              <w:t xml:space="preserve">тории России в </w:t>
            </w:r>
            <w:proofErr w:type="gramStart"/>
            <w:r>
              <w:rPr>
                <w:rFonts w:ascii="Times New Roman" w:hAnsi="Times New Roman"/>
                <w:color w:val="000000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</w:rPr>
              <w:t>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 xml:space="preserve">Х вв. </w:t>
            </w:r>
          </w:p>
          <w:p w:rsidR="00195235" w:rsidRPr="002A5DA8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5235" w:rsidRPr="006646F3" w:rsidRDefault="00195235" w:rsidP="00927D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95235" w:rsidRPr="009C41E3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сообщений/презентаций школьников особенности географического исслед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 территории России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XVIII–XIX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маршруты важнейших русских экспед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ций в XVIII–XIX вв. по картам атласа.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Продолжать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заполнять в тетради таблицу «Отечественные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тешественники и их вклад в развитие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 знаний о территории России».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кое сообщение/презентацию об одном из географ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ческих территориальных или научных открытий XX в.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95235" w:rsidRPr="00373C7A" w:rsidTr="0078513E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195235" w:rsidP="009459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945966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24" w:space="0" w:color="0070C0"/>
            </w:tcBorders>
          </w:tcPr>
          <w:p w:rsidR="00195235" w:rsidRPr="005C20FB" w:rsidRDefault="00195235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Территориальные изм</w:t>
            </w:r>
            <w:r w:rsidRPr="005C20FB">
              <w:rPr>
                <w:rFonts w:ascii="Times New Roman" w:hAnsi="Times New Roman"/>
              </w:rPr>
              <w:t>е</w:t>
            </w:r>
            <w:r w:rsidRPr="005C20FB">
              <w:rPr>
                <w:rFonts w:ascii="Times New Roman" w:hAnsi="Times New Roman"/>
              </w:rPr>
              <w:t>нения и географическое изучение России в XX в.</w:t>
            </w: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Pr="006648CF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Территориальные измен</w:t>
            </w:r>
            <w:r w:rsidRPr="006648CF">
              <w:rPr>
                <w:rFonts w:ascii="Times New Roman" w:hAnsi="Times New Roman"/>
                <w:color w:val="000000"/>
              </w:rPr>
              <w:t>е</w:t>
            </w:r>
            <w:r w:rsidRPr="006648CF">
              <w:rPr>
                <w:rFonts w:ascii="Times New Roman" w:hAnsi="Times New Roman"/>
                <w:color w:val="000000"/>
              </w:rPr>
              <w:t>ния и географическое из</w:t>
            </w:r>
            <w:r w:rsidRPr="006648CF">
              <w:rPr>
                <w:rFonts w:ascii="Times New Roman" w:hAnsi="Times New Roman"/>
                <w:color w:val="000000"/>
              </w:rPr>
              <w:t>у</w:t>
            </w:r>
            <w:r w:rsidRPr="006648CF">
              <w:rPr>
                <w:rFonts w:ascii="Times New Roman" w:hAnsi="Times New Roman"/>
                <w:color w:val="000000"/>
              </w:rPr>
              <w:t>чение России в XX в.</w:t>
            </w:r>
          </w:p>
          <w:p w:rsidR="00195235" w:rsidRPr="006F03C7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Освоение Арктики. Совр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 xml:space="preserve">менные географические </w:t>
            </w:r>
            <w:r w:rsidRPr="00697FA1">
              <w:rPr>
                <w:rFonts w:ascii="Times New Roman" w:hAnsi="Times New Roman"/>
                <w:color w:val="000000"/>
              </w:rPr>
              <w:lastRenderedPageBreak/>
              <w:t>исследования; методы п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лучения, обработки, пер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дачи и представления ге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графической информации</w:t>
            </w:r>
          </w:p>
        </w:tc>
        <w:tc>
          <w:tcPr>
            <w:tcW w:w="2693" w:type="dxa"/>
            <w:vMerge/>
            <w:tcBorders>
              <w:bottom w:val="single" w:sz="24" w:space="0" w:color="0070C0"/>
            </w:tcBorders>
          </w:tcPr>
          <w:p w:rsidR="00195235" w:rsidRPr="006646F3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24" w:space="0" w:color="0070C0"/>
            </w:tcBorders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сообщений/презентаций школьников особенности географических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риальных и научных открытий XX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геополитических и экономических интер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сов страны на хозяйственное освоение территории.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атласа маршруты ва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нейших отечественных экспедиций в XX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должать 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тетради таблицы «Отеч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ды».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современные географические исследования, методы географических исследов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 и их роль для развития хозяйства страны.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отвечать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вопросы по разделу «История заселения, освоения и иссл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дования территории 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сии».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</w:t>
            </w: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45966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945966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966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945966" w:rsidRDefault="00945966" w:rsidP="003D7F7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945966" w:rsidRDefault="00945966" w:rsidP="000B4533"/>
          <w:p w:rsidR="00945966" w:rsidRDefault="00945966" w:rsidP="000B4533"/>
          <w:p w:rsidR="00945966" w:rsidRDefault="00945966" w:rsidP="000B4533"/>
          <w:p w:rsidR="00945966" w:rsidRDefault="00945966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</w:tcPr>
          <w:p w:rsidR="00945966" w:rsidRDefault="00945966" w:rsidP="000B4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да Ро</w:t>
            </w: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сии </w:t>
            </w:r>
          </w:p>
          <w:p w:rsidR="00945966" w:rsidRDefault="00945966" w:rsidP="000B45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66" w:rsidRDefault="00945966" w:rsidP="000B45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66" w:rsidRPr="00945966" w:rsidRDefault="00945966" w:rsidP="000B45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66" w:rsidRPr="00945966" w:rsidRDefault="00945966" w:rsidP="00945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Рел</w:t>
            </w:r>
            <w:r>
              <w:rPr>
                <w:rFonts w:ascii="Times New Roman" w:hAnsi="Times New Roman"/>
                <w:b/>
                <w:color w:val="7030A0"/>
              </w:rPr>
              <w:t>ь</w:t>
            </w:r>
            <w:r w:rsidRPr="00A90110">
              <w:rPr>
                <w:rFonts w:ascii="Times New Roman" w:hAnsi="Times New Roman"/>
                <w:b/>
                <w:color w:val="7030A0"/>
              </w:rPr>
              <w:t>еф, геолог</w:t>
            </w:r>
            <w:r w:rsidRPr="00A90110">
              <w:rPr>
                <w:rFonts w:ascii="Times New Roman" w:hAnsi="Times New Roman"/>
                <w:b/>
                <w:color w:val="7030A0"/>
              </w:rPr>
              <w:t>и</w:t>
            </w:r>
            <w:r w:rsidRPr="00A90110">
              <w:rPr>
                <w:rFonts w:ascii="Times New Roman" w:hAnsi="Times New Roman"/>
                <w:b/>
                <w:color w:val="7030A0"/>
              </w:rPr>
              <w:t>ческое строение и мин</w:t>
            </w:r>
            <w:r w:rsidRPr="00A90110">
              <w:rPr>
                <w:rFonts w:ascii="Times New Roman" w:hAnsi="Times New Roman"/>
                <w:b/>
                <w:color w:val="7030A0"/>
              </w:rPr>
              <w:t>е</w:t>
            </w:r>
            <w:r w:rsidRPr="00A90110">
              <w:rPr>
                <w:rFonts w:ascii="Times New Roman" w:hAnsi="Times New Roman"/>
                <w:b/>
                <w:color w:val="7030A0"/>
              </w:rPr>
              <w:t>ральные ресур</w:t>
            </w:r>
            <w:r>
              <w:rPr>
                <w:rFonts w:ascii="Times New Roman" w:hAnsi="Times New Roman"/>
                <w:b/>
                <w:color w:val="7030A0"/>
              </w:rPr>
              <w:t xml:space="preserve">сы </w:t>
            </w: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945966" w:rsidRPr="005C20FB" w:rsidRDefault="00945966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Геологическая история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945966" w:rsidRPr="00395C03" w:rsidRDefault="00945966" w:rsidP="00242AD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Особенности рельефа Ро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си</w:t>
            </w:r>
            <w:r w:rsidRPr="006648CF">
              <w:rPr>
                <w:rFonts w:ascii="Times New Roman" w:hAnsi="Times New Roman"/>
                <w:color w:val="000000"/>
              </w:rPr>
              <w:t>и как результат геолог</w:t>
            </w:r>
            <w:r w:rsidRPr="006648CF">
              <w:rPr>
                <w:rFonts w:ascii="Times New Roman" w:hAnsi="Times New Roman"/>
                <w:color w:val="000000"/>
              </w:rPr>
              <w:t>и</w:t>
            </w:r>
            <w:r w:rsidRPr="006648CF">
              <w:rPr>
                <w:rFonts w:ascii="Times New Roman" w:hAnsi="Times New Roman"/>
                <w:color w:val="000000"/>
              </w:rPr>
              <w:t>ческой истории формир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>вания её территории. Ге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>логическое летоисчисл</w:t>
            </w:r>
            <w:r w:rsidRPr="006648CF">
              <w:rPr>
                <w:rFonts w:ascii="Times New Roman" w:hAnsi="Times New Roman"/>
                <w:color w:val="000000"/>
              </w:rPr>
              <w:t>е</w:t>
            </w:r>
            <w:r w:rsidRPr="006648CF">
              <w:rPr>
                <w:rFonts w:ascii="Times New Roman" w:hAnsi="Times New Roman"/>
                <w:color w:val="000000"/>
              </w:rPr>
              <w:t>ние, геологическая карта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945966" w:rsidRPr="005C20FB" w:rsidRDefault="00945966" w:rsidP="00927D5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понятия и термины: «платформа», «область складчатости (складчатый пояс)», «выве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ривание».</w:t>
            </w:r>
          </w:p>
          <w:p w:rsidR="00945966" w:rsidRPr="005C20FB" w:rsidRDefault="00945966" w:rsidP="00927D5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этапы ра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вития земной коры. Наз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вать геологические эры и периоды.</w:t>
            </w:r>
          </w:p>
          <w:p w:rsidR="00945966" w:rsidRPr="005C20FB" w:rsidRDefault="00945966" w:rsidP="00927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945966" w:rsidRPr="009C41E3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конкретные примеры влияния рельефа на другие компоненты природы, при необходим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 используя материалы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объяснений учителя или иных источников информации основные этапы геологической истории развития Земли.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материалам учебника названия ге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логических эр и периодов, их продолжительность, порядок чередования, главные изменения природы.</w:t>
            </w:r>
          </w:p>
          <w:p w:rsidR="00945966" w:rsidRPr="009C41E3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Читать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геологическую карту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возраст горных пород, слагающих северную, центральную и южную части Восточно-Европейской равнины; территории, сложенные породами палеогенового (юрского и др.) возраста; геологический возраст пород, слагающих свою местность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945966" w:rsidRPr="00373C7A" w:rsidRDefault="00945966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45966" w:rsidRPr="00373C7A" w:rsidTr="0078513E">
        <w:trPr>
          <w:trHeight w:val="5382"/>
        </w:trPr>
        <w:tc>
          <w:tcPr>
            <w:tcW w:w="530" w:type="dxa"/>
            <w:tcBorders>
              <w:bottom w:val="single" w:sz="4" w:space="0" w:color="auto"/>
            </w:tcBorders>
          </w:tcPr>
          <w:p w:rsidR="00945966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966" w:rsidRPr="001137AD" w:rsidRDefault="00945966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945966" w:rsidRDefault="00945966" w:rsidP="00945966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966" w:rsidRDefault="00945966" w:rsidP="000B4533"/>
          <w:p w:rsidR="00945966" w:rsidRDefault="00945966" w:rsidP="000B4533"/>
          <w:p w:rsidR="00945966" w:rsidRDefault="00945966" w:rsidP="000B453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5966" w:rsidRPr="00A90110" w:rsidRDefault="00945966" w:rsidP="0094596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966" w:rsidRPr="005C20FB" w:rsidRDefault="00945966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Развитие земной коры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5966" w:rsidRPr="00395C03" w:rsidRDefault="00945966" w:rsidP="00242AD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Основные тектонические структуры (платформы и о</w:t>
            </w:r>
            <w:r w:rsidRPr="006648CF">
              <w:rPr>
                <w:rFonts w:ascii="Times New Roman" w:hAnsi="Times New Roman"/>
                <w:color w:val="000000"/>
              </w:rPr>
              <w:t>бласти складчатости), их отображение на тектонич</w:t>
            </w:r>
            <w:r w:rsidRPr="006648CF">
              <w:rPr>
                <w:rFonts w:ascii="Times New Roman" w:hAnsi="Times New Roman"/>
                <w:color w:val="000000"/>
              </w:rPr>
              <w:t>е</w:t>
            </w:r>
            <w:r w:rsidRPr="006648CF">
              <w:rPr>
                <w:rFonts w:ascii="Times New Roman" w:hAnsi="Times New Roman"/>
                <w:color w:val="000000"/>
              </w:rPr>
              <w:t xml:space="preserve">ской карте.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5966" w:rsidRPr="005C20FB" w:rsidRDefault="00945966" w:rsidP="00C84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Знать общие особенности геологического строения и рельефа России.</w:t>
            </w:r>
          </w:p>
          <w:p w:rsidR="00945966" w:rsidRPr="005C20FB" w:rsidRDefault="00945966" w:rsidP="00C84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зависимость ра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мещения крупных форм р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льефа от строения земной коры.</w:t>
            </w:r>
          </w:p>
          <w:p w:rsidR="00945966" w:rsidRPr="005C20FB" w:rsidRDefault="00945966" w:rsidP="00C84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Знать внутренние и внешние рельефообразующие факт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ры.</w:t>
            </w:r>
          </w:p>
          <w:p w:rsidR="00945966" w:rsidRPr="005C20FB" w:rsidRDefault="00945966" w:rsidP="00C84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 тектонич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ской карте элементы земной коры, находящиеся в осн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вании крупных форм рель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фа; по физической карте — выраженность тектонич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ских структур в рельефе; по геологической карте - во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раст горных пород, слага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 территорию. </w:t>
            </w:r>
          </w:p>
          <w:p w:rsidR="00945966" w:rsidRPr="005C20FB" w:rsidRDefault="00945966" w:rsidP="00C84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С помощью различных и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точников информации с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ставлять краткую географ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ческую характеристику крупных форм рельефа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45966" w:rsidRPr="009C41E3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этапы развития земной коры на основе объяснений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тектонические структуры, формирующие территорию России, на основании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в геологическом возрасте платформенных и складч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тых областей.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тектонической карте тектонические структуры, лежащие в основании различных терр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торий (Восточно-Европейской равнины, Кавказских гор и др.).</w:t>
            </w:r>
          </w:p>
          <w:p w:rsidR="00945966" w:rsidRPr="009C41E3" w:rsidRDefault="00945966" w:rsidP="000B45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размещ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форм рельефа от тектонического строения 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966" w:rsidRPr="00373C7A" w:rsidRDefault="00945966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45966" w:rsidRPr="00373C7A" w:rsidTr="0078513E">
        <w:tc>
          <w:tcPr>
            <w:tcW w:w="530" w:type="dxa"/>
          </w:tcPr>
          <w:p w:rsidR="00945966" w:rsidRPr="001137AD" w:rsidRDefault="005C20FB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:rsidR="00945966" w:rsidRDefault="00945966" w:rsidP="003D7F7D">
            <w:pPr>
              <w:spacing w:line="360" w:lineRule="auto"/>
            </w:pPr>
          </w:p>
        </w:tc>
        <w:tc>
          <w:tcPr>
            <w:tcW w:w="709" w:type="dxa"/>
          </w:tcPr>
          <w:p w:rsidR="00945966" w:rsidRDefault="00945966" w:rsidP="000B4533"/>
          <w:p w:rsidR="00945966" w:rsidRDefault="00945966" w:rsidP="000B4533"/>
          <w:p w:rsidR="00945966" w:rsidRDefault="00945966" w:rsidP="000B4533"/>
          <w:p w:rsidR="00945966" w:rsidRDefault="00945966" w:rsidP="000B4533"/>
        </w:tc>
        <w:tc>
          <w:tcPr>
            <w:tcW w:w="1134" w:type="dxa"/>
            <w:vMerge/>
          </w:tcPr>
          <w:p w:rsidR="00945966" w:rsidRPr="00A90110" w:rsidRDefault="00945966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45966" w:rsidRPr="005C20FB" w:rsidRDefault="00945966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Рельеф и полезные и</w:t>
            </w:r>
            <w:r w:rsidRPr="005C20FB">
              <w:rPr>
                <w:rFonts w:ascii="Times New Roman" w:hAnsi="Times New Roman"/>
              </w:rPr>
              <w:t>с</w:t>
            </w:r>
            <w:r w:rsidRPr="005C20FB">
              <w:rPr>
                <w:rFonts w:ascii="Times New Roman" w:hAnsi="Times New Roman"/>
              </w:rPr>
              <w:t>копаемые России и их зависимость от строения земной коры</w:t>
            </w:r>
          </w:p>
        </w:tc>
        <w:tc>
          <w:tcPr>
            <w:tcW w:w="2835" w:type="dxa"/>
          </w:tcPr>
          <w:p w:rsidR="00945966" w:rsidRPr="006648CF" w:rsidRDefault="00945966" w:rsidP="00242AD1">
            <w:pPr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Крупнейшие равнины и горы.</w:t>
            </w:r>
          </w:p>
          <w:p w:rsidR="00945966" w:rsidRPr="00B92F80" w:rsidRDefault="00945966" w:rsidP="00242A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Зависимости размещения фо</w:t>
            </w:r>
            <w:r w:rsidRPr="006648CF">
              <w:rPr>
                <w:rFonts w:ascii="Times New Roman" w:hAnsi="Times New Roman"/>
                <w:color w:val="000000"/>
              </w:rPr>
              <w:t>рм рельефа и месторо</w:t>
            </w:r>
            <w:r w:rsidRPr="006648CF">
              <w:rPr>
                <w:rFonts w:ascii="Times New Roman" w:hAnsi="Times New Roman"/>
                <w:color w:val="000000"/>
              </w:rPr>
              <w:t>ж</w:t>
            </w:r>
            <w:r w:rsidRPr="006648CF">
              <w:rPr>
                <w:rFonts w:ascii="Times New Roman" w:hAnsi="Times New Roman"/>
                <w:color w:val="000000"/>
              </w:rPr>
              <w:t>де</w:t>
            </w:r>
            <w:r>
              <w:rPr>
                <w:rFonts w:ascii="Times New Roman" w:hAnsi="Times New Roman"/>
                <w:color w:val="000000"/>
              </w:rPr>
              <w:t>ний полезных ископа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мых от</w:t>
            </w:r>
            <w:r w:rsidRPr="006648CF">
              <w:rPr>
                <w:rFonts w:ascii="Times New Roman" w:hAnsi="Times New Roman"/>
                <w:color w:val="000000"/>
              </w:rPr>
              <w:t xml:space="preserve"> строения земной коры на территории Ро</w:t>
            </w:r>
            <w:r w:rsidRPr="006648CF">
              <w:rPr>
                <w:rFonts w:ascii="Times New Roman" w:hAnsi="Times New Roman"/>
                <w:color w:val="000000"/>
              </w:rPr>
              <w:t>с</w:t>
            </w:r>
            <w:r w:rsidRPr="006648CF">
              <w:rPr>
                <w:rFonts w:ascii="Times New Roman" w:hAnsi="Times New Roman"/>
                <w:color w:val="000000"/>
              </w:rPr>
              <w:t>сии</w:t>
            </w:r>
            <w:r>
              <w:rPr>
                <w:rFonts w:ascii="Times New Roman" w:hAnsi="Times New Roman"/>
                <w:color w:val="000000"/>
              </w:rPr>
              <w:t>. Минеральные ресурсы страны:</w:t>
            </w:r>
            <w:r w:rsidRPr="006648CF">
              <w:rPr>
                <w:rFonts w:ascii="Times New Roman" w:hAnsi="Times New Roman"/>
                <w:color w:val="000000"/>
              </w:rPr>
              <w:t xml:space="preserve"> проблемы их рац</w:t>
            </w:r>
            <w:r w:rsidRPr="006648CF">
              <w:rPr>
                <w:rFonts w:ascii="Times New Roman" w:hAnsi="Times New Roman"/>
                <w:color w:val="000000"/>
              </w:rPr>
              <w:t>и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нально</w:t>
            </w:r>
            <w:r w:rsidRPr="006648CF">
              <w:rPr>
                <w:rFonts w:ascii="Times New Roman" w:hAnsi="Times New Roman"/>
                <w:color w:val="000000"/>
              </w:rPr>
              <w:t>го использова</w:t>
            </w:r>
            <w:r>
              <w:rPr>
                <w:rFonts w:ascii="Times New Roman" w:hAnsi="Times New Roman"/>
                <w:color w:val="000000"/>
              </w:rPr>
              <w:t xml:space="preserve">ния. </w:t>
            </w:r>
          </w:p>
        </w:tc>
        <w:tc>
          <w:tcPr>
            <w:tcW w:w="2693" w:type="dxa"/>
          </w:tcPr>
          <w:p w:rsidR="00945966" w:rsidRPr="005C20FB" w:rsidRDefault="00945966" w:rsidP="00C8498E">
            <w:pPr>
              <w:rPr>
                <w:rFonts w:ascii="Times New Roman" w:hAnsi="Times New Roman"/>
                <w:sz w:val="20"/>
                <w:szCs w:val="20"/>
              </w:rPr>
            </w:pP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Уметь называть и показ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вать по карте крупные го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ные и равнинные террит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рии, основные месторожд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ния полезных ископаемых, районы распространения вулканизма и землетряс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20FB">
              <w:rPr>
                <w:rFonts w:ascii="Times New Roman" w:hAnsi="Times New Roman"/>
                <w:color w:val="000000"/>
                <w:sz w:val="20"/>
                <w:szCs w:val="20"/>
              </w:rPr>
              <w:t>ний.</w:t>
            </w:r>
          </w:p>
          <w:p w:rsidR="00945966" w:rsidRPr="005C20FB" w:rsidRDefault="00945966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45966" w:rsidRPr="009C41E3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тектонической и физической ка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там России полезные ископаемые Восточно-Европейской, Западно-Сибирской равнин, Средн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сибирского плоскогорья, Уральских, Кавказских гор, Алтая,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Сихоте-Алиня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Верхоянского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хребта и др.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размещ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полезных ископаемых от строения земной 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ры.</w:t>
            </w:r>
          </w:p>
          <w:p w:rsidR="00945966" w:rsidRPr="009C41E3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полезные ископаемые региона прожив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наличие и особенности разм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щения,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хозяйственного использования</w:t>
            </w:r>
          </w:p>
        </w:tc>
        <w:tc>
          <w:tcPr>
            <w:tcW w:w="709" w:type="dxa"/>
          </w:tcPr>
          <w:p w:rsidR="00945966" w:rsidRPr="00373C7A" w:rsidRDefault="00945966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45966" w:rsidRPr="00373C7A" w:rsidTr="0078513E">
        <w:tc>
          <w:tcPr>
            <w:tcW w:w="530" w:type="dxa"/>
          </w:tcPr>
          <w:p w:rsidR="00945966" w:rsidRPr="001137AD" w:rsidRDefault="005C20FB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12" w:type="dxa"/>
          </w:tcPr>
          <w:p w:rsidR="00945966" w:rsidRDefault="00945966" w:rsidP="003D7F7D">
            <w:pPr>
              <w:spacing w:line="276" w:lineRule="auto"/>
            </w:pPr>
          </w:p>
        </w:tc>
        <w:tc>
          <w:tcPr>
            <w:tcW w:w="709" w:type="dxa"/>
          </w:tcPr>
          <w:p w:rsidR="00945966" w:rsidRDefault="00945966" w:rsidP="000B4533"/>
          <w:p w:rsidR="00945966" w:rsidRDefault="00945966" w:rsidP="000B4533"/>
          <w:p w:rsidR="00945966" w:rsidRDefault="00945966" w:rsidP="000B4533"/>
          <w:p w:rsidR="00945966" w:rsidRDefault="00945966" w:rsidP="000B4533"/>
        </w:tc>
        <w:tc>
          <w:tcPr>
            <w:tcW w:w="1134" w:type="dxa"/>
            <w:vMerge/>
          </w:tcPr>
          <w:p w:rsidR="00945966" w:rsidRPr="00A90110" w:rsidRDefault="00945966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45966" w:rsidRPr="005C20FB" w:rsidRDefault="00945966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Зависимость рельефа от внешних геологических процессов</w:t>
            </w:r>
          </w:p>
        </w:tc>
        <w:tc>
          <w:tcPr>
            <w:tcW w:w="2835" w:type="dxa"/>
          </w:tcPr>
          <w:p w:rsidR="00945966" w:rsidRPr="006648CF" w:rsidRDefault="00945966" w:rsidP="00242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Развитие фо</w:t>
            </w:r>
            <w:r w:rsidRPr="006648CF">
              <w:rPr>
                <w:rFonts w:ascii="Times New Roman" w:hAnsi="Times New Roman"/>
                <w:color w:val="000000"/>
              </w:rPr>
              <w:t>рм рельефа под влиянием внутренних и внешних процессов.</w:t>
            </w:r>
          </w:p>
          <w:p w:rsidR="00945966" w:rsidRPr="00B92F80" w:rsidRDefault="00945966" w:rsidP="00242A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Современные рельефоо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разу</w:t>
            </w:r>
            <w:r w:rsidRPr="00697FA1">
              <w:rPr>
                <w:rFonts w:ascii="Times New Roman" w:hAnsi="Times New Roman"/>
                <w:color w:val="000000"/>
              </w:rPr>
              <w:t xml:space="preserve">ющие природные и </w:t>
            </w:r>
            <w:r w:rsidRPr="00697FA1">
              <w:rPr>
                <w:rFonts w:ascii="Times New Roman" w:hAnsi="Times New Roman"/>
                <w:color w:val="000000"/>
              </w:rPr>
              <w:lastRenderedPageBreak/>
              <w:t xml:space="preserve">техногенные процессы. </w:t>
            </w:r>
          </w:p>
        </w:tc>
        <w:tc>
          <w:tcPr>
            <w:tcW w:w="2693" w:type="dxa"/>
          </w:tcPr>
          <w:p w:rsidR="00945966" w:rsidRPr="006646F3" w:rsidRDefault="00945966" w:rsidP="000B4533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Приводить примеры изменения рельефа под действием вну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ренних и внешних факторов; влияния рельефа на жизнь, быт населения и его хозяйственную деятельность.</w:t>
            </w:r>
          </w:p>
        </w:tc>
        <w:tc>
          <w:tcPr>
            <w:tcW w:w="4252" w:type="dxa"/>
          </w:tcPr>
          <w:p w:rsidR="00945966" w:rsidRPr="009C41E3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формы рельефа, образованные внешними факторами и процессами, на основе об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ъ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яснений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доказывающие, что совр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менный рельеф любой территории — результат взаимодействия внутренних и внешних процессов,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 и на примере региона проживания.</w:t>
            </w:r>
          </w:p>
          <w:p w:rsidR="00945966" w:rsidRPr="009C41E3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«Стихийные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родные явления, связанные с литосферой», испол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зуя дополнительные источники информации</w:t>
            </w:r>
          </w:p>
        </w:tc>
        <w:tc>
          <w:tcPr>
            <w:tcW w:w="709" w:type="dxa"/>
          </w:tcPr>
          <w:p w:rsidR="00945966" w:rsidRPr="00373C7A" w:rsidRDefault="00945966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45966" w:rsidRPr="00373C7A" w:rsidTr="00300104">
        <w:trPr>
          <w:trHeight w:val="3145"/>
        </w:trPr>
        <w:tc>
          <w:tcPr>
            <w:tcW w:w="530" w:type="dxa"/>
          </w:tcPr>
          <w:p w:rsidR="00945966" w:rsidRPr="001137AD" w:rsidRDefault="005C20FB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22</w:t>
            </w:r>
          </w:p>
        </w:tc>
        <w:tc>
          <w:tcPr>
            <w:tcW w:w="712" w:type="dxa"/>
          </w:tcPr>
          <w:p w:rsidR="00945966" w:rsidRDefault="00945966" w:rsidP="003D7F7D">
            <w:pPr>
              <w:spacing w:line="360" w:lineRule="auto"/>
            </w:pPr>
          </w:p>
        </w:tc>
        <w:tc>
          <w:tcPr>
            <w:tcW w:w="709" w:type="dxa"/>
          </w:tcPr>
          <w:p w:rsidR="00945966" w:rsidRDefault="00945966" w:rsidP="000B4533"/>
          <w:p w:rsidR="00945966" w:rsidRDefault="00945966" w:rsidP="000B4533"/>
        </w:tc>
        <w:tc>
          <w:tcPr>
            <w:tcW w:w="1134" w:type="dxa"/>
            <w:vMerge/>
          </w:tcPr>
          <w:p w:rsidR="00945966" w:rsidRPr="00A90110" w:rsidRDefault="00945966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513E" w:rsidRDefault="00945966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Литосфера. Рельеф. Ч</w:t>
            </w:r>
            <w:r w:rsidRPr="005C20FB">
              <w:rPr>
                <w:rFonts w:ascii="Times New Roman" w:hAnsi="Times New Roman"/>
              </w:rPr>
              <w:t>е</w:t>
            </w:r>
            <w:r w:rsidRPr="005C20FB">
              <w:rPr>
                <w:rFonts w:ascii="Times New Roman" w:hAnsi="Times New Roman"/>
              </w:rPr>
              <w:t>ловек</w:t>
            </w:r>
            <w:r w:rsidR="0078513E">
              <w:rPr>
                <w:rFonts w:ascii="Times New Roman" w:hAnsi="Times New Roman"/>
              </w:rPr>
              <w:t xml:space="preserve"> </w:t>
            </w:r>
          </w:p>
          <w:p w:rsidR="00945966" w:rsidRPr="005C20FB" w:rsidRDefault="0078513E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№7(О.№5)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513E">
              <w:rPr>
                <w:rFonts w:ascii="Times New Roman" w:hAnsi="Times New Roman"/>
                <w:b/>
              </w:rPr>
              <w:t>Определять</w:t>
            </w:r>
            <w:r w:rsidRPr="0078513E">
              <w:rPr>
                <w:rFonts w:ascii="Times New Roman" w:hAnsi="Times New Roman"/>
              </w:rPr>
              <w:t xml:space="preserve"> особенности рельефа региона проживания, </w:t>
            </w:r>
            <w:r w:rsidRPr="0078513E">
              <w:rPr>
                <w:rFonts w:ascii="Times New Roman" w:hAnsi="Times New Roman"/>
                <w:b/>
              </w:rPr>
              <w:t>выявлять</w:t>
            </w:r>
            <w:r w:rsidRPr="0078513E">
              <w:rPr>
                <w:rFonts w:ascii="Times New Roman" w:hAnsi="Times New Roman"/>
              </w:rPr>
              <w:t xml:space="preserve"> техногенные формы рельефа.</w:t>
            </w:r>
          </w:p>
        </w:tc>
        <w:tc>
          <w:tcPr>
            <w:tcW w:w="2835" w:type="dxa"/>
          </w:tcPr>
          <w:p w:rsidR="00945966" w:rsidRPr="00697FA1" w:rsidRDefault="00945966" w:rsidP="00242AD1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Опасные природные явл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ния в литосфере.</w:t>
            </w:r>
          </w:p>
          <w:p w:rsidR="00945966" w:rsidRPr="00242AD1" w:rsidRDefault="00945966" w:rsidP="00242AD1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Влияние литосферы на жизнь и хозяйственную деятельность людей. Изм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>нение рельефа человеком</w:t>
            </w:r>
          </w:p>
        </w:tc>
        <w:tc>
          <w:tcPr>
            <w:tcW w:w="2693" w:type="dxa"/>
          </w:tcPr>
          <w:p w:rsidR="00945966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жизни: для самосто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геологич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истории России; для аде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ватного поведения в экстр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мальных ситуациях, связанных с грозными явлениями прир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ды, обусловленных действием внутренних и гравитационных сил; для оценки рельефа при решении простейших задач землеустройства</w:t>
            </w:r>
          </w:p>
          <w:p w:rsidR="00945966" w:rsidRPr="005D2B48" w:rsidRDefault="00945966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45966" w:rsidRPr="009C41E3" w:rsidRDefault="00945966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презентаций школьников 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бенности стихийных природных явлений, связа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ных с литосферой,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правила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бе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опасного поведения в случае возникновения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родных катастроф.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условия возникновения обвалов, осыпей, селей, оползней;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разрабатывать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при нахождении в горах.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преимущества и недостатки условий жизни челов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ка на равнинах и в горах;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 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учитывая различные точки зрения.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рельефа региона проживания,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техногенные формы рельефа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45966" w:rsidRPr="00373C7A" w:rsidRDefault="00945966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45966" w:rsidRPr="00373C7A" w:rsidTr="0078513E">
        <w:tc>
          <w:tcPr>
            <w:tcW w:w="530" w:type="dxa"/>
            <w:tcBorders>
              <w:bottom w:val="single" w:sz="24" w:space="0" w:color="0070C0"/>
            </w:tcBorders>
          </w:tcPr>
          <w:p w:rsidR="00945966" w:rsidRPr="001137AD" w:rsidRDefault="005C20FB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12" w:type="dxa"/>
            <w:tcBorders>
              <w:bottom w:val="single" w:sz="24" w:space="0" w:color="0070C0"/>
            </w:tcBorders>
          </w:tcPr>
          <w:p w:rsidR="00945966" w:rsidRDefault="00945966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945966" w:rsidRDefault="00945966" w:rsidP="000B4533"/>
          <w:p w:rsidR="00945966" w:rsidRDefault="00945966" w:rsidP="000B4533"/>
          <w:p w:rsidR="00945966" w:rsidRDefault="00945966" w:rsidP="000B4533"/>
          <w:p w:rsidR="00945966" w:rsidRDefault="00945966" w:rsidP="000B4533"/>
        </w:tc>
        <w:tc>
          <w:tcPr>
            <w:tcW w:w="1134" w:type="dxa"/>
            <w:vMerge/>
            <w:tcBorders>
              <w:bottom w:val="single" w:sz="24" w:space="0" w:color="0070C0"/>
            </w:tcBorders>
          </w:tcPr>
          <w:p w:rsidR="00945966" w:rsidRPr="00A90110" w:rsidRDefault="00945966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24" w:space="0" w:color="0070C0"/>
            </w:tcBorders>
          </w:tcPr>
          <w:p w:rsidR="00945966" w:rsidRDefault="00945966" w:rsidP="000B453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Обобщающее повтор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ние раздела </w:t>
            </w:r>
          </w:p>
          <w:p w:rsidR="00945966" w:rsidRDefault="00945966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«Рельеф, геологическое строение и минерал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ь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ные ресурсы»</w:t>
            </w:r>
          </w:p>
          <w:p w:rsidR="00945966" w:rsidRPr="00A90110" w:rsidRDefault="00945966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945966" w:rsidRPr="00875B46" w:rsidRDefault="00945966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24" w:space="0" w:color="0070C0"/>
            </w:tcBorders>
          </w:tcPr>
          <w:p w:rsidR="00945966" w:rsidRPr="001E2D17" w:rsidRDefault="00945966" w:rsidP="000B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итоговых зад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ний и ответы на вопросы по изученной теме.</w:t>
            </w:r>
          </w:p>
        </w:tc>
        <w:tc>
          <w:tcPr>
            <w:tcW w:w="4252" w:type="dxa"/>
            <w:tcBorders>
              <w:bottom w:val="single" w:sz="24" w:space="0" w:color="0070C0"/>
            </w:tcBorders>
          </w:tcPr>
          <w:p w:rsidR="00945966" w:rsidRPr="009C41E3" w:rsidRDefault="00945966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945966" w:rsidRPr="009C41E3" w:rsidRDefault="00945966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для подготовки к экзаменам»</w:t>
            </w: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945966" w:rsidRPr="00373C7A" w:rsidRDefault="00945966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5C20FB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vAlign w:val="center"/>
          </w:tcPr>
          <w:p w:rsidR="0078513E" w:rsidRDefault="0078513E" w:rsidP="005C20FB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78513E" w:rsidRDefault="0078513E" w:rsidP="005C20FB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78513E" w:rsidRDefault="0078513E" w:rsidP="005C20FB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300104" w:rsidRDefault="00300104" w:rsidP="005C20FB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195235" w:rsidRPr="00A90110" w:rsidRDefault="00195235" w:rsidP="005C20FB">
            <w:pPr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Климат и агр</w:t>
            </w:r>
            <w:r w:rsidRPr="00A90110">
              <w:rPr>
                <w:rFonts w:ascii="Times New Roman" w:hAnsi="Times New Roman"/>
                <w:b/>
                <w:color w:val="7030A0"/>
              </w:rPr>
              <w:t>о</w:t>
            </w:r>
            <w:r w:rsidRPr="00A90110">
              <w:rPr>
                <w:rFonts w:ascii="Times New Roman" w:hAnsi="Times New Roman"/>
                <w:b/>
                <w:color w:val="7030A0"/>
              </w:rPr>
              <w:t>клим</w:t>
            </w:r>
            <w:r w:rsidRPr="00A90110">
              <w:rPr>
                <w:rFonts w:ascii="Times New Roman" w:hAnsi="Times New Roman"/>
                <w:b/>
                <w:color w:val="7030A0"/>
              </w:rPr>
              <w:t>а</w:t>
            </w:r>
            <w:r w:rsidRPr="00A90110">
              <w:rPr>
                <w:rFonts w:ascii="Times New Roman" w:hAnsi="Times New Roman"/>
                <w:b/>
                <w:color w:val="7030A0"/>
              </w:rPr>
              <w:t xml:space="preserve">тические ресурсы </w:t>
            </w: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195235" w:rsidRPr="005C20FB" w:rsidRDefault="00195235" w:rsidP="000B4533">
            <w:pPr>
              <w:rPr>
                <w:rFonts w:ascii="Times New Roman" w:hAnsi="Times New Roman"/>
              </w:rPr>
            </w:pPr>
            <w:r w:rsidRPr="005C20FB">
              <w:rPr>
                <w:rFonts w:ascii="Times New Roman" w:hAnsi="Times New Roman"/>
              </w:rPr>
              <w:t>Условия формирования климата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697FA1" w:rsidRDefault="00195235" w:rsidP="00242AD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B90D94">
              <w:rPr>
                <w:rFonts w:ascii="Times New Roman" w:hAnsi="Times New Roman"/>
                <w:color w:val="000000"/>
              </w:rPr>
              <w:t>акторы формирования клима</w:t>
            </w:r>
            <w:r>
              <w:rPr>
                <w:rFonts w:ascii="Times New Roman" w:hAnsi="Times New Roman"/>
                <w:color w:val="000000"/>
              </w:rPr>
              <w:t>та на территории ст</w:t>
            </w:r>
            <w:r w:rsidRPr="00B90D94">
              <w:rPr>
                <w:rFonts w:ascii="Times New Roman" w:hAnsi="Times New Roman"/>
                <w:color w:val="000000"/>
              </w:rPr>
              <w:t>ра</w:t>
            </w:r>
            <w:r>
              <w:rPr>
                <w:rFonts w:ascii="Times New Roman" w:hAnsi="Times New Roman"/>
                <w:color w:val="000000"/>
              </w:rPr>
              <w:t>ны. Понятие «солне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ная ра</w:t>
            </w:r>
            <w:r w:rsidRPr="00B90D94">
              <w:rPr>
                <w:rFonts w:ascii="Times New Roman" w:hAnsi="Times New Roman"/>
                <w:color w:val="000000"/>
              </w:rPr>
              <w:t>диация». Радиацио</w:t>
            </w:r>
            <w:r w:rsidRPr="00B90D94">
              <w:rPr>
                <w:rFonts w:ascii="Times New Roman" w:hAnsi="Times New Roman"/>
                <w:color w:val="000000"/>
              </w:rPr>
              <w:t>н</w:t>
            </w:r>
            <w:r w:rsidRPr="00B90D94">
              <w:rPr>
                <w:rFonts w:ascii="Times New Roman" w:hAnsi="Times New Roman"/>
                <w:color w:val="000000"/>
              </w:rPr>
              <w:t xml:space="preserve">ный 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B90D94">
              <w:rPr>
                <w:rFonts w:ascii="Times New Roman" w:hAnsi="Times New Roman"/>
                <w:color w:val="000000"/>
              </w:rPr>
              <w:t>алан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B90D9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95235" w:rsidRDefault="00195235" w:rsidP="00242AD1"/>
        </w:tc>
        <w:tc>
          <w:tcPr>
            <w:tcW w:w="2693" w:type="dxa"/>
            <w:tcBorders>
              <w:top w:val="single" w:sz="24" w:space="0" w:color="0070C0"/>
            </w:tcBorders>
          </w:tcPr>
          <w:p w:rsidR="00195235" w:rsidRDefault="00195235" w:rsidP="004E3C74">
            <w:pPr>
              <w:jc w:val="both"/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Понимать и уметь объяснять главные особенности климата России.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уметь объя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нять зависимость климатич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ских условий территории от климатообразующих факторов; закономерности распределения температуры воздуха и атм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сферных осадков по террит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рии страны. Приводить прим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ры и объяснять влияние клим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та на жизнь, быт и хозяйстве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ную деятельность человека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понятий «солнечная радиация» и «радиационный баланс» на основе объяснений учителя;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илл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стративному материалу учебника основные виды солнечной радиации.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суммарной радиации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 о зависимости радиационных условий от географической широты.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климатические условия страны и их зависимость от географическ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го положения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00104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Движение воздушных масс</w:t>
            </w:r>
            <w:r w:rsidR="00300104">
              <w:rPr>
                <w:rFonts w:ascii="Times New Roman" w:hAnsi="Times New Roman"/>
              </w:rPr>
              <w:t xml:space="preserve">  </w:t>
            </w:r>
          </w:p>
          <w:p w:rsidR="00195235" w:rsidRPr="0078513E" w:rsidRDefault="00300104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№8 (О.№6)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00104">
              <w:rPr>
                <w:rFonts w:ascii="Times New Roman" w:hAnsi="Times New Roman"/>
                <w:b/>
              </w:rPr>
              <w:t>Прогноз</w:t>
            </w:r>
            <w:r w:rsidRPr="00300104">
              <w:rPr>
                <w:rFonts w:ascii="Times New Roman" w:hAnsi="Times New Roman"/>
                <w:b/>
              </w:rPr>
              <w:t>и</w:t>
            </w:r>
            <w:r w:rsidRPr="00300104">
              <w:rPr>
                <w:rFonts w:ascii="Times New Roman" w:hAnsi="Times New Roman"/>
                <w:b/>
              </w:rPr>
              <w:t>ровать</w:t>
            </w:r>
            <w:r w:rsidRPr="00300104">
              <w:rPr>
                <w:rFonts w:ascii="Times New Roman" w:hAnsi="Times New Roman"/>
              </w:rPr>
              <w:t xml:space="preserve"> по синоптич</w:t>
            </w:r>
            <w:r w:rsidRPr="00300104">
              <w:rPr>
                <w:rFonts w:ascii="Times New Roman" w:hAnsi="Times New Roman"/>
              </w:rPr>
              <w:t>е</w:t>
            </w:r>
            <w:r w:rsidRPr="00300104">
              <w:rPr>
                <w:rFonts w:ascii="Times New Roman" w:hAnsi="Times New Roman"/>
              </w:rPr>
              <w:t>ской карте погоду на ближайшие сутки в ра</w:t>
            </w:r>
            <w:r w:rsidRPr="00300104">
              <w:rPr>
                <w:rFonts w:ascii="Times New Roman" w:hAnsi="Times New Roman"/>
              </w:rPr>
              <w:t>з</w:t>
            </w:r>
            <w:r w:rsidRPr="00300104">
              <w:rPr>
                <w:rFonts w:ascii="Times New Roman" w:hAnsi="Times New Roman"/>
              </w:rPr>
              <w:t>личных пунктах</w:t>
            </w:r>
          </w:p>
        </w:tc>
        <w:tc>
          <w:tcPr>
            <w:tcW w:w="2835" w:type="dxa"/>
          </w:tcPr>
          <w:p w:rsidR="00195235" w:rsidRPr="00B90D94" w:rsidRDefault="00195235" w:rsidP="00242AD1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Типы воздушных касс; циркуляция атмосфе</w:t>
            </w:r>
            <w:r>
              <w:rPr>
                <w:rFonts w:ascii="Times New Roman" w:hAnsi="Times New Roman"/>
                <w:color w:val="000000"/>
              </w:rPr>
              <w:t>ры. Понятия «атмосферный фро</w:t>
            </w:r>
            <w:r w:rsidRPr="00B90D94">
              <w:rPr>
                <w:rFonts w:ascii="Times New Roman" w:hAnsi="Times New Roman"/>
                <w:color w:val="000000"/>
              </w:rPr>
              <w:t>нт», «циклон», «ант</w:t>
            </w:r>
            <w:r w:rsidRPr="00B90D94">
              <w:rPr>
                <w:rFonts w:ascii="Times New Roman" w:hAnsi="Times New Roman"/>
                <w:color w:val="000000"/>
              </w:rPr>
              <w:t>и</w:t>
            </w:r>
            <w:r w:rsidRPr="00B90D94">
              <w:rPr>
                <w:rFonts w:ascii="Times New Roman" w:hAnsi="Times New Roman"/>
                <w:color w:val="000000"/>
              </w:rPr>
              <w:t>циклон». Изучени</w:t>
            </w:r>
            <w:r>
              <w:rPr>
                <w:rFonts w:ascii="Times New Roman" w:hAnsi="Times New Roman"/>
                <w:color w:val="000000"/>
              </w:rPr>
              <w:t>е клим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тически</w:t>
            </w:r>
            <w:r w:rsidRPr="00B90D94">
              <w:rPr>
                <w:rFonts w:ascii="Times New Roman" w:hAnsi="Times New Roman"/>
                <w:color w:val="000000"/>
              </w:rPr>
              <w:t>х явле</w:t>
            </w:r>
            <w:r>
              <w:rPr>
                <w:rFonts w:ascii="Times New Roman" w:hAnsi="Times New Roman"/>
                <w:color w:val="000000"/>
              </w:rPr>
              <w:t>ний с пом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щью а</w:t>
            </w:r>
            <w:r w:rsidRPr="00B90D94">
              <w:rPr>
                <w:rFonts w:ascii="Times New Roman" w:hAnsi="Times New Roman"/>
                <w:color w:val="000000"/>
              </w:rPr>
              <w:t>э</w:t>
            </w:r>
            <w:r>
              <w:rPr>
                <w:rFonts w:ascii="Times New Roman" w:hAnsi="Times New Roman"/>
                <w:color w:val="000000"/>
              </w:rPr>
              <w:t>рокосмических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тодов. Си</w:t>
            </w:r>
            <w:r w:rsidRPr="00B90D94">
              <w:rPr>
                <w:rFonts w:ascii="Times New Roman" w:hAnsi="Times New Roman"/>
                <w:color w:val="000000"/>
              </w:rPr>
              <w:t>ноптическая ка</w:t>
            </w:r>
            <w:r w:rsidRPr="00B90D94">
              <w:rPr>
                <w:rFonts w:ascii="Times New Roman" w:hAnsi="Times New Roman"/>
                <w:color w:val="000000"/>
              </w:rPr>
              <w:t>р</w:t>
            </w:r>
            <w:r w:rsidRPr="00B90D94">
              <w:rPr>
                <w:rFonts w:ascii="Times New Roman" w:hAnsi="Times New Roman"/>
                <w:color w:val="000000"/>
              </w:rPr>
              <w:t>та, прогнозы погоды, их значение.</w:t>
            </w:r>
          </w:p>
          <w:p w:rsidR="00195235" w:rsidRDefault="00195235" w:rsidP="00242AD1"/>
        </w:tc>
        <w:tc>
          <w:tcPr>
            <w:tcW w:w="2693" w:type="dxa"/>
          </w:tcPr>
          <w:p w:rsidR="00195235" w:rsidRPr="0009411A" w:rsidRDefault="00195235" w:rsidP="004E3C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понятий: «со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нечная радиация», «атмосфе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ный фронт», «циклон», «ант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циклон», «испаряемость», «к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эффициент увлажнения»;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пользовать понятия для реш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учебных задач.</w:t>
            </w:r>
          </w:p>
          <w:p w:rsidR="00195235" w:rsidRDefault="00195235" w:rsidP="005D2B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4E3C74"/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«атм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сферный фронт» на основании объяснения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тёплого и холодного атмосферных фронтов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понятий «циклон» и «антициклон» на основании объяснения учителя или других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циклоны и антициклоны по особенн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стям вертикального и горизонтального движения воздуха, по типам погоды;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сравнител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ную таблицу.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Прогнозировать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синоптической карте погоду на ближайшие сутки в различных пунктах (изменение температуры воздуха, возможность выпадения 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мосферных осадков и др.)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Закономерности ра</w:t>
            </w:r>
            <w:r w:rsidRPr="0078513E">
              <w:rPr>
                <w:rFonts w:ascii="Times New Roman" w:hAnsi="Times New Roman"/>
              </w:rPr>
              <w:t>с</w:t>
            </w:r>
            <w:r w:rsidRPr="0078513E">
              <w:rPr>
                <w:rFonts w:ascii="Times New Roman" w:hAnsi="Times New Roman"/>
              </w:rPr>
              <w:t>пределения тепла и вл</w:t>
            </w:r>
            <w:r w:rsidRPr="0078513E">
              <w:rPr>
                <w:rFonts w:ascii="Times New Roman" w:hAnsi="Times New Roman"/>
              </w:rPr>
              <w:t>а</w:t>
            </w:r>
            <w:r w:rsidRPr="0078513E">
              <w:rPr>
                <w:rFonts w:ascii="Times New Roman" w:hAnsi="Times New Roman"/>
              </w:rPr>
              <w:t>ги</w:t>
            </w:r>
            <w:r w:rsidR="00300104">
              <w:rPr>
                <w:rFonts w:ascii="Times New Roman" w:hAnsi="Times New Roman"/>
              </w:rPr>
              <w:t xml:space="preserve"> </w:t>
            </w:r>
          </w:p>
          <w:p w:rsidR="00300104" w:rsidRDefault="00300104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№9 (И.№3)</w:t>
            </w:r>
          </w:p>
          <w:p w:rsidR="00300104" w:rsidRPr="0078513E" w:rsidRDefault="00300104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Выявлять закономерн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распределении климатических показ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телей и объяснять их</w:t>
            </w:r>
          </w:p>
        </w:tc>
        <w:tc>
          <w:tcPr>
            <w:tcW w:w="2835" w:type="dxa"/>
          </w:tcPr>
          <w:p w:rsidR="00195235" w:rsidRDefault="00195235" w:rsidP="00242AD1">
            <w:r>
              <w:rPr>
                <w:rFonts w:ascii="Times New Roman" w:hAnsi="Times New Roman"/>
                <w:color w:val="000000"/>
              </w:rPr>
              <w:t>З</w:t>
            </w:r>
            <w:r w:rsidRPr="00B90D94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B90D94">
              <w:rPr>
                <w:rFonts w:ascii="Times New Roman" w:hAnsi="Times New Roman"/>
                <w:color w:val="000000"/>
              </w:rPr>
              <w:t>ономерности распред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ления тепла и влаги на те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ри</w:t>
            </w:r>
            <w:r w:rsidRPr="00B90D94">
              <w:rPr>
                <w:rFonts w:ascii="Times New Roman" w:hAnsi="Times New Roman"/>
                <w:color w:val="000000"/>
              </w:rPr>
              <w:t>тории России. Коэфф</w:t>
            </w:r>
            <w:r w:rsidRPr="00B90D94">
              <w:rPr>
                <w:rFonts w:ascii="Times New Roman" w:hAnsi="Times New Roman"/>
                <w:color w:val="000000"/>
              </w:rPr>
              <w:t>и</w:t>
            </w:r>
            <w:r w:rsidRPr="00B90D94">
              <w:rPr>
                <w:rFonts w:ascii="Times New Roman" w:hAnsi="Times New Roman"/>
                <w:color w:val="000000"/>
              </w:rPr>
              <w:t xml:space="preserve">циент увлажнения. </w:t>
            </w:r>
          </w:p>
          <w:p w:rsidR="00195235" w:rsidRDefault="00195235" w:rsidP="00242AD1">
            <w:pPr>
              <w:jc w:val="both"/>
            </w:pPr>
          </w:p>
        </w:tc>
        <w:tc>
          <w:tcPr>
            <w:tcW w:w="2693" w:type="dxa"/>
          </w:tcPr>
          <w:p w:rsidR="00195235" w:rsidRPr="004E3C74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значение терм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нов: «амплитуда температур», «засуха», «суховей», «заморо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ки», «ураган», «туман».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делять по синоптическим ка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там погодные условия данного пункта. Приводить примеры опасных природных явлений, связанных с атмосферой; мер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приятий по охране атмосферн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воздуха.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ределять по кл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матическим картам величины солнечной радиации, средние и абсолютные температуры во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духа, годовое количество оса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ков, испаряемость; коэффиц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ент увлажнения для различных пунктов. </w:t>
            </w: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карты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средние температуры января и июля, годовое количество осадков для различных территорий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закономерности в распределении климатических показателей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коэффициент увлажнения у различных пунктов на основе объяснения учителя.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материалам учебника и атласа терр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тории с климатическими рекордами и объяснять данные особенности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27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00104" w:rsidRPr="00300104" w:rsidRDefault="00195235" w:rsidP="000B4533">
            <w:pPr>
              <w:rPr>
                <w:rFonts w:ascii="Times New Roman" w:hAnsi="Times New Roman"/>
                <w:b/>
              </w:rPr>
            </w:pPr>
            <w:r w:rsidRPr="00300104">
              <w:rPr>
                <w:rFonts w:ascii="Times New Roman" w:hAnsi="Times New Roman"/>
              </w:rPr>
              <w:t>Климатические пояса и типы климатов</w:t>
            </w:r>
            <w:r w:rsidR="00300104" w:rsidRPr="00300104">
              <w:rPr>
                <w:rFonts w:ascii="Times New Roman" w:hAnsi="Times New Roman"/>
                <w:b/>
              </w:rPr>
              <w:t xml:space="preserve">  </w:t>
            </w:r>
          </w:p>
          <w:p w:rsidR="00300104" w:rsidRPr="00300104" w:rsidRDefault="00300104" w:rsidP="000B4533">
            <w:pPr>
              <w:rPr>
                <w:rFonts w:ascii="Times New Roman" w:hAnsi="Times New Roman"/>
              </w:rPr>
            </w:pPr>
            <w:r w:rsidRPr="00300104">
              <w:rPr>
                <w:rFonts w:ascii="Times New Roman" w:hAnsi="Times New Roman"/>
              </w:rPr>
              <w:t xml:space="preserve">Практическая работа №10 (О.№7) </w:t>
            </w:r>
          </w:p>
          <w:p w:rsidR="00195235" w:rsidRPr="0078513E" w:rsidRDefault="00300104" w:rsidP="000B4533">
            <w:pPr>
              <w:rPr>
                <w:rFonts w:ascii="Times New Roman" w:hAnsi="Times New Roman"/>
              </w:rPr>
            </w:pPr>
            <w:r w:rsidRPr="00300104">
              <w:rPr>
                <w:rFonts w:ascii="Times New Roman" w:hAnsi="Times New Roman"/>
              </w:rPr>
              <w:t>Определять тип климата по климатическим ди</w:t>
            </w:r>
            <w:r w:rsidRPr="00300104">
              <w:rPr>
                <w:rFonts w:ascii="Times New Roman" w:hAnsi="Times New Roman"/>
              </w:rPr>
              <w:t>а</w:t>
            </w:r>
            <w:r w:rsidRPr="00300104">
              <w:rPr>
                <w:rFonts w:ascii="Times New Roman" w:hAnsi="Times New Roman"/>
              </w:rPr>
              <w:t>граммам</w:t>
            </w:r>
          </w:p>
        </w:tc>
        <w:tc>
          <w:tcPr>
            <w:tcW w:w="2835" w:type="dxa"/>
          </w:tcPr>
          <w:p w:rsidR="00195235" w:rsidRDefault="00195235" w:rsidP="00242AD1">
            <w:r w:rsidRPr="00B90D94">
              <w:rPr>
                <w:rFonts w:ascii="Times New Roman" w:hAnsi="Times New Roman"/>
                <w:color w:val="000000"/>
              </w:rPr>
              <w:t>Клима</w:t>
            </w:r>
            <w:r>
              <w:rPr>
                <w:rFonts w:ascii="Times New Roman" w:hAnsi="Times New Roman"/>
                <w:color w:val="000000"/>
              </w:rPr>
              <w:t>тические пояса и ти</w:t>
            </w:r>
            <w:r w:rsidRPr="00B90D94">
              <w:rPr>
                <w:rFonts w:ascii="Times New Roman" w:hAnsi="Times New Roman"/>
                <w:color w:val="000000"/>
              </w:rPr>
              <w:t>пы климатов, их хара</w:t>
            </w:r>
            <w:r w:rsidRPr="00B90D94">
              <w:rPr>
                <w:rFonts w:ascii="Times New Roman" w:hAnsi="Times New Roman"/>
                <w:color w:val="000000"/>
              </w:rPr>
              <w:t>к</w:t>
            </w:r>
            <w:r w:rsidRPr="00B90D94">
              <w:rPr>
                <w:rFonts w:ascii="Times New Roman" w:hAnsi="Times New Roman"/>
                <w:color w:val="000000"/>
              </w:rPr>
              <w:t>те</w:t>
            </w:r>
            <w:r>
              <w:rPr>
                <w:rFonts w:ascii="Times New Roman" w:hAnsi="Times New Roman"/>
                <w:color w:val="000000"/>
              </w:rPr>
              <w:t>рист</w:t>
            </w:r>
            <w:r w:rsidRPr="00B90D94">
              <w:rPr>
                <w:rFonts w:ascii="Times New Roman" w:hAnsi="Times New Roman"/>
                <w:color w:val="000000"/>
              </w:rPr>
              <w:t xml:space="preserve">ика. </w:t>
            </w:r>
          </w:p>
          <w:p w:rsidR="00195235" w:rsidRDefault="00195235" w:rsidP="00242AD1"/>
        </w:tc>
        <w:tc>
          <w:tcPr>
            <w:tcW w:w="2693" w:type="dxa"/>
          </w:tcPr>
          <w:p w:rsidR="00195235" w:rsidRPr="004E3C74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краткую географ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ческую характеристику клим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тических поясов и типов кл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мата с помощью различных источников информации. Уметь читать климатические диаграммы; определять по климатическим диаграммам климатический пояс и тип кл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мата. Знать и уметь показывать по карте климатические пояса и районы распространения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личных типы климатов на те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ритории страны.</w:t>
            </w: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условия арктического и субарктического климатического поясов на осн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вании рассказа учителя;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и объяснять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черты их сходства и различий.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районы распространения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новных типов климата умеренного пояса;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особенности,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нарастании степени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континентальности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климата при движении с запада на восток.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тип климата по климатическим ди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граммам.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климатическим картам кл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матические условия и тип климата региона прож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«Опасные и небл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гоприятные климатические явления» по плану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Климат и человек</w:t>
            </w:r>
          </w:p>
          <w:p w:rsidR="00300104" w:rsidRDefault="00300104" w:rsidP="000B4533">
            <w:pPr>
              <w:rPr>
                <w:rFonts w:ascii="Times New Roman" w:hAnsi="Times New Roman"/>
              </w:rPr>
            </w:pPr>
          </w:p>
          <w:p w:rsidR="00300104" w:rsidRPr="0078513E" w:rsidRDefault="00300104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№11 (И.№4) Характер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зовать по климатич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ским картам климатич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ские условия и тип кл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мата региона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835" w:type="dxa"/>
          </w:tcPr>
          <w:p w:rsidR="00195235" w:rsidRDefault="00195235" w:rsidP="00790053">
            <w:r w:rsidRPr="00B90D94">
              <w:rPr>
                <w:rFonts w:ascii="Times New Roman" w:hAnsi="Times New Roman"/>
                <w:color w:val="000000"/>
              </w:rPr>
              <w:t>Агроклиматические ресу</w:t>
            </w:r>
            <w:r w:rsidRPr="00B90D94">
              <w:rPr>
                <w:rFonts w:ascii="Times New Roman" w:hAnsi="Times New Roman"/>
                <w:color w:val="000000"/>
              </w:rPr>
              <w:t>р</w:t>
            </w:r>
            <w:r w:rsidRPr="00B90D94">
              <w:rPr>
                <w:rFonts w:ascii="Times New Roman" w:hAnsi="Times New Roman"/>
                <w:color w:val="000000"/>
              </w:rPr>
              <w:t>сы страны.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Изменение климата под влиянием естественных антропоге</w:t>
            </w:r>
            <w:r w:rsidRPr="00697FA1">
              <w:rPr>
                <w:rFonts w:ascii="Times New Roman" w:hAnsi="Times New Roman"/>
                <w:color w:val="000000"/>
              </w:rPr>
              <w:t>н</w:t>
            </w:r>
            <w:r w:rsidRPr="00697FA1">
              <w:rPr>
                <w:rFonts w:ascii="Times New Roman" w:hAnsi="Times New Roman"/>
                <w:color w:val="000000"/>
              </w:rPr>
              <w:t>ных фактор</w:t>
            </w:r>
            <w:r>
              <w:rPr>
                <w:rFonts w:ascii="Times New Roman" w:hAnsi="Times New Roman"/>
                <w:color w:val="000000"/>
              </w:rPr>
              <w:t>ов. Меры охр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ны атмосферного во</w:t>
            </w:r>
            <w:r w:rsidRPr="00697FA1">
              <w:rPr>
                <w:rFonts w:ascii="Times New Roman" w:hAnsi="Times New Roman"/>
                <w:color w:val="000000"/>
              </w:rPr>
              <w:t>здуха от загрязн</w:t>
            </w:r>
            <w:r>
              <w:rPr>
                <w:rFonts w:ascii="Times New Roman" w:hAnsi="Times New Roman"/>
                <w:color w:val="000000"/>
              </w:rPr>
              <w:t>ения. Влияние климата на хозяй</w:t>
            </w:r>
            <w:r w:rsidRPr="00697FA1">
              <w:rPr>
                <w:rFonts w:ascii="Times New Roman" w:hAnsi="Times New Roman"/>
                <w:color w:val="000000"/>
              </w:rPr>
              <w:t>ственную деятельность здоровье л</w:t>
            </w:r>
            <w:r w:rsidRPr="00697FA1">
              <w:rPr>
                <w:rFonts w:ascii="Times New Roman" w:hAnsi="Times New Roman"/>
                <w:color w:val="000000"/>
              </w:rPr>
              <w:t>ю</w:t>
            </w:r>
            <w:r w:rsidRPr="00697FA1">
              <w:rPr>
                <w:rFonts w:ascii="Times New Roman" w:hAnsi="Times New Roman"/>
                <w:color w:val="000000"/>
              </w:rPr>
              <w:t>дей. Способы адаптации человека к</w:t>
            </w:r>
            <w:r>
              <w:rPr>
                <w:rFonts w:ascii="Times New Roman" w:hAnsi="Times New Roman"/>
                <w:color w:val="000000"/>
              </w:rPr>
              <w:t xml:space="preserve"> разнообра</w:t>
            </w:r>
            <w:r w:rsidRPr="00697FA1">
              <w:rPr>
                <w:rFonts w:ascii="Times New Roman" w:hAnsi="Times New Roman"/>
                <w:color w:val="000000"/>
              </w:rPr>
              <w:t>зным климатическим условиям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 xml:space="preserve">(особенности быта, </w:t>
            </w:r>
            <w:r w:rsidRPr="00884618">
              <w:rPr>
                <w:rFonts w:ascii="Times New Roman" w:hAnsi="Times New Roman"/>
                <w:bCs/>
                <w:color w:val="000000"/>
              </w:rPr>
              <w:t>жилищ,</w:t>
            </w:r>
            <w:r w:rsidRPr="00697FA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пита</w:t>
            </w:r>
            <w:r>
              <w:rPr>
                <w:rFonts w:ascii="Times New Roman" w:hAnsi="Times New Roman"/>
                <w:color w:val="000000"/>
              </w:rPr>
              <w:t>ния, одежды, спо</w:t>
            </w:r>
            <w:r w:rsidRPr="00697FA1">
              <w:rPr>
                <w:rFonts w:ascii="Times New Roman" w:hAnsi="Times New Roman"/>
                <w:color w:val="000000"/>
              </w:rPr>
              <w:t>собов передвижения).</w:t>
            </w:r>
            <w:r w:rsidRPr="00697FA1">
              <w:rPr>
                <w:rFonts w:ascii="Times New Roman" w:hAnsi="Times New Roman"/>
              </w:rPr>
              <w:t xml:space="preserve"> Опасные и неблагоприятные климат</w:t>
            </w:r>
            <w:r w:rsidRPr="00697FA1">
              <w:rPr>
                <w:rFonts w:ascii="Times New Roman" w:hAnsi="Times New Roman"/>
              </w:rPr>
              <w:t>и</w:t>
            </w:r>
            <w:r w:rsidRPr="00697FA1">
              <w:rPr>
                <w:rFonts w:ascii="Times New Roman" w:hAnsi="Times New Roman"/>
              </w:rPr>
              <w:t>ческие явления</w:t>
            </w:r>
          </w:p>
        </w:tc>
        <w:tc>
          <w:tcPr>
            <w:tcW w:w="2693" w:type="dxa"/>
          </w:tcPr>
          <w:p w:rsidR="00195235" w:rsidRPr="0057621D" w:rsidRDefault="00195235" w:rsidP="005D2B48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жизни: для самосто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 о климатич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ских условиях России и реги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 проживания; для адекватн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го поведения в экстремальных ситуациях, связанных с гро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ными атмосферными явлени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 природы; для 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оценки </w:t>
            </w:r>
            <w:proofErr w:type="spellStart"/>
            <w:r w:rsidRPr="0009411A">
              <w:rPr>
                <w:rFonts w:ascii="Times New Roman" w:hAnsi="Times New Roman"/>
                <w:sz w:val="18"/>
                <w:szCs w:val="18"/>
              </w:rPr>
              <w:t>пого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Pr="0009411A">
              <w:rPr>
                <w:rFonts w:ascii="Times New Roman" w:hAnsi="Times New Roman"/>
                <w:sz w:val="18"/>
                <w:szCs w:val="18"/>
              </w:rPr>
              <w:t>-климатических условий для различных целей; прогнозир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вания погодных условий на ближайшее время</w:t>
            </w: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агроклиматические условия страны по картам и материалам учебника,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презентации о неблагоприятных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пого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>-климатических явлениях.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Рассматривать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влияния климата на жизнь и хозяйственную деятельность человека.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способы адаптации человека к климатическим условиям, в том числе на примере региона проживания.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мероприятия по охране атм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сферного воздуха от загрязнения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78513E" w:rsidRDefault="0078513E" w:rsidP="0078513E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Обобщающее повтор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ние раздела </w:t>
            </w:r>
          </w:p>
          <w:p w:rsidR="0078513E" w:rsidRDefault="0078513E" w:rsidP="0078513E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>
              <w:rPr>
                <w:rFonts w:ascii="Times New Roman" w:hAnsi="Times New Roman"/>
                <w:b/>
                <w:i/>
                <w:color w:val="00B050"/>
              </w:rPr>
              <w:t>«Климат и климат</w:t>
            </w:r>
            <w:r>
              <w:rPr>
                <w:rFonts w:ascii="Times New Roman" w:hAnsi="Times New Roman"/>
                <w:b/>
                <w:i/>
                <w:color w:val="00B050"/>
              </w:rPr>
              <w:t>и</w:t>
            </w:r>
            <w:r>
              <w:rPr>
                <w:rFonts w:ascii="Times New Roman" w:hAnsi="Times New Roman"/>
                <w:b/>
                <w:i/>
                <w:color w:val="00B050"/>
              </w:rPr>
              <w:t>ческие ресурсы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»</w:t>
            </w:r>
          </w:p>
          <w:p w:rsidR="00195235" w:rsidRPr="00237C6C" w:rsidRDefault="00195235" w:rsidP="00237C6C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835" w:type="dxa"/>
          </w:tcPr>
          <w:p w:rsidR="00195235" w:rsidRPr="008E27A9" w:rsidRDefault="00195235" w:rsidP="00237C6C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195235" w:rsidRPr="0057621D" w:rsidRDefault="00195235" w:rsidP="00DB33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итоговых зад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ний и ответы на вопросы по изученной теме.</w:t>
            </w: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для подготовки к экзаменам»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rPr>
          <w:cantSplit/>
          <w:trHeight w:val="1134"/>
        </w:trPr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195235" w:rsidRPr="00A90110" w:rsidRDefault="0078513E" w:rsidP="000B4533">
            <w:pPr>
              <w:ind w:left="113" w:right="113"/>
              <w:jc w:val="center"/>
              <w:rPr>
                <w:rFonts w:ascii="Times New Roman" w:hAnsi="Times New Roman"/>
                <w:i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Внутренние воды и   </w:t>
            </w:r>
            <w:r w:rsidR="00195235" w:rsidRPr="00A90110">
              <w:rPr>
                <w:rFonts w:ascii="Times New Roman" w:hAnsi="Times New Roman"/>
                <w:b/>
                <w:color w:val="7030A0"/>
              </w:rPr>
              <w:t>водные ресур</w:t>
            </w:r>
            <w:r>
              <w:rPr>
                <w:rFonts w:ascii="Times New Roman" w:hAnsi="Times New Roman"/>
                <w:b/>
                <w:color w:val="7030A0"/>
              </w:rPr>
              <w:t xml:space="preserve">сы </w:t>
            </w: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195235" w:rsidRPr="0078513E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Состав внутренних вод. Реки, их зависимость от рельефа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B90D94" w:rsidRDefault="00195235" w:rsidP="00790053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Состав внутренних вод на территории страны. Роль внутренних вод в освоении территории и развитии х</w:t>
            </w:r>
            <w:r w:rsidRPr="00B90D94">
              <w:rPr>
                <w:rFonts w:ascii="Times New Roman" w:hAnsi="Times New Roman"/>
                <w:color w:val="000000"/>
              </w:rPr>
              <w:t>о</w:t>
            </w:r>
            <w:r w:rsidRPr="00B90D94">
              <w:rPr>
                <w:rFonts w:ascii="Times New Roman" w:hAnsi="Times New Roman"/>
                <w:color w:val="000000"/>
              </w:rPr>
              <w:t>зяйства России.</w:t>
            </w:r>
          </w:p>
          <w:p w:rsidR="00195235" w:rsidRDefault="00195235" w:rsidP="00790053">
            <w:r>
              <w:rPr>
                <w:rFonts w:ascii="Times New Roman" w:hAnsi="Times New Roman"/>
                <w:color w:val="000000"/>
              </w:rPr>
              <w:t>Главные речные системы, в</w:t>
            </w:r>
            <w:r w:rsidRPr="00B90D94">
              <w:rPr>
                <w:rFonts w:ascii="Times New Roman" w:hAnsi="Times New Roman"/>
                <w:color w:val="000000"/>
              </w:rPr>
              <w:t>одоразделы, бассейны. Распределение рек по ба</w:t>
            </w:r>
            <w:r w:rsidRPr="00B90D94">
              <w:rPr>
                <w:rFonts w:ascii="Times New Roman" w:hAnsi="Times New Roman"/>
                <w:color w:val="000000"/>
              </w:rPr>
              <w:t>с</w:t>
            </w:r>
            <w:r w:rsidRPr="00B90D94">
              <w:rPr>
                <w:rFonts w:ascii="Times New Roman" w:hAnsi="Times New Roman"/>
                <w:color w:val="000000"/>
              </w:rPr>
              <w:t>сейнам океанов. Завис</w:t>
            </w:r>
            <w:r w:rsidRPr="00B90D94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мость р</w:t>
            </w:r>
            <w:r w:rsidRPr="00B90D94">
              <w:rPr>
                <w:rFonts w:ascii="Times New Roman" w:hAnsi="Times New Roman"/>
                <w:color w:val="000000"/>
              </w:rPr>
              <w:t>ек от рельефа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195235" w:rsidRPr="00DB33C4" w:rsidRDefault="00195235" w:rsidP="00DB33C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внутренних вод на территории страны, приводить примеры различных водных объектов, уметь показывать их на карте.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главные ос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бенности крупных рек и озёр России, их зависимость от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льефа и климата.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по картам и другим источникам падение и уклон рек, особенн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сти питания, режим, </w:t>
            </w:r>
            <w:proofErr w:type="spell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замерза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мость</w:t>
            </w:r>
            <w:proofErr w:type="spellEnd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, величину годового ст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ка.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водоразделы ок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анских бассейнов,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крупные реки, относящиеся к различным бассейнам.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речные рекорды (самая длинная из рек, самая многоводная и др.) по тексту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понятий «п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дение» и «уклон» реки на основании объяснения учителя или иных источников информации.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карте длину и падение,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вычислять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уклон одной из рек региона проживания.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возможности хозяйственного использ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 рек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Зависимость речной с</w:t>
            </w:r>
            <w:r w:rsidRPr="0078513E">
              <w:rPr>
                <w:rFonts w:ascii="Times New Roman" w:hAnsi="Times New Roman"/>
              </w:rPr>
              <w:t>е</w:t>
            </w:r>
            <w:r w:rsidRPr="0078513E">
              <w:rPr>
                <w:rFonts w:ascii="Times New Roman" w:hAnsi="Times New Roman"/>
              </w:rPr>
              <w:t>ти от климата</w:t>
            </w:r>
            <w:r w:rsidR="00300104">
              <w:rPr>
                <w:rFonts w:ascii="Times New Roman" w:hAnsi="Times New Roman"/>
              </w:rPr>
              <w:t xml:space="preserve"> </w:t>
            </w:r>
          </w:p>
          <w:p w:rsidR="00300104" w:rsidRPr="0078513E" w:rsidRDefault="00300104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  <w:r w:rsidRPr="00300104">
              <w:rPr>
                <w:rFonts w:ascii="Times New Roman" w:hAnsi="Times New Roman"/>
              </w:rPr>
              <w:t>№12 (И№5) Составлять характеристику одной из крупных рек страны  по плану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95235" w:rsidRPr="00CF248A" w:rsidRDefault="00195235" w:rsidP="007900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D94">
              <w:rPr>
                <w:rFonts w:ascii="Times New Roman" w:hAnsi="Times New Roman"/>
                <w:color w:val="000000"/>
              </w:rPr>
              <w:t>Зависи</w:t>
            </w:r>
            <w:r>
              <w:rPr>
                <w:rFonts w:ascii="Times New Roman" w:hAnsi="Times New Roman"/>
                <w:color w:val="000000"/>
              </w:rPr>
              <w:t>мость р</w:t>
            </w:r>
            <w:r w:rsidRPr="00B90D94">
              <w:rPr>
                <w:rFonts w:ascii="Times New Roman" w:hAnsi="Times New Roman"/>
                <w:color w:val="000000"/>
              </w:rPr>
              <w:t>ек от клим</w:t>
            </w:r>
            <w:r w:rsidRPr="00B90D94">
              <w:rPr>
                <w:rFonts w:ascii="Times New Roman" w:hAnsi="Times New Roman"/>
                <w:color w:val="000000"/>
              </w:rPr>
              <w:t>а</w:t>
            </w:r>
            <w:r w:rsidRPr="00B90D94">
              <w:rPr>
                <w:rFonts w:ascii="Times New Roman" w:hAnsi="Times New Roman"/>
                <w:color w:val="000000"/>
              </w:rPr>
              <w:t>та. Понятия «годовой сток», падение рек» и «уклон рек». Основные показатели жизни рек: п</w:t>
            </w:r>
            <w:r w:rsidRPr="00B90D94">
              <w:rPr>
                <w:rFonts w:ascii="Times New Roman" w:hAnsi="Times New Roman"/>
                <w:color w:val="000000"/>
              </w:rPr>
              <w:t>о</w:t>
            </w:r>
            <w:r w:rsidRPr="00B90D94">
              <w:rPr>
                <w:rFonts w:ascii="Times New Roman" w:hAnsi="Times New Roman"/>
                <w:color w:val="000000"/>
              </w:rPr>
              <w:t>нятие «режим реки», м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>жень, паводок, половодье. Густота речной сети.</w:t>
            </w:r>
          </w:p>
        </w:tc>
        <w:tc>
          <w:tcPr>
            <w:tcW w:w="2693" w:type="dxa"/>
          </w:tcPr>
          <w:p w:rsidR="00195235" w:rsidRPr="0057621D" w:rsidRDefault="00195235" w:rsidP="00173A9E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понятий: «пад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ние», «уклон», «питание», «р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жим реки.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ние терминов: «речной ба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сейн», «губа»,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«годовой сток»; «густота речной сети»; «наво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нение», «речная долина»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195235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рек, которые определяются климатом, на основании материалов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End"/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бсуждать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источники питания рек,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питания некоторых кру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рек по диаграммам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питания и режима крупных рек 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конкретизировать 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питания и режи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 рек от климатических условий.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одной из крупных рек страны (или региона проживания) по плану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95235" w:rsidRPr="00373C7A" w:rsidTr="0078513E">
        <w:trPr>
          <w:trHeight w:val="2954"/>
        </w:trPr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32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</w:tcPr>
          <w:p w:rsidR="00195235" w:rsidRPr="0078513E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Озёра. Болота. Ледники. Подземные воды</w:t>
            </w:r>
          </w:p>
        </w:tc>
        <w:tc>
          <w:tcPr>
            <w:tcW w:w="2835" w:type="dxa"/>
          </w:tcPr>
          <w:p w:rsidR="00195235" w:rsidRPr="00CF248A" w:rsidRDefault="00195235" w:rsidP="00790053">
            <w:pPr>
              <w:rPr>
                <w:rFonts w:ascii="Times New Roman" w:hAnsi="Times New Roman"/>
                <w:sz w:val="18"/>
                <w:szCs w:val="18"/>
              </w:rPr>
            </w:pPr>
            <w:r w:rsidRPr="00B90D94">
              <w:rPr>
                <w:rFonts w:ascii="Times New Roman" w:hAnsi="Times New Roman"/>
                <w:color w:val="000000"/>
              </w:rPr>
              <w:t>Важнейшие озёра, их пр</w:t>
            </w:r>
            <w:r w:rsidRPr="00B90D94">
              <w:rPr>
                <w:rFonts w:ascii="Times New Roman" w:hAnsi="Times New Roman"/>
                <w:color w:val="000000"/>
              </w:rPr>
              <w:t>о</w:t>
            </w:r>
            <w:r w:rsidRPr="00B90D94">
              <w:rPr>
                <w:rFonts w:ascii="Times New Roman" w:hAnsi="Times New Roman"/>
                <w:color w:val="000000"/>
              </w:rPr>
              <w:t>исхождение. Болота. По</w:t>
            </w:r>
            <w:r w:rsidRPr="00B90D94">
              <w:rPr>
                <w:rFonts w:ascii="Times New Roman" w:hAnsi="Times New Roman"/>
                <w:color w:val="000000"/>
              </w:rPr>
              <w:t>д</w:t>
            </w:r>
            <w:r w:rsidRPr="00B90D94">
              <w:rPr>
                <w:rFonts w:ascii="Times New Roman" w:hAnsi="Times New Roman"/>
                <w:color w:val="000000"/>
              </w:rPr>
              <w:t xml:space="preserve">земные воды. Ледники. </w:t>
            </w:r>
          </w:p>
        </w:tc>
        <w:tc>
          <w:tcPr>
            <w:tcW w:w="2693" w:type="dxa"/>
          </w:tcPr>
          <w:p w:rsidR="00195235" w:rsidRPr="00DB33C4" w:rsidRDefault="00195235" w:rsidP="00DB33C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значение те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минов: «болото «ледник», «ледяные поля», «подзе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ные воды», «снеговая гр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ница».</w:t>
            </w:r>
          </w:p>
          <w:p w:rsidR="00195235" w:rsidRPr="00DB33C4" w:rsidRDefault="00195235" w:rsidP="00DB33C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способы формирования озёрных котл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вин на основании материалов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лото» на основании объяснения учителя или иных источников информации,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карте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новные «болотные» районы.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верховые и низинные болота по типу питания, растительности, использованию торфа.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существенные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знаки понятия «ледник»,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и приложению учебника основные районы распр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странения горного и покровного оледенений.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материалам учебника основные способы использования подземных вод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95235" w:rsidRPr="00373C7A" w:rsidTr="0078513E">
        <w:trPr>
          <w:trHeight w:val="5207"/>
        </w:trPr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</w:tcPr>
          <w:p w:rsidR="00195235" w:rsidRPr="0078513E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Многолетняя мерзлота</w:t>
            </w:r>
          </w:p>
        </w:tc>
        <w:tc>
          <w:tcPr>
            <w:tcW w:w="2835" w:type="dxa"/>
          </w:tcPr>
          <w:p w:rsidR="00195235" w:rsidRPr="00B90D94" w:rsidRDefault="00195235" w:rsidP="00790053">
            <w:pPr>
              <w:rPr>
                <w:rFonts w:ascii="Times New Roman" w:hAnsi="Times New Roman"/>
                <w:color w:val="000000"/>
              </w:rPr>
            </w:pPr>
            <w:r w:rsidRPr="00B90D94">
              <w:rPr>
                <w:rFonts w:ascii="Times New Roman" w:hAnsi="Times New Roman"/>
                <w:color w:val="000000"/>
              </w:rPr>
              <w:t>Многолетняя мерзлота.</w:t>
            </w:r>
          </w:p>
        </w:tc>
        <w:tc>
          <w:tcPr>
            <w:tcW w:w="2693" w:type="dxa"/>
          </w:tcPr>
          <w:p w:rsidR="00195235" w:rsidRPr="0009411A" w:rsidRDefault="00195235" w:rsidP="00DB33C4">
            <w:pPr>
              <w:rPr>
                <w:rFonts w:ascii="Times New Roman" w:hAnsi="Times New Roman"/>
                <w:sz w:val="18"/>
                <w:szCs w:val="18"/>
              </w:rPr>
            </w:pP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образование и распространение многоле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ней мерзлоты, и её влияние на природу и хозяйственную деятельность человека.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помощью различных источн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ков информации составлять краткую географическую х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рактеристику водных объектов.</w:t>
            </w:r>
          </w:p>
          <w:p w:rsidR="00195235" w:rsidRPr="00DB33C4" w:rsidRDefault="00195235" w:rsidP="00DB33C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«многолетняя мерзлота» на основании объяснения учителя или иных источников инфо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распространения многоле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ней мерзлоты;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 вывод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неодин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ковом широтном положении границ в европейской и азиатской частях территории страны.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образования многолетней мерзлоты с учётом особенностей её распростран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специфические формы рельефа районов распространения многолетней мерзлоты.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многолетней мерзлоты на др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гие компоненты природы и хозяйственную де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тельность человека;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презентации на темы: «Охрана и раци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нальное использование водных ресурсов», «Гро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ные явления природы, связанные с водами» на примере региона проживания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8513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78513E" w:rsidRDefault="00195235" w:rsidP="000B4533">
            <w:pPr>
              <w:rPr>
                <w:rFonts w:ascii="Times New Roman" w:hAnsi="Times New Roman"/>
              </w:rPr>
            </w:pPr>
            <w:r w:rsidRPr="0078513E">
              <w:rPr>
                <w:rFonts w:ascii="Times New Roman" w:hAnsi="Times New Roman"/>
              </w:rPr>
              <w:t>Водные ресурсы. Воды и человек</w:t>
            </w:r>
          </w:p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95235" w:rsidRPr="00B90D94" w:rsidRDefault="00195235" w:rsidP="0079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B90D94">
              <w:rPr>
                <w:rFonts w:ascii="Times New Roman" w:hAnsi="Times New Roman"/>
                <w:color w:val="000000"/>
              </w:rPr>
              <w:t>одные ресурсы России. Неравномерность их ра</w:t>
            </w:r>
            <w:r w:rsidRPr="00B90D94">
              <w:rPr>
                <w:rFonts w:ascii="Times New Roman" w:hAnsi="Times New Roman"/>
                <w:color w:val="000000"/>
              </w:rPr>
              <w:t>з</w:t>
            </w:r>
            <w:r w:rsidRPr="00B90D94">
              <w:rPr>
                <w:rFonts w:ascii="Times New Roman" w:hAnsi="Times New Roman"/>
                <w:color w:val="000000"/>
              </w:rPr>
              <w:t>мещения на территории страны. Хозяйственное и</w:t>
            </w:r>
            <w:r w:rsidRPr="00B90D94">
              <w:rPr>
                <w:rFonts w:ascii="Times New Roman" w:hAnsi="Times New Roman"/>
                <w:color w:val="000000"/>
              </w:rPr>
              <w:t>с</w:t>
            </w:r>
            <w:r w:rsidRPr="00B90D94">
              <w:rPr>
                <w:rFonts w:ascii="Times New Roman" w:hAnsi="Times New Roman"/>
                <w:color w:val="000000"/>
              </w:rPr>
              <w:t>пользование и охрана во</w:t>
            </w:r>
            <w:r w:rsidRPr="00B90D94">
              <w:rPr>
                <w:rFonts w:ascii="Times New Roman" w:hAnsi="Times New Roman"/>
                <w:color w:val="000000"/>
              </w:rPr>
              <w:t>д</w:t>
            </w:r>
            <w:r w:rsidRPr="00B90D94">
              <w:rPr>
                <w:rFonts w:ascii="Times New Roman" w:hAnsi="Times New Roman"/>
                <w:color w:val="000000"/>
              </w:rPr>
              <w:t>ных ресурсов страны.</w:t>
            </w:r>
          </w:p>
          <w:p w:rsidR="00195235" w:rsidRPr="00B90D94" w:rsidRDefault="00195235" w:rsidP="00790053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Стихийные явления, св</w:t>
            </w:r>
            <w:r w:rsidRPr="00B90D94">
              <w:rPr>
                <w:rFonts w:ascii="Times New Roman" w:hAnsi="Times New Roman"/>
                <w:color w:val="000000"/>
              </w:rPr>
              <w:t>я</w:t>
            </w:r>
            <w:r w:rsidRPr="00B90D94">
              <w:rPr>
                <w:rFonts w:ascii="Times New Roman" w:hAnsi="Times New Roman"/>
                <w:color w:val="000000"/>
              </w:rPr>
              <w:t>занные с водами</w:t>
            </w:r>
          </w:p>
          <w:p w:rsidR="00195235" w:rsidRDefault="00195235" w:rsidP="000B4533"/>
        </w:tc>
        <w:tc>
          <w:tcPr>
            <w:tcW w:w="2693" w:type="dxa"/>
          </w:tcPr>
          <w:p w:rsidR="00195235" w:rsidRPr="0057621D" w:rsidRDefault="00195235" w:rsidP="00086116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опасных природных явлений, связанных с водами (наводнения, сход снежных лавин); мероприятий по охране и рациональному использованию водных ресу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сов, в том числе на примере региона проживания. </w:t>
            </w: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значение водных ресурсов для человека, при необходимости испол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зуя материалы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проблемы, связанные с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пользованием водных ресурсов России, на основ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нии анализа текста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Дискутировать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путях решения выявленных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блем;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перечень стихийных явлений, связа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ных с водами;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разрабатывать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в условиях возникновения стихийных явлений.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презентаций об охране и рациональном использовании водных ресурсов региона проживания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95235" w:rsidRPr="00373C7A" w:rsidTr="0078513E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300104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12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ние темы 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«Внутренние воды и водные ресурсы»</w:t>
            </w: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Default="00195235" w:rsidP="000B4533"/>
        </w:tc>
        <w:tc>
          <w:tcPr>
            <w:tcW w:w="2693" w:type="dxa"/>
            <w:tcBorders>
              <w:bottom w:val="single" w:sz="24" w:space="0" w:color="0070C0"/>
            </w:tcBorders>
          </w:tcPr>
          <w:p w:rsidR="00195235" w:rsidRPr="0057621D" w:rsidRDefault="00195235" w:rsidP="00DB33C4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жизни: для самосто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 о водных объектах России; для адеква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ного поведения в экстремал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ситуациях, связанных с водными объектами; оценки водных ресурсов региона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живания для различных целей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bottom w:val="single" w:sz="24" w:space="0" w:color="0070C0"/>
            </w:tcBorders>
          </w:tcPr>
          <w:p w:rsidR="00195235" w:rsidRPr="009C41E3" w:rsidRDefault="00195235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95235" w:rsidRPr="009C41E3" w:rsidRDefault="00195235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для подготовки к экзаменам»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F51583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Почвы и по</w:t>
            </w:r>
            <w:r w:rsidRPr="00A90110">
              <w:rPr>
                <w:rFonts w:ascii="Times New Roman" w:hAnsi="Times New Roman"/>
                <w:b/>
                <w:color w:val="7030A0"/>
              </w:rPr>
              <w:t>ч</w:t>
            </w:r>
            <w:r w:rsidRPr="00A90110">
              <w:rPr>
                <w:rFonts w:ascii="Times New Roman" w:hAnsi="Times New Roman"/>
                <w:b/>
                <w:color w:val="7030A0"/>
              </w:rPr>
              <w:t xml:space="preserve">венные </w:t>
            </w:r>
            <w:r w:rsidR="00F51583">
              <w:rPr>
                <w:rFonts w:ascii="Times New Roman" w:hAnsi="Times New Roman"/>
                <w:b/>
                <w:color w:val="7030A0"/>
              </w:rPr>
              <w:t xml:space="preserve">     </w:t>
            </w:r>
            <w:r w:rsidRPr="00A90110">
              <w:rPr>
                <w:rFonts w:ascii="Times New Roman" w:hAnsi="Times New Roman"/>
                <w:b/>
                <w:color w:val="7030A0"/>
              </w:rPr>
              <w:t>р</w:t>
            </w:r>
            <w:r w:rsidRPr="00A90110">
              <w:rPr>
                <w:rFonts w:ascii="Times New Roman" w:hAnsi="Times New Roman"/>
                <w:b/>
                <w:color w:val="7030A0"/>
              </w:rPr>
              <w:t>е</w:t>
            </w:r>
            <w:r w:rsidR="00F51583">
              <w:rPr>
                <w:rFonts w:ascii="Times New Roman" w:hAnsi="Times New Roman"/>
                <w:b/>
                <w:color w:val="7030A0"/>
              </w:rPr>
              <w:t xml:space="preserve">сурсы </w:t>
            </w: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195235" w:rsidRDefault="00195235" w:rsidP="000B4533">
            <w:pPr>
              <w:rPr>
                <w:rFonts w:ascii="Times New Roman" w:hAnsi="Times New Roman"/>
              </w:rPr>
            </w:pPr>
            <w:r w:rsidRPr="00F51583">
              <w:rPr>
                <w:rFonts w:ascii="Times New Roman" w:hAnsi="Times New Roman"/>
              </w:rPr>
              <w:t>Почва как особое пр</w:t>
            </w:r>
            <w:r w:rsidRPr="00F51583">
              <w:rPr>
                <w:rFonts w:ascii="Times New Roman" w:hAnsi="Times New Roman"/>
              </w:rPr>
              <w:t>и</w:t>
            </w:r>
            <w:r w:rsidRPr="00F51583">
              <w:rPr>
                <w:rFonts w:ascii="Times New Roman" w:hAnsi="Times New Roman"/>
              </w:rPr>
              <w:t>родное образование</w:t>
            </w:r>
          </w:p>
          <w:p w:rsidR="00F51583" w:rsidRDefault="00F51583" w:rsidP="000B4533">
            <w:pPr>
              <w:rPr>
                <w:rFonts w:ascii="Times New Roman" w:hAnsi="Times New Roman"/>
              </w:rPr>
            </w:pPr>
          </w:p>
          <w:p w:rsidR="00F51583" w:rsidRPr="00F51583" w:rsidRDefault="00F51583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№13 (О.№ 8) Анализ почвенной карты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Default="00195235" w:rsidP="00790053">
            <w:r w:rsidRPr="00697FA1">
              <w:rPr>
                <w:rFonts w:ascii="Times New Roman" w:hAnsi="Times New Roman"/>
                <w:color w:val="000000"/>
              </w:rPr>
              <w:t>Почва как особое приро</w:t>
            </w:r>
            <w:r w:rsidRPr="00697FA1">
              <w:rPr>
                <w:rFonts w:ascii="Times New Roman" w:hAnsi="Times New Roman"/>
                <w:color w:val="000000"/>
              </w:rPr>
              <w:t>д</w:t>
            </w:r>
            <w:r w:rsidRPr="00697FA1">
              <w:rPr>
                <w:rFonts w:ascii="Times New Roman" w:hAnsi="Times New Roman"/>
                <w:color w:val="000000"/>
              </w:rPr>
              <w:t>ное образование. Плодор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 xml:space="preserve">дие — важнейшее свойство почвы. 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ные признаки понятий: «по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ва», «гумус». Представлять значение терминов «гумус», «мелиорация»; «почвенные горизон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ты», «почвенный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филь», «почвенные ресурсы», «почвенная эрозия», «рекул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тивация»</w:t>
            </w:r>
            <w:proofErr w:type="gram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нать факторы почв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образования, приводить прим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ры их влияния на свойства по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вы.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«почва» на основании беседы.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 почвообразования на основ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нии объяснения учителя или иных источников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формации;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механизм действия различных факторов на примере разных типов по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почвенные горизонты на основ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нии работы с текстом учебника,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систематизир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изученный материал в виде таблицы (название горизонта, положение в почвенном профиле, 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бенности).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почвенного гумуса в обеспечении плодородия почв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51583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F51583" w:rsidRDefault="00F51583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37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F51583" w:rsidRDefault="00F51583" w:rsidP="003D7F7D"/>
        </w:tc>
        <w:tc>
          <w:tcPr>
            <w:tcW w:w="709" w:type="dxa"/>
            <w:tcBorders>
              <w:top w:val="single" w:sz="24" w:space="0" w:color="0070C0"/>
            </w:tcBorders>
          </w:tcPr>
          <w:p w:rsidR="00F51583" w:rsidRDefault="00F51583" w:rsidP="000B4533"/>
        </w:tc>
        <w:tc>
          <w:tcPr>
            <w:tcW w:w="1134" w:type="dxa"/>
            <w:vMerge/>
            <w:tcBorders>
              <w:top w:val="single" w:sz="24" w:space="0" w:color="0070C0"/>
            </w:tcBorders>
            <w:textDirection w:val="btLr"/>
            <w:vAlign w:val="center"/>
          </w:tcPr>
          <w:p w:rsidR="00F51583" w:rsidRPr="00A90110" w:rsidRDefault="00F51583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F51583" w:rsidRPr="00F51583" w:rsidRDefault="00F51583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почв и их хара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теристика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0F6B0C" w:rsidRDefault="000F6B0C" w:rsidP="007900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типы почв, </w:t>
            </w:r>
          </w:p>
          <w:p w:rsidR="000F6B0C" w:rsidRDefault="000F6B0C" w:rsidP="007900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почвен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профиля, </w:t>
            </w:r>
          </w:p>
          <w:p w:rsidR="00F51583" w:rsidRPr="00697FA1" w:rsidRDefault="000F6B0C" w:rsidP="00790053">
            <w:pPr>
              <w:rPr>
                <w:rFonts w:ascii="Times New Roman" w:hAnsi="Times New Roman"/>
                <w:color w:val="00000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изменения почвы под возде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ствием различных факторов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F51583" w:rsidRPr="0009411A" w:rsidRDefault="000F6B0C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факторы почвообразов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ния, приводить примеры их влияния на свойства почвы.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F51583" w:rsidRDefault="00F51583" w:rsidP="00F5158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51583">
              <w:rPr>
                <w:rFonts w:ascii="Times New Roman" w:hAnsi="Times New Roman"/>
                <w:color w:val="000000"/>
                <w:sz w:val="20"/>
                <w:szCs w:val="20"/>
              </w:rPr>
              <w:t>различие почв</w:t>
            </w:r>
          </w:p>
          <w:p w:rsidR="00F51583" w:rsidRPr="00F51583" w:rsidRDefault="00F51583" w:rsidP="00F5158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515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515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</w:t>
            </w:r>
            <w:r w:rsidRPr="00F515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структурировать знания по теме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F51583" w:rsidRPr="00373C7A" w:rsidRDefault="00F51583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0F6B0C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0F6B0C" w:rsidRDefault="000F6B0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0F6B0C" w:rsidRDefault="000F6B0C" w:rsidP="003D7F7D"/>
        </w:tc>
        <w:tc>
          <w:tcPr>
            <w:tcW w:w="709" w:type="dxa"/>
            <w:tcBorders>
              <w:top w:val="single" w:sz="24" w:space="0" w:color="0070C0"/>
            </w:tcBorders>
          </w:tcPr>
          <w:p w:rsidR="000F6B0C" w:rsidRDefault="000F6B0C" w:rsidP="000B4533"/>
        </w:tc>
        <w:tc>
          <w:tcPr>
            <w:tcW w:w="1134" w:type="dxa"/>
            <w:vMerge/>
            <w:tcBorders>
              <w:top w:val="single" w:sz="24" w:space="0" w:color="0070C0"/>
            </w:tcBorders>
            <w:textDirection w:val="btLr"/>
            <w:vAlign w:val="center"/>
          </w:tcPr>
          <w:p w:rsidR="000F6B0C" w:rsidRPr="00A90110" w:rsidRDefault="000F6B0C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0F6B0C" w:rsidRDefault="000F6B0C" w:rsidP="000B4533">
            <w:pPr>
              <w:rPr>
                <w:rFonts w:ascii="Times New Roman" w:hAnsi="Times New Roman"/>
              </w:rPr>
            </w:pP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Экскурси</w:t>
            </w:r>
            <w:proofErr w:type="gramStart"/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кум: характеристика основных типов почв. Составление почве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ного профиля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0F6B0C" w:rsidRDefault="000F6B0C" w:rsidP="000F6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типы почв, </w:t>
            </w:r>
          </w:p>
          <w:p w:rsidR="000F6B0C" w:rsidRDefault="000F6B0C" w:rsidP="000F6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почвен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профиля, </w:t>
            </w:r>
          </w:p>
          <w:p w:rsidR="000F6B0C" w:rsidRDefault="000F6B0C" w:rsidP="000F6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изменения почвы под возде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ствием различных факторов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0F6B0C" w:rsidRPr="0009411A" w:rsidRDefault="000F6B0C" w:rsidP="00C10CE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факторы почвообразов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ния, приводить примеры их влияния на свойства почвы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0F6B0C" w:rsidRDefault="000F6B0C" w:rsidP="000F6B0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51583">
              <w:rPr>
                <w:rFonts w:ascii="Times New Roman" w:hAnsi="Times New Roman"/>
                <w:color w:val="000000"/>
                <w:sz w:val="20"/>
                <w:szCs w:val="20"/>
              </w:rPr>
              <w:t>различие почв</w:t>
            </w:r>
          </w:p>
          <w:p w:rsidR="000F6B0C" w:rsidRPr="00F51583" w:rsidRDefault="000F6B0C" w:rsidP="000F6B0C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5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515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</w:t>
            </w:r>
            <w:r w:rsidRPr="00F515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структурировать знания по теме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0F6B0C" w:rsidRDefault="000F6B0C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0F6B0C">
        <w:trPr>
          <w:trHeight w:val="4241"/>
        </w:trPr>
        <w:tc>
          <w:tcPr>
            <w:tcW w:w="530" w:type="dxa"/>
          </w:tcPr>
          <w:p w:rsidR="00195235" w:rsidRPr="001137AD" w:rsidRDefault="000F6B0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51583" w:rsidRDefault="00195235" w:rsidP="00F51583">
            <w:pPr>
              <w:rPr>
                <w:rFonts w:ascii="Times New Roman" w:hAnsi="Times New Roman"/>
              </w:rPr>
            </w:pPr>
            <w:r w:rsidRPr="00F51583">
              <w:rPr>
                <w:rFonts w:ascii="Times New Roman" w:hAnsi="Times New Roman"/>
              </w:rPr>
              <w:t>Главные типы почв и их размещение по террит</w:t>
            </w:r>
            <w:r w:rsidRPr="00F51583">
              <w:rPr>
                <w:rFonts w:ascii="Times New Roman" w:hAnsi="Times New Roman"/>
              </w:rPr>
              <w:t>о</w:t>
            </w:r>
            <w:r w:rsidRPr="00F51583">
              <w:rPr>
                <w:rFonts w:ascii="Times New Roman" w:hAnsi="Times New Roman"/>
              </w:rPr>
              <w:t>рии России</w:t>
            </w:r>
          </w:p>
          <w:p w:rsidR="00F51583" w:rsidRDefault="00F51583" w:rsidP="00F51583">
            <w:pPr>
              <w:rPr>
                <w:rFonts w:ascii="Times New Roman" w:hAnsi="Times New Roman"/>
              </w:rPr>
            </w:pPr>
          </w:p>
          <w:p w:rsidR="00195235" w:rsidRPr="00F51583" w:rsidRDefault="00F51583" w:rsidP="00F51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№13 (О.№ 8) Анализ почвенной карты</w:t>
            </w:r>
          </w:p>
        </w:tc>
        <w:tc>
          <w:tcPr>
            <w:tcW w:w="2835" w:type="dxa"/>
          </w:tcPr>
          <w:p w:rsidR="00195235" w:rsidRPr="00EC6104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Условия образования ра</w:t>
            </w:r>
            <w:r w:rsidRPr="00697FA1"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</w:rPr>
              <w:t>личных типов почв. Зак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номернос</w:t>
            </w:r>
            <w:r w:rsidRPr="00697FA1">
              <w:rPr>
                <w:rFonts w:ascii="Times New Roman" w:hAnsi="Times New Roman"/>
              </w:rPr>
              <w:t>ти распростра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почв на территории страны. Карта п</w:t>
            </w:r>
            <w:r w:rsidRPr="00697FA1">
              <w:rPr>
                <w:rFonts w:ascii="Times New Roman" w:hAnsi="Times New Roman"/>
              </w:rPr>
              <w:t>очв России.</w:t>
            </w:r>
          </w:p>
        </w:tc>
        <w:tc>
          <w:tcPr>
            <w:tcW w:w="2693" w:type="dxa"/>
          </w:tcPr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главные свойства зональных типов почв в зав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симости от факторов почвоо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разования.</w:t>
            </w:r>
          </w:p>
          <w:p w:rsidR="00195235" w:rsidRPr="00C10CE9" w:rsidRDefault="00195235" w:rsidP="00C10CE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 зональный тип почв данной территории.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 помощью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личных источников информ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ции составлять краткую ге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графическую характеристику главных зональных типов почв. 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жизни: для самосто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 о почвенном покрове России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почвенную карту по следующим вопросам: какие зональные типы почв распростр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нены на территории России; в каком направлении они сменяют друг друга; как называется выявле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ная закономерность; какая часть России — западная или восточная — имеет большее разнообразие 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пов почвенного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покрова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 с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какими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причинами это связано.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особенности главных типов почв на основании беседы или работы с текстом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изученный материал в виде таблицы (название типа почвы, территория распространения, условия почвообразования, 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держание гумуса, плодородие).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зональные типы почв региона прож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краткое описание,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закономерности распространения.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«Главные типы почв региона проживания, пути и способы их рац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онального использования и охраны»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95235" w:rsidRPr="00373C7A" w:rsidTr="0078513E">
        <w:tc>
          <w:tcPr>
            <w:tcW w:w="530" w:type="dxa"/>
            <w:tcBorders>
              <w:top w:val="nil"/>
            </w:tcBorders>
          </w:tcPr>
          <w:p w:rsidR="00195235" w:rsidRPr="001137AD" w:rsidRDefault="000F6B0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nil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51583" w:rsidRDefault="00195235" w:rsidP="000B4533">
            <w:pPr>
              <w:rPr>
                <w:rFonts w:ascii="Times New Roman" w:hAnsi="Times New Roman"/>
              </w:rPr>
            </w:pPr>
            <w:r w:rsidRPr="00F51583">
              <w:rPr>
                <w:rFonts w:ascii="Times New Roman" w:hAnsi="Times New Roman"/>
              </w:rPr>
              <w:t>Почвенные ресурсы. Почвы и человек</w:t>
            </w:r>
          </w:p>
          <w:p w:rsidR="00F51583" w:rsidRDefault="00F51583" w:rsidP="000B4533">
            <w:pPr>
              <w:rPr>
                <w:rFonts w:ascii="Times New Roman" w:hAnsi="Times New Roman"/>
              </w:rPr>
            </w:pPr>
          </w:p>
          <w:p w:rsidR="00195235" w:rsidRPr="00F51583" w:rsidRDefault="00F51583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 работа №14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И.№6)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51583">
              <w:rPr>
                <w:rFonts w:ascii="Times New Roman" w:hAnsi="Times New Roman"/>
              </w:rPr>
              <w:t>Составл</w:t>
            </w:r>
            <w:r w:rsidRPr="00F51583">
              <w:rPr>
                <w:rFonts w:ascii="Times New Roman" w:hAnsi="Times New Roman"/>
              </w:rPr>
              <w:t>е</w:t>
            </w:r>
            <w:r w:rsidRPr="00F51583">
              <w:rPr>
                <w:rFonts w:ascii="Times New Roman" w:hAnsi="Times New Roman"/>
              </w:rPr>
              <w:t>ние характеристики о</w:t>
            </w:r>
            <w:r w:rsidRPr="00F51583">
              <w:rPr>
                <w:rFonts w:ascii="Times New Roman" w:hAnsi="Times New Roman"/>
              </w:rPr>
              <w:t>д</w:t>
            </w:r>
            <w:r w:rsidRPr="00F51583">
              <w:rPr>
                <w:rFonts w:ascii="Times New Roman" w:hAnsi="Times New Roman"/>
              </w:rPr>
              <w:t>ного из зональных т</w:t>
            </w:r>
            <w:r w:rsidRPr="00F51583">
              <w:rPr>
                <w:rFonts w:ascii="Times New Roman" w:hAnsi="Times New Roman"/>
              </w:rPr>
              <w:t>и</w:t>
            </w:r>
            <w:r w:rsidRPr="00F51583">
              <w:rPr>
                <w:rFonts w:ascii="Times New Roman" w:hAnsi="Times New Roman"/>
              </w:rPr>
              <w:t>пов почв по плану</w:t>
            </w:r>
          </w:p>
        </w:tc>
        <w:tc>
          <w:tcPr>
            <w:tcW w:w="2835" w:type="dxa"/>
            <w:tcBorders>
              <w:top w:val="nil"/>
            </w:tcBorders>
          </w:tcPr>
          <w:p w:rsidR="00195235" w:rsidRDefault="00195235" w:rsidP="000B4533">
            <w:r w:rsidRPr="00697FA1">
              <w:rPr>
                <w:rFonts w:ascii="Times New Roman" w:hAnsi="Times New Roman"/>
              </w:rPr>
              <w:t>Почвенные ресурсы Ро</w:t>
            </w:r>
            <w:r w:rsidRPr="00697FA1">
              <w:rPr>
                <w:rFonts w:ascii="Times New Roman" w:hAnsi="Times New Roman"/>
              </w:rPr>
              <w:t>с</w:t>
            </w:r>
            <w:r w:rsidRPr="00697FA1">
              <w:rPr>
                <w:rFonts w:ascii="Times New Roman" w:hAnsi="Times New Roman"/>
              </w:rPr>
              <w:t>сии. Измене</w:t>
            </w:r>
            <w:r>
              <w:rPr>
                <w:rFonts w:ascii="Times New Roman" w:hAnsi="Times New Roman"/>
              </w:rPr>
              <w:t>ние по</w:t>
            </w:r>
            <w:proofErr w:type="gramStart"/>
            <w:r w:rsidRPr="00697FA1">
              <w:rPr>
                <w:rFonts w:ascii="Times New Roman" w:hAnsi="Times New Roman"/>
              </w:rPr>
              <w:t>чв в пр</w:t>
            </w:r>
            <w:proofErr w:type="gramEnd"/>
            <w:r w:rsidRPr="00697FA1">
              <w:rPr>
                <w:rFonts w:ascii="Times New Roman" w:hAnsi="Times New Roman"/>
              </w:rPr>
              <w:t>оцессе их хозяйственн</w:t>
            </w:r>
            <w:r w:rsidRPr="00697FA1">
              <w:rPr>
                <w:rFonts w:ascii="Times New Roman" w:hAnsi="Times New Roman"/>
              </w:rPr>
              <w:t>о</w:t>
            </w:r>
            <w:r w:rsidRPr="00697FA1">
              <w:rPr>
                <w:rFonts w:ascii="Times New Roman" w:hAnsi="Times New Roman"/>
              </w:rPr>
              <w:t>го использова</w:t>
            </w:r>
            <w:r>
              <w:rPr>
                <w:rFonts w:ascii="Times New Roman" w:hAnsi="Times New Roman"/>
              </w:rPr>
              <w:t>ния. М</w:t>
            </w:r>
            <w:r w:rsidRPr="00697FA1">
              <w:rPr>
                <w:rFonts w:ascii="Times New Roman" w:hAnsi="Times New Roman"/>
              </w:rPr>
              <w:t>еры по со</w:t>
            </w:r>
            <w:r>
              <w:rPr>
                <w:rFonts w:ascii="Times New Roman" w:hAnsi="Times New Roman"/>
              </w:rPr>
              <w:t>хранению плодороди</w:t>
            </w:r>
            <w:r w:rsidRPr="00697FA1">
              <w:rPr>
                <w:rFonts w:ascii="Times New Roman" w:hAnsi="Times New Roman"/>
              </w:rPr>
              <w:t>я почв, поня</w:t>
            </w:r>
            <w:r>
              <w:rPr>
                <w:rFonts w:ascii="Times New Roman" w:hAnsi="Times New Roman"/>
              </w:rPr>
              <w:t>тие «мелиор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 w:rsidRPr="00697FA1">
              <w:rPr>
                <w:rFonts w:ascii="Times New Roman" w:hAnsi="Times New Roman"/>
              </w:rPr>
              <w:t>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неблаг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приятных изменений почвенн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го покрова в результате хозя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ственной деятельности челов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ка, мероприятий по рационал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ному использованию почве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ресурсов. </w:t>
            </w:r>
          </w:p>
        </w:tc>
        <w:tc>
          <w:tcPr>
            <w:tcW w:w="4252" w:type="dxa"/>
            <w:tcBorders>
              <w:top w:val="nil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диаграмму «Структура земельного фонда России»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неблагоприятные изменения почв в 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зультате хозяйственного использования на основ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нии беседы;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 в виде схемы.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лиорация» на основании объяснения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презентации о путях и сп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собах охраны и рационального использования по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венных ресурсов на примере региона проживания.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зональных типов почв по следующему плану: название, ге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графическое положение; условия почвообразов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ния; особенности почвенного профиля; содержание гумуса, плодородие; использование в хозяйстве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ной деятельности; основные мероприятия по рац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ональному использованию и охране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F6B0C" w:rsidRPr="00373C7A" w:rsidTr="0078513E">
        <w:tc>
          <w:tcPr>
            <w:tcW w:w="530" w:type="dxa"/>
            <w:tcBorders>
              <w:top w:val="nil"/>
            </w:tcBorders>
          </w:tcPr>
          <w:p w:rsidR="000F6B0C" w:rsidRDefault="000F6B0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712" w:type="dxa"/>
            <w:tcBorders>
              <w:top w:val="nil"/>
            </w:tcBorders>
          </w:tcPr>
          <w:p w:rsidR="000F6B0C" w:rsidRDefault="000F6B0C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</w:tcBorders>
          </w:tcPr>
          <w:p w:rsidR="000F6B0C" w:rsidRDefault="000F6B0C" w:rsidP="000B4533"/>
        </w:tc>
        <w:tc>
          <w:tcPr>
            <w:tcW w:w="1134" w:type="dxa"/>
          </w:tcPr>
          <w:p w:rsidR="000F6B0C" w:rsidRPr="00A90110" w:rsidRDefault="000F6B0C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F6B0C" w:rsidRDefault="000F6B0C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почв. </w:t>
            </w:r>
          </w:p>
          <w:p w:rsidR="000F6B0C" w:rsidRDefault="000F6B0C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Экскурси</w:t>
            </w:r>
            <w:proofErr w:type="gramStart"/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кум: составление и защита проекта по п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вышению плодородия и улучшению испол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зования почв своей местности</w:t>
            </w:r>
          </w:p>
          <w:p w:rsidR="000F6B0C" w:rsidRPr="00F51583" w:rsidRDefault="000F6B0C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F6B0C" w:rsidRPr="000F6B0C" w:rsidRDefault="000F6B0C" w:rsidP="000F6B0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F6B0C">
              <w:rPr>
                <w:rFonts w:ascii="Times New Roman" w:hAnsi="Times New Roman"/>
                <w:color w:val="000000"/>
                <w:sz w:val="24"/>
                <w:szCs w:val="24"/>
              </w:rPr>
              <w:t>плодородие и улучш</w:t>
            </w:r>
            <w:r w:rsidRPr="000F6B0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F6B0C">
              <w:rPr>
                <w:rFonts w:ascii="Times New Roman" w:hAnsi="Times New Roman"/>
                <w:color w:val="000000"/>
                <w:sz w:val="24"/>
                <w:szCs w:val="24"/>
              </w:rPr>
              <w:t>нию использования почв своей местности</w:t>
            </w:r>
          </w:p>
          <w:p w:rsidR="000F6B0C" w:rsidRPr="000F6B0C" w:rsidRDefault="000F6B0C" w:rsidP="000F6B0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F6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ПУ: </w:t>
            </w:r>
            <w:r w:rsidRPr="000F6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проекта </w:t>
            </w:r>
          </w:p>
          <w:p w:rsidR="000F6B0C" w:rsidRPr="00697FA1" w:rsidRDefault="000F6B0C" w:rsidP="000F6B0C">
            <w:pPr>
              <w:rPr>
                <w:rFonts w:ascii="Times New Roman" w:hAnsi="Times New Roman"/>
              </w:rPr>
            </w:pPr>
            <w:r w:rsidRPr="000F6B0C">
              <w:rPr>
                <w:rFonts w:ascii="Times New Roman" w:hAnsi="Times New Roman"/>
                <w:color w:val="000000"/>
                <w:sz w:val="20"/>
                <w:szCs w:val="20"/>
              </w:rPr>
              <w:t>УУ: прогноз изменение те</w:t>
            </w:r>
            <w:r w:rsidRPr="000F6B0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F6B0C">
              <w:rPr>
                <w:rFonts w:ascii="Times New Roman" w:hAnsi="Times New Roman"/>
                <w:color w:val="000000"/>
                <w:sz w:val="20"/>
                <w:szCs w:val="20"/>
              </w:rPr>
              <w:t>риторий со временем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6B0C" w:rsidRDefault="000F6B0C" w:rsidP="000F6B0C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сопоставление тематич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ской карты с наблю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дениями</w:t>
            </w:r>
            <w:r w:rsidRPr="000F6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F6B0C" w:rsidRPr="000F6B0C" w:rsidRDefault="000F6B0C" w:rsidP="000F6B0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F6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F6B0C" w:rsidRPr="0009411A" w:rsidRDefault="000F6B0C" w:rsidP="000F6B0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</w:tcBorders>
          </w:tcPr>
          <w:p w:rsidR="000F6B0C" w:rsidRDefault="000F6B0C" w:rsidP="000F6B0C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0C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  <w:p w:rsidR="000F6B0C" w:rsidRPr="000F6B0C" w:rsidRDefault="000F6B0C" w:rsidP="000F6B0C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0C">
              <w:rPr>
                <w:rFonts w:ascii="Times New Roman" w:hAnsi="Times New Roman"/>
                <w:color w:val="000000"/>
                <w:sz w:val="20"/>
                <w:szCs w:val="20"/>
              </w:rPr>
              <w:t>прогноз изменение территорий со временем</w:t>
            </w:r>
          </w:p>
          <w:p w:rsidR="000F6B0C" w:rsidRDefault="000F6B0C" w:rsidP="005952C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строить речевое высказывание; </w:t>
            </w:r>
          </w:p>
          <w:p w:rsidR="000F6B0C" w:rsidRDefault="000F6B0C" w:rsidP="005952C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действий при подготовке в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ступления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F6B0C" w:rsidRPr="009C41E3" w:rsidRDefault="000F6B0C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строить продуктивное взаимодействие с о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ноклассником при подготовке сообщения и обсуждении проблем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F6B0C" w:rsidRPr="00373C7A" w:rsidRDefault="000F6B0C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0C" w:rsidRPr="00373C7A" w:rsidTr="0078513E">
        <w:tc>
          <w:tcPr>
            <w:tcW w:w="530" w:type="dxa"/>
            <w:tcBorders>
              <w:top w:val="nil"/>
            </w:tcBorders>
          </w:tcPr>
          <w:p w:rsidR="000F6B0C" w:rsidRDefault="000F6B0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F6B0C" w:rsidRDefault="000F6B0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712" w:type="dxa"/>
            <w:tcBorders>
              <w:top w:val="nil"/>
            </w:tcBorders>
          </w:tcPr>
          <w:p w:rsidR="000F6B0C" w:rsidRDefault="000F6B0C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</w:tcBorders>
          </w:tcPr>
          <w:p w:rsidR="000F6B0C" w:rsidRDefault="000F6B0C" w:rsidP="000B4533"/>
        </w:tc>
        <w:tc>
          <w:tcPr>
            <w:tcW w:w="1134" w:type="dxa"/>
          </w:tcPr>
          <w:p w:rsidR="000F6B0C" w:rsidRPr="00A90110" w:rsidRDefault="000F6B0C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F6B0C" w:rsidRDefault="000F6B0C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6B0C" w:rsidRPr="00E11F47" w:rsidRDefault="000F6B0C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рение по теме «Почвы Ульяновской области»</w:t>
            </w:r>
          </w:p>
        </w:tc>
        <w:tc>
          <w:tcPr>
            <w:tcW w:w="2835" w:type="dxa"/>
            <w:tcBorders>
              <w:top w:val="nil"/>
            </w:tcBorders>
          </w:tcPr>
          <w:p w:rsidR="000F6B0C" w:rsidRPr="000F6B0C" w:rsidRDefault="000F6B0C" w:rsidP="000F6B0C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6B0C" w:rsidRPr="000F6B0C" w:rsidRDefault="000F6B0C" w:rsidP="000F6B0C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F6B0C" w:rsidRPr="003F5B8C" w:rsidRDefault="003F5B8C" w:rsidP="000F6B0C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строить речевое высказывание: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действий при подготовке 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ступления,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ить продуктивное взаимодействие с однокла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сником</w:t>
            </w:r>
          </w:p>
        </w:tc>
        <w:tc>
          <w:tcPr>
            <w:tcW w:w="709" w:type="dxa"/>
          </w:tcPr>
          <w:p w:rsidR="000F6B0C" w:rsidRPr="00373C7A" w:rsidRDefault="000F6B0C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3F5B8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43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Default="00195235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textDirection w:val="btL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 xml:space="preserve">Растительный и животный </w:t>
            </w:r>
            <w:r w:rsidR="003F5B8C">
              <w:rPr>
                <w:rFonts w:ascii="Times New Roman" w:hAnsi="Times New Roman"/>
                <w:b/>
                <w:color w:val="7030A0"/>
              </w:rPr>
              <w:t xml:space="preserve">мир. Биологические ресурсы </w:t>
            </w:r>
          </w:p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195235" w:rsidRPr="003F5B8C" w:rsidRDefault="00195235" w:rsidP="000B4533">
            <w:pPr>
              <w:jc w:val="center"/>
              <w:rPr>
                <w:rFonts w:ascii="Times New Roman" w:hAnsi="Times New Roman"/>
              </w:rPr>
            </w:pPr>
            <w:r w:rsidRPr="003F5B8C">
              <w:rPr>
                <w:rFonts w:ascii="Times New Roman" w:hAnsi="Times New Roman"/>
              </w:rPr>
              <w:t>Растительный и живо</w:t>
            </w:r>
            <w:r w:rsidRPr="003F5B8C">
              <w:rPr>
                <w:rFonts w:ascii="Times New Roman" w:hAnsi="Times New Roman"/>
              </w:rPr>
              <w:t>т</w:t>
            </w:r>
            <w:r w:rsidRPr="003F5B8C">
              <w:rPr>
                <w:rFonts w:ascii="Times New Roman" w:hAnsi="Times New Roman"/>
              </w:rPr>
              <w:t>ный мир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Default="00195235" w:rsidP="00315219">
            <w:r w:rsidRPr="00A56771">
              <w:rPr>
                <w:rFonts w:ascii="Times New Roman" w:hAnsi="Times New Roman"/>
                <w:color w:val="000000"/>
              </w:rPr>
              <w:t>Растительный покров Ро</w:t>
            </w:r>
            <w:r w:rsidRPr="00A56771">
              <w:rPr>
                <w:rFonts w:ascii="Times New Roman" w:hAnsi="Times New Roman"/>
                <w:color w:val="000000"/>
              </w:rPr>
              <w:t>с</w:t>
            </w:r>
            <w:r w:rsidRPr="00A56771">
              <w:rPr>
                <w:rFonts w:ascii="Times New Roman" w:hAnsi="Times New Roman"/>
                <w:color w:val="000000"/>
              </w:rPr>
              <w:t xml:space="preserve">сии, карта растительности. Животный мир. 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органического мира России.</w:t>
            </w:r>
          </w:p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значение терм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нов «биом», «лес». Понимать условия, определяющие чи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ленность и разнообразие орг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нического мира.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приспособления ж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вотных и растений к условиям среды.</w:t>
            </w:r>
          </w:p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биологических ресурсов.</w:t>
            </w:r>
          </w:p>
          <w:p w:rsidR="00195235" w:rsidRPr="00C10CE9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 особенности распространения видов животных и растений.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органического мира России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определяющие биоразнообр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зие территории, на основании объяснения учителя или иных источников информации;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действие рассмотренных факторов.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взаимосвязи между животн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ми и растениями в пределах конкретной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признаки понятия «биом».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«Роль растений и животных в жизни человека»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B8C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3F5B8C" w:rsidRDefault="003F5B8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3F5B8C" w:rsidRDefault="003F5B8C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3F5B8C" w:rsidRDefault="003F5B8C" w:rsidP="000B4533"/>
        </w:tc>
        <w:tc>
          <w:tcPr>
            <w:tcW w:w="1134" w:type="dxa"/>
            <w:vMerge/>
            <w:tcBorders>
              <w:top w:val="single" w:sz="24" w:space="0" w:color="0070C0"/>
            </w:tcBorders>
            <w:textDirection w:val="btLr"/>
          </w:tcPr>
          <w:p w:rsidR="003F5B8C" w:rsidRPr="00A90110" w:rsidRDefault="003F5B8C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3F5B8C" w:rsidRDefault="003F5B8C" w:rsidP="003F5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Растительный мир </w:t>
            </w:r>
          </w:p>
          <w:p w:rsidR="003F5B8C" w:rsidRPr="003F5B8C" w:rsidRDefault="003F5B8C" w:rsidP="003F5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Ульяновской области. Типичные представит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3F5B8C" w:rsidRDefault="003F5B8C" w:rsidP="003F5B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растительный мир области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F5B8C" w:rsidRDefault="003F5B8C" w:rsidP="003F5B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5B8C" w:rsidRPr="00A56771" w:rsidRDefault="003F5B8C" w:rsidP="003F5B8C">
            <w:pPr>
              <w:rPr>
                <w:rFonts w:ascii="Times New Roman" w:hAnsi="Times New Roman"/>
                <w:color w:val="00000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закономерности размещения 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3F5B8C" w:rsidRPr="003F5B8C" w:rsidRDefault="003F5B8C" w:rsidP="003F5B8C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8C">
              <w:rPr>
                <w:rFonts w:ascii="Times New Roman" w:hAnsi="Times New Roman"/>
                <w:color w:val="000000"/>
                <w:sz w:val="20"/>
                <w:szCs w:val="20"/>
              </w:rPr>
              <w:t>значение растительного</w:t>
            </w:r>
            <w:r w:rsidR="00946B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F5B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F5B8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B8C">
              <w:rPr>
                <w:rFonts w:ascii="Times New Roman" w:hAnsi="Times New Roman"/>
                <w:color w:val="000000"/>
                <w:sz w:val="20"/>
                <w:szCs w:val="20"/>
              </w:rPr>
              <w:t>ра для жизни населения и природы в целом</w:t>
            </w:r>
          </w:p>
          <w:p w:rsidR="003F5B8C" w:rsidRPr="0009411A" w:rsidRDefault="003F5B8C" w:rsidP="00C10CE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3F5B8C" w:rsidRDefault="003F5B8C" w:rsidP="003F5B8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установление причинно-следственных связей в системе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F5B8C" w:rsidRPr="009C41E3" w:rsidRDefault="003F5B8C" w:rsidP="003F5B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прогноз размещения, смены растительных сообществ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3F5B8C" w:rsidRPr="00373C7A" w:rsidRDefault="003F5B8C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3F5B8C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3F5B8C" w:rsidRDefault="00946BF7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3F5B8C" w:rsidRDefault="003F5B8C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3F5B8C" w:rsidRDefault="003F5B8C" w:rsidP="000B4533"/>
        </w:tc>
        <w:tc>
          <w:tcPr>
            <w:tcW w:w="1134" w:type="dxa"/>
            <w:vMerge/>
            <w:tcBorders>
              <w:top w:val="single" w:sz="24" w:space="0" w:color="0070C0"/>
            </w:tcBorders>
            <w:textDirection w:val="btLr"/>
          </w:tcPr>
          <w:p w:rsidR="003F5B8C" w:rsidRPr="00A90110" w:rsidRDefault="003F5B8C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3F5B8C" w:rsidRDefault="003F5B8C" w:rsidP="003F5B8C">
            <w:pPr>
              <w:rPr>
                <w:rFonts w:ascii="Times New Roman" w:hAnsi="Times New Roman"/>
              </w:rPr>
            </w:pP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карты </w:t>
            </w:r>
            <w:r w:rsidR="00946BF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 мир области»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946BF7" w:rsidRPr="00946BF7" w:rsidRDefault="00946BF7" w:rsidP="00946BF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46BF7">
              <w:rPr>
                <w:rFonts w:ascii="Times New Roman" w:hAnsi="Times New Roman"/>
                <w:color w:val="000000"/>
                <w:sz w:val="20"/>
                <w:szCs w:val="20"/>
              </w:rPr>
              <w:t>: значение растительного м</w:t>
            </w:r>
            <w:r w:rsidRPr="00946BF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46BF7">
              <w:rPr>
                <w:rFonts w:ascii="Times New Roman" w:hAnsi="Times New Roman"/>
                <w:color w:val="000000"/>
                <w:sz w:val="20"/>
                <w:szCs w:val="20"/>
              </w:rPr>
              <w:t>ра для жизни населения и природы в целом</w:t>
            </w:r>
          </w:p>
          <w:p w:rsidR="003F5B8C" w:rsidRDefault="003F5B8C" w:rsidP="00946B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3F5B8C" w:rsidRPr="003F5B8C" w:rsidRDefault="00946BF7" w:rsidP="003F5B8C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закономерности размещения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946BF7" w:rsidRPr="00946BF7" w:rsidRDefault="00946BF7" w:rsidP="00946BF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46BF7">
              <w:rPr>
                <w:rFonts w:ascii="Times New Roman" w:hAnsi="Times New Roman"/>
                <w:color w:val="000000"/>
                <w:sz w:val="20"/>
                <w:szCs w:val="20"/>
              </w:rPr>
              <w:t>значение растительного мира для жизни нас</w:t>
            </w:r>
            <w:r w:rsidRPr="00946BF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46BF7">
              <w:rPr>
                <w:rFonts w:ascii="Times New Roman" w:hAnsi="Times New Roman"/>
                <w:color w:val="000000"/>
                <w:sz w:val="20"/>
                <w:szCs w:val="20"/>
              </w:rPr>
              <w:t>ления и природы в целом</w:t>
            </w:r>
          </w:p>
          <w:p w:rsidR="003F5B8C" w:rsidRPr="003F5B8C" w:rsidRDefault="00946BF7" w:rsidP="00946B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BF7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причинно-следственных связей в системе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3F5B8C" w:rsidRDefault="003F5B8C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BF7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946BF7" w:rsidRDefault="00946BF7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946BF7" w:rsidRDefault="00946BF7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946BF7" w:rsidRDefault="00946BF7" w:rsidP="000B4533"/>
        </w:tc>
        <w:tc>
          <w:tcPr>
            <w:tcW w:w="1134" w:type="dxa"/>
            <w:vMerge/>
            <w:tcBorders>
              <w:top w:val="single" w:sz="24" w:space="0" w:color="0070C0"/>
            </w:tcBorders>
            <w:textDirection w:val="btLr"/>
          </w:tcPr>
          <w:p w:rsidR="00946BF7" w:rsidRPr="00A90110" w:rsidRDefault="00946BF7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946BF7" w:rsidRPr="00E11F47" w:rsidRDefault="00946BF7" w:rsidP="003F5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рение по теме «Раст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тельный мир»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946BF7" w:rsidRDefault="00946BF7" w:rsidP="00946B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растительный мир области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46BF7" w:rsidRPr="00946BF7" w:rsidRDefault="00946BF7" w:rsidP="00946BF7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закономерности размещения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946BF7" w:rsidRPr="00946BF7" w:rsidRDefault="00946BF7" w:rsidP="00946B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присп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собления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растений к условиям среды.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946BF7" w:rsidRPr="00946BF7" w:rsidRDefault="00946BF7" w:rsidP="00946BF7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прогноз размещения, смены растительных сообществ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946BF7" w:rsidRDefault="00946BF7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BF7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946BF7" w:rsidRDefault="00946BF7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946BF7" w:rsidRDefault="00946BF7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946BF7" w:rsidRDefault="00946BF7" w:rsidP="000B4533"/>
        </w:tc>
        <w:tc>
          <w:tcPr>
            <w:tcW w:w="1134" w:type="dxa"/>
            <w:vMerge/>
            <w:tcBorders>
              <w:top w:val="single" w:sz="24" w:space="0" w:color="0070C0"/>
            </w:tcBorders>
            <w:textDirection w:val="btLr"/>
          </w:tcPr>
          <w:p w:rsidR="00946BF7" w:rsidRPr="00A90110" w:rsidRDefault="00946BF7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946BF7" w:rsidRDefault="00946BF7" w:rsidP="003F5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Животный мир 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новской области.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щая характеристика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ипичные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946BF7" w:rsidRDefault="00946BF7" w:rsidP="00946B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ика, типичные представители </w:t>
            </w:r>
          </w:p>
          <w:p w:rsidR="00946BF7" w:rsidRDefault="00946BF7" w:rsidP="00946B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6BF7" w:rsidRDefault="00946BF7" w:rsidP="00946B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Взаимосвязь размещения с другими компонентами пр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роды 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946BF7" w:rsidRPr="0009411A" w:rsidRDefault="00946BF7" w:rsidP="00946BF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проблемы рационального использования и сохранения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946BF7" w:rsidRPr="00E11F47" w:rsidRDefault="00946BF7" w:rsidP="00946BF7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выбор оснований и критериев для классиф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кации объектов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946BF7" w:rsidRDefault="00946BF7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A5460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3F5B8C" w:rsidRDefault="00195235" w:rsidP="000B4533">
            <w:pPr>
              <w:jc w:val="center"/>
              <w:rPr>
                <w:rFonts w:ascii="Times New Roman" w:hAnsi="Times New Roman"/>
              </w:rPr>
            </w:pPr>
            <w:r w:rsidRPr="003F5B8C">
              <w:rPr>
                <w:rFonts w:ascii="Times New Roman" w:hAnsi="Times New Roman"/>
              </w:rPr>
              <w:t>Биологические ресурсы</w:t>
            </w:r>
          </w:p>
        </w:tc>
        <w:tc>
          <w:tcPr>
            <w:tcW w:w="2835" w:type="dxa"/>
          </w:tcPr>
          <w:p w:rsidR="00195235" w:rsidRPr="00A56771" w:rsidRDefault="00195235" w:rsidP="00315219">
            <w:pPr>
              <w:rPr>
                <w:rFonts w:ascii="Times New Roman" w:hAnsi="Times New Roman"/>
              </w:rPr>
            </w:pPr>
            <w:r w:rsidRPr="00A56771">
              <w:rPr>
                <w:rFonts w:ascii="Times New Roman" w:hAnsi="Times New Roman"/>
                <w:color w:val="000000"/>
              </w:rPr>
              <w:t>Биологические ресурсы, их рациональное использов</w:t>
            </w:r>
            <w:r w:rsidRPr="00A56771">
              <w:rPr>
                <w:rFonts w:ascii="Times New Roman" w:hAnsi="Times New Roman"/>
                <w:color w:val="000000"/>
              </w:rPr>
              <w:t>а</w:t>
            </w:r>
            <w:r w:rsidRPr="00A56771">
              <w:rPr>
                <w:rFonts w:ascii="Times New Roman" w:hAnsi="Times New Roman"/>
                <w:color w:val="000000"/>
              </w:rPr>
              <w:t>ние.</w:t>
            </w:r>
          </w:p>
          <w:p w:rsidR="00195235" w:rsidRPr="00A56771" w:rsidRDefault="00195235" w:rsidP="00315219">
            <w:pPr>
              <w:rPr>
                <w:rFonts w:ascii="Times New Roman" w:hAnsi="Times New Roman"/>
              </w:rPr>
            </w:pPr>
            <w:r w:rsidRPr="00A56771">
              <w:rPr>
                <w:rFonts w:ascii="Times New Roman" w:hAnsi="Times New Roman"/>
                <w:color w:val="000000"/>
              </w:rPr>
              <w:t>Меры по охране раст</w:t>
            </w:r>
            <w:r w:rsidRPr="00A56771">
              <w:rPr>
                <w:rFonts w:ascii="Times New Roman" w:hAnsi="Times New Roman"/>
                <w:color w:val="000000"/>
              </w:rPr>
              <w:t>и</w:t>
            </w:r>
            <w:r w:rsidRPr="00A56771">
              <w:rPr>
                <w:rFonts w:ascii="Times New Roman" w:hAnsi="Times New Roman"/>
                <w:color w:val="000000"/>
              </w:rPr>
              <w:t>тельного и животного мира</w:t>
            </w:r>
          </w:p>
          <w:p w:rsidR="00195235" w:rsidRDefault="00195235" w:rsidP="000B4533">
            <w:pPr>
              <w:jc w:val="both"/>
            </w:pPr>
          </w:p>
        </w:tc>
        <w:tc>
          <w:tcPr>
            <w:tcW w:w="2693" w:type="dxa"/>
          </w:tcPr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неблаг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приятных изменений органич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ского мира в результате хозя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ственной деятельности челов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ка, мероприятий по рационал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ному использованию биолог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ческих ресурсов. </w:t>
            </w: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биологических ресурсов на осн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вании анализа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растительных ресурсов;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использования разнообразных 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тений человеком.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презентации о роли живо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и растений в жизни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промыслово-охотничьих ресурсов на основании анализа материалов прил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жения;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сокращения численности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дельных животных и мероприятия по охране орг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нического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A5460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12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24" w:space="0" w:color="0070C0"/>
            </w:tcBorders>
          </w:tcPr>
          <w:p w:rsidR="00195235" w:rsidRDefault="00195235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ние тем 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«Почвы и почвенные ресурсы», «Растител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ь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ный и животный мир. Биологические ресу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р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сы»</w:t>
            </w: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Default="00195235" w:rsidP="000B4533">
            <w:pPr>
              <w:jc w:val="both"/>
            </w:pPr>
          </w:p>
        </w:tc>
        <w:tc>
          <w:tcPr>
            <w:tcW w:w="2693" w:type="dxa"/>
            <w:tcBorders>
              <w:bottom w:val="single" w:sz="24" w:space="0" w:color="0070C0"/>
            </w:tcBorders>
          </w:tcPr>
          <w:p w:rsidR="00195235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жизни: оценки биол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гических ре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сурсов региона проживания для различных целей и осуществления </w:t>
            </w:r>
            <w:r w:rsidRPr="0009411A">
              <w:rPr>
                <w:rFonts w:ascii="Times New Roman" w:hAnsi="Times New Roman"/>
                <w:iCs/>
                <w:sz w:val="18"/>
                <w:szCs w:val="18"/>
              </w:rPr>
              <w:t>мер</w:t>
            </w:r>
            <w:r w:rsidRPr="0009411A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iCs/>
                <w:sz w:val="18"/>
                <w:szCs w:val="18"/>
              </w:rPr>
              <w:t>приятий по охране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органич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ского мира</w:t>
            </w:r>
          </w:p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для подготовки к экзаменам»</w:t>
            </w: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95235" w:rsidRPr="001137AD" w:rsidRDefault="00A5460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Природные разл</w:t>
            </w:r>
            <w:r w:rsidR="00A54600">
              <w:rPr>
                <w:rFonts w:ascii="Times New Roman" w:hAnsi="Times New Roman"/>
                <w:b/>
                <w:color w:val="7030A0"/>
              </w:rPr>
              <w:t xml:space="preserve">ичия на территории России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95235" w:rsidRPr="00A54600" w:rsidRDefault="00195235" w:rsidP="000B4533">
            <w:pPr>
              <w:rPr>
                <w:rFonts w:ascii="Times New Roman" w:hAnsi="Times New Roman"/>
              </w:rPr>
            </w:pPr>
            <w:r w:rsidRPr="00A54600">
              <w:rPr>
                <w:rFonts w:ascii="Times New Roman" w:hAnsi="Times New Roman"/>
              </w:rPr>
              <w:t>Природные комплексы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5235" w:rsidRPr="00697FA1" w:rsidRDefault="00195235" w:rsidP="003152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Природно-территориальные  ко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плексы (ПТК) на террит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рии России как результат длительного развития ге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 xml:space="preserve">графической оболочки Земли. </w:t>
            </w:r>
          </w:p>
          <w:p w:rsidR="00195235" w:rsidRDefault="00195235" w:rsidP="00315219"/>
        </w:tc>
        <w:tc>
          <w:tcPr>
            <w:tcW w:w="2693" w:type="dxa"/>
            <w:tcBorders>
              <w:top w:val="single" w:sz="4" w:space="0" w:color="auto"/>
            </w:tcBorders>
          </w:tcPr>
          <w:p w:rsidR="00195235" w:rsidRPr="0057621D" w:rsidRDefault="00195235" w:rsidP="00C8227A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 «пр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родный территориальный ко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использовать понятия для решения учебных задач.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взаимосвязей между комп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нентами природы с целью выявления существе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признаков понятия «природный комплекс».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антропогенных изменений природных комплексов на основании объяснения учителя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признаки понятия «ландшафт» на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новании анализа текста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изображения различных ландша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тов с целью их классификации на природные и 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тропогенные;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собственную точку зрения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54600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A54600" w:rsidRPr="001137AD" w:rsidRDefault="00A5460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54600" w:rsidRDefault="00A54600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Default="00A54600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A54600" w:rsidRPr="00A90110" w:rsidRDefault="00A54600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4600" w:rsidRPr="00842F63" w:rsidRDefault="00A54600" w:rsidP="000B4533">
            <w:pPr>
              <w:rPr>
                <w:rFonts w:ascii="Times New Roman" w:hAnsi="Times New Roman"/>
              </w:rPr>
            </w:pPr>
            <w:r w:rsidRPr="00842F63">
              <w:rPr>
                <w:rFonts w:ascii="Times New Roman" w:hAnsi="Times New Roman"/>
              </w:rPr>
              <w:t>Характеристика пр</w:t>
            </w:r>
            <w:r w:rsidRPr="00842F63">
              <w:rPr>
                <w:rFonts w:ascii="Times New Roman" w:hAnsi="Times New Roman"/>
              </w:rPr>
              <w:t>и</w:t>
            </w:r>
            <w:r w:rsidRPr="00842F63">
              <w:rPr>
                <w:rFonts w:ascii="Times New Roman" w:hAnsi="Times New Roman"/>
              </w:rPr>
              <w:t>родных комплексов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600" w:rsidRDefault="00A54600" w:rsidP="003152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Природный комплекс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4600" w:rsidRPr="0009411A" w:rsidRDefault="00A54600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 «пр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родный территориальный ко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понятия для решения учебных задач.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600" w:rsidRPr="009C41E3" w:rsidRDefault="00A54600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изображения различных ландша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тов с целью их классификации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природные и 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тропогенные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Pr="00373C7A" w:rsidRDefault="00A54600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A54600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A54600" w:rsidRDefault="00A5460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52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54600" w:rsidRDefault="00A54600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Default="00A54600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A54600" w:rsidRPr="00A90110" w:rsidRDefault="00A54600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4600" w:rsidRPr="00842F63" w:rsidRDefault="00A54600" w:rsidP="000B4533">
            <w:pPr>
              <w:rPr>
                <w:rFonts w:ascii="Times New Roman" w:hAnsi="Times New Roman"/>
              </w:rPr>
            </w:pPr>
            <w:r w:rsidRPr="00842F63">
              <w:rPr>
                <w:rFonts w:ascii="Times New Roman" w:hAnsi="Times New Roman"/>
              </w:rPr>
              <w:t>Антропогенные лесные ландшафты  Ульяно</w:t>
            </w:r>
            <w:r w:rsidRPr="00842F63">
              <w:rPr>
                <w:rFonts w:ascii="Times New Roman" w:hAnsi="Times New Roman"/>
              </w:rPr>
              <w:t>в</w:t>
            </w:r>
            <w:r w:rsidRPr="00842F63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600" w:rsidRDefault="00A54600" w:rsidP="003152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Антропогенные ландша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ты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4600" w:rsidRPr="0009411A" w:rsidRDefault="00A54600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600" w:rsidRPr="009C41E3" w:rsidRDefault="00842F63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изображения различных ландша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Default="00A54600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A54600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A54600" w:rsidRDefault="00A5460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54600" w:rsidRDefault="00A54600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Default="00A54600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A54600" w:rsidRPr="00A90110" w:rsidRDefault="00A54600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4600" w:rsidRPr="00842F63" w:rsidRDefault="00A54600" w:rsidP="00A54600">
            <w:pPr>
              <w:spacing w:before="100" w:beforeAutospacing="1"/>
              <w:ind w:left="34" w:right="-108"/>
              <w:rPr>
                <w:rFonts w:ascii="Times New Roman" w:hAnsi="Times New Roman"/>
              </w:rPr>
            </w:pPr>
            <w:r w:rsidRPr="00842F63">
              <w:rPr>
                <w:rFonts w:ascii="Times New Roman" w:hAnsi="Times New Roman"/>
                <w:color w:val="000000"/>
              </w:rPr>
              <w:t xml:space="preserve">Обозначение </w:t>
            </w:r>
            <w:proofErr w:type="gramStart"/>
            <w:r w:rsidRPr="00842F6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42F6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2F63">
              <w:rPr>
                <w:rFonts w:ascii="Times New Roman" w:hAnsi="Times New Roman"/>
                <w:color w:val="000000"/>
              </w:rPr>
              <w:t>карта</w:t>
            </w:r>
            <w:proofErr w:type="gramEnd"/>
            <w:r w:rsidRPr="00842F63">
              <w:rPr>
                <w:rFonts w:ascii="Times New Roman" w:hAnsi="Times New Roman"/>
                <w:color w:val="000000"/>
              </w:rPr>
              <w:t xml:space="preserve"> - схеме лесных антроп</w:t>
            </w:r>
            <w:r w:rsidRPr="00842F63">
              <w:rPr>
                <w:rFonts w:ascii="Times New Roman" w:hAnsi="Times New Roman"/>
                <w:color w:val="000000"/>
              </w:rPr>
              <w:t>о</w:t>
            </w:r>
            <w:r w:rsidRPr="00842F63">
              <w:rPr>
                <w:rFonts w:ascii="Times New Roman" w:hAnsi="Times New Roman"/>
                <w:color w:val="000000"/>
              </w:rPr>
              <w:t>генных ландшафтов.</w:t>
            </w:r>
          </w:p>
          <w:p w:rsidR="00A54600" w:rsidRPr="00842F63" w:rsidRDefault="00A54600" w:rsidP="00A54600">
            <w:pPr>
              <w:rPr>
                <w:rFonts w:ascii="Times New Roman" w:hAnsi="Times New Roman"/>
              </w:rPr>
            </w:pPr>
            <w:r w:rsidRPr="00842F63">
              <w:rPr>
                <w:rFonts w:ascii="Times New Roman" w:hAnsi="Times New Roman"/>
                <w:color w:val="000000"/>
              </w:rPr>
              <w:t>2.Составление описания лесных антропогенных ландшафтов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600" w:rsidRPr="00A54600" w:rsidRDefault="00A54600" w:rsidP="00A5460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ландшафты - определение и смысловое значение</w:t>
            </w:r>
          </w:p>
          <w:p w:rsidR="00A54600" w:rsidRPr="00A54600" w:rsidRDefault="00A54600" w:rsidP="00A5460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закономерности размещения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54600" w:rsidRDefault="00A54600" w:rsidP="00A54600">
            <w:pPr>
              <w:rPr>
                <w:rFonts w:ascii="Times New Roman" w:hAnsi="Times New Roman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4600" w:rsidRPr="0009411A" w:rsidRDefault="00842F63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 «пр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родный территориальный ко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понятия для решения учебных задач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600" w:rsidRPr="00A54600" w:rsidRDefault="00A54600" w:rsidP="00A5460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наиболее эффективные способы р</w:t>
            </w: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шения задач в зависимости от конкретных условий</w:t>
            </w:r>
          </w:p>
          <w:p w:rsidR="00A54600" w:rsidRPr="009C41E3" w:rsidRDefault="00A54600" w:rsidP="00A5460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значение знаний темы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Default="00A54600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600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A54600" w:rsidRDefault="00A5460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54600" w:rsidRDefault="00A54600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Default="00A54600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A54600" w:rsidRPr="00A90110" w:rsidRDefault="00A54600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4600" w:rsidRPr="00842F63" w:rsidRDefault="00A54600" w:rsidP="00A54600">
            <w:pPr>
              <w:spacing w:before="100" w:beforeAutospacing="1"/>
              <w:ind w:left="34" w:right="-108"/>
              <w:rPr>
                <w:rFonts w:ascii="Times New Roman" w:hAnsi="Times New Roman"/>
                <w:color w:val="000000"/>
              </w:rPr>
            </w:pPr>
            <w:r w:rsidRPr="00842F63">
              <w:rPr>
                <w:rFonts w:ascii="Times New Roman" w:hAnsi="Times New Roman"/>
                <w:color w:val="000000"/>
              </w:rPr>
              <w:t>Сельскохозяйственные ландшафты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600" w:rsidRPr="00A54600" w:rsidRDefault="00A54600" w:rsidP="00A54600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Антропогенные сельхоз ландшафты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4600" w:rsidRPr="0009411A" w:rsidRDefault="00A54600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600" w:rsidRPr="00842F63" w:rsidRDefault="00842F63" w:rsidP="00842F6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42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уметь слушать и продуктивно работать в </w:t>
            </w:r>
            <w:proofErr w:type="spellStart"/>
            <w:r w:rsidRPr="00842F63">
              <w:rPr>
                <w:rFonts w:ascii="Times New Roman" w:hAnsi="Times New Roman"/>
                <w:color w:val="000000"/>
                <w:sz w:val="20"/>
                <w:szCs w:val="20"/>
              </w:rPr>
              <w:t>группевыбирать</w:t>
            </w:r>
            <w:proofErr w:type="spellEnd"/>
            <w:r w:rsidRPr="00842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наиболее эффективные сп</w:t>
            </w:r>
            <w:r w:rsidRPr="00842F6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42F63">
              <w:rPr>
                <w:rFonts w:ascii="Times New Roman" w:hAnsi="Times New Roman"/>
                <w:color w:val="000000"/>
                <w:sz w:val="20"/>
                <w:szCs w:val="20"/>
              </w:rPr>
              <w:t>собы решения задач в зависимости от ко</w:t>
            </w:r>
            <w:r w:rsidRPr="00842F6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42F63">
              <w:rPr>
                <w:rFonts w:ascii="Times New Roman" w:hAnsi="Times New Roman"/>
                <w:color w:val="000000"/>
                <w:sz w:val="20"/>
                <w:szCs w:val="20"/>
              </w:rPr>
              <w:t>кретных условий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600" w:rsidRDefault="00842F63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842F63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42F63" w:rsidRDefault="00842F63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42F63" w:rsidRPr="00A90110" w:rsidRDefault="00842F63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42F63" w:rsidRPr="00842F63" w:rsidRDefault="00842F63" w:rsidP="00A54600">
            <w:pPr>
              <w:spacing w:before="100" w:beforeAutospacing="1"/>
              <w:ind w:left="34" w:right="-108"/>
              <w:rPr>
                <w:rFonts w:ascii="Times New Roman" w:hAnsi="Times New Roman"/>
                <w:color w:val="000000"/>
              </w:rPr>
            </w:pPr>
            <w:r w:rsidRPr="00842F63">
              <w:rPr>
                <w:rFonts w:ascii="Times New Roman" w:hAnsi="Times New Roman"/>
                <w:color w:val="000000"/>
              </w:rPr>
              <w:t>Полевые и садовые типы сельскохозяйственных ландшафтов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F63" w:rsidRDefault="00842F63" w:rsidP="00A54600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Антропогенные  ландша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2F63" w:rsidRPr="0009411A" w:rsidRDefault="00842F63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42F63" w:rsidRPr="00A54600" w:rsidRDefault="00842F63" w:rsidP="00A54600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изображения различных ландша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842F63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42F63" w:rsidRDefault="00842F63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42F63" w:rsidRPr="00A90110" w:rsidRDefault="00842F63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42F63" w:rsidRPr="00842F63" w:rsidRDefault="00842F63" w:rsidP="00842F63">
            <w:pPr>
              <w:spacing w:before="100" w:beforeAutospacing="1"/>
              <w:rPr>
                <w:rFonts w:ascii="Times New Roman" w:hAnsi="Times New Roman"/>
              </w:rPr>
            </w:pPr>
            <w:r w:rsidRPr="00842F63">
              <w:rPr>
                <w:rFonts w:ascii="Times New Roman" w:hAnsi="Times New Roman"/>
                <w:b/>
                <w:bCs/>
                <w:color w:val="000000"/>
              </w:rPr>
              <w:t xml:space="preserve">практикум: </w:t>
            </w:r>
            <w:r w:rsidRPr="00842F63">
              <w:rPr>
                <w:rFonts w:ascii="Times New Roman" w:hAnsi="Times New Roman"/>
                <w:color w:val="000000"/>
              </w:rPr>
              <w:t>1.Обозначение на карте типов сельскохозя</w:t>
            </w:r>
            <w:r w:rsidRPr="00842F63">
              <w:rPr>
                <w:rFonts w:ascii="Times New Roman" w:hAnsi="Times New Roman"/>
                <w:color w:val="000000"/>
              </w:rPr>
              <w:t>й</w:t>
            </w:r>
            <w:r w:rsidRPr="00842F63">
              <w:rPr>
                <w:rFonts w:ascii="Times New Roman" w:hAnsi="Times New Roman"/>
                <w:color w:val="000000"/>
              </w:rPr>
              <w:t>ственных ландшафтов</w:t>
            </w:r>
            <w:r w:rsidRPr="00842F63">
              <w:rPr>
                <w:rFonts w:ascii="Times New Roman" w:hAnsi="Times New Roman"/>
              </w:rPr>
              <w:t xml:space="preserve"> </w:t>
            </w:r>
            <w:r w:rsidRPr="00842F63">
              <w:rPr>
                <w:rFonts w:ascii="Times New Roman" w:hAnsi="Times New Roman"/>
                <w:color w:val="000000"/>
              </w:rPr>
              <w:t>2.Составление описания полевого и садового сельскохозяйственных ландшафтов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F63" w:rsidRPr="00A54600" w:rsidRDefault="00842F63" w:rsidP="00842F6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ландшафты - определение и смысловое значение</w:t>
            </w:r>
          </w:p>
          <w:p w:rsidR="00842F63" w:rsidRPr="00842F63" w:rsidRDefault="00842F63" w:rsidP="00842F6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закономерности размещения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2F63" w:rsidRPr="0009411A" w:rsidRDefault="00842F63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 «пр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родный территориальный ко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понятия для решения учебных задач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42F63" w:rsidRPr="009C41E3" w:rsidRDefault="00842F63" w:rsidP="00A54600">
            <w:pPr>
              <w:spacing w:before="100" w:beforeAutospacing="1"/>
              <w:rPr>
                <w:rFonts w:ascii="Times New Roman" w:hAnsi="Times New Roman"/>
                <w:b/>
                <w:sz w:val="18"/>
                <w:szCs w:val="18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наиболее эффективные способы 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шения задач в зависимости от конкретных условий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3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42F63" w:rsidRDefault="00842F63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42F63" w:rsidRPr="00A90110" w:rsidRDefault="00842F63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42F63" w:rsidRPr="00842F63" w:rsidRDefault="00842F63" w:rsidP="00842F63">
            <w:pPr>
              <w:spacing w:before="100" w:before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Лугово-пастбищный тип сельскохозя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ственных ландшафтов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F63" w:rsidRPr="00A54600" w:rsidRDefault="00842F63" w:rsidP="00842F6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ландшафты - определение и смысловое значение</w:t>
            </w:r>
          </w:p>
          <w:p w:rsidR="00842F63" w:rsidRPr="00A54600" w:rsidRDefault="00842F63" w:rsidP="00842F63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закономерности размещения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2F63" w:rsidRPr="0009411A" w:rsidRDefault="00842F63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42F63" w:rsidRPr="00E11F47" w:rsidRDefault="00842F63" w:rsidP="00A54600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842F63" w:rsidRPr="00373C7A" w:rsidTr="0078513E">
        <w:tc>
          <w:tcPr>
            <w:tcW w:w="530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42F63" w:rsidRDefault="00842F63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/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42F63" w:rsidRPr="00A90110" w:rsidRDefault="00842F63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42F63" w:rsidRPr="00842F63" w:rsidRDefault="00842F63" w:rsidP="00842F6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42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практикум: </w:t>
            </w:r>
            <w:r w:rsidRPr="00842F63">
              <w:rPr>
                <w:rFonts w:ascii="Times New Roman" w:hAnsi="Times New Roman"/>
                <w:color w:val="000000"/>
                <w:sz w:val="24"/>
                <w:szCs w:val="24"/>
              </w:rPr>
              <w:t>Обозн</w:t>
            </w:r>
            <w:r w:rsidRPr="00842F6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42F63">
              <w:rPr>
                <w:rFonts w:ascii="Times New Roman" w:hAnsi="Times New Roman"/>
                <w:color w:val="000000"/>
                <w:sz w:val="24"/>
                <w:szCs w:val="24"/>
              </w:rPr>
              <w:t>чение на карте лугово-пастбищных типов сельскохозяйственных ландшафтов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F63" w:rsidRPr="00A54600" w:rsidRDefault="00842F63" w:rsidP="00842F63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00">
              <w:rPr>
                <w:rFonts w:ascii="Times New Roman" w:hAnsi="Times New Roman"/>
                <w:color w:val="000000"/>
                <w:sz w:val="20"/>
                <w:szCs w:val="20"/>
              </w:rPr>
              <w:t>закономерности размещения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2F63" w:rsidRPr="0009411A" w:rsidRDefault="00842F63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 «пр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родный территориальный ко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понятия для решения учебных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42F63" w:rsidRPr="00E11F47" w:rsidRDefault="00842F63" w:rsidP="00A54600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наиболее эффективные способы 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шения задач в зависимости от конкретных условий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2F63" w:rsidRDefault="00842F63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rPr>
          <w:trHeight w:val="5523"/>
        </w:trPr>
        <w:tc>
          <w:tcPr>
            <w:tcW w:w="530" w:type="dxa"/>
          </w:tcPr>
          <w:p w:rsidR="00195235" w:rsidRPr="001137AD" w:rsidRDefault="0025607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Default="00195235" w:rsidP="000B4533">
            <w:pPr>
              <w:rPr>
                <w:rFonts w:ascii="Times New Roman" w:hAnsi="Times New Roman"/>
              </w:rPr>
            </w:pPr>
            <w:r w:rsidRPr="00256070">
              <w:rPr>
                <w:rFonts w:ascii="Times New Roman" w:hAnsi="Times New Roman"/>
              </w:rPr>
              <w:t>Природное райониров</w:t>
            </w:r>
            <w:r w:rsidRPr="00256070">
              <w:rPr>
                <w:rFonts w:ascii="Times New Roman" w:hAnsi="Times New Roman"/>
              </w:rPr>
              <w:t>а</w:t>
            </w:r>
            <w:r w:rsidRPr="00256070">
              <w:rPr>
                <w:rFonts w:ascii="Times New Roman" w:hAnsi="Times New Roman"/>
              </w:rPr>
              <w:t>ние. Природная зона как особый природный комплекс</w:t>
            </w:r>
          </w:p>
          <w:p w:rsidR="00256070" w:rsidRDefault="00256070" w:rsidP="000B4533">
            <w:pPr>
              <w:rPr>
                <w:rFonts w:ascii="Times New Roman" w:hAnsi="Times New Roman"/>
              </w:rPr>
            </w:pPr>
          </w:p>
          <w:p w:rsidR="00256070" w:rsidRPr="00256070" w:rsidRDefault="00256070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№15 (О.№9) Анализ карты природных зон</w:t>
            </w:r>
          </w:p>
        </w:tc>
        <w:tc>
          <w:tcPr>
            <w:tcW w:w="2835" w:type="dxa"/>
          </w:tcPr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Зональные и азональные ПТК. Взаимодействие ч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ловечества и природы в прошлом и настоящем, а</w:t>
            </w:r>
            <w:r w:rsidRPr="0095739B">
              <w:rPr>
                <w:rFonts w:ascii="Times New Roman" w:hAnsi="Times New Roman"/>
                <w:color w:val="000000"/>
              </w:rPr>
              <w:t>н</w:t>
            </w:r>
            <w:r w:rsidRPr="0095739B">
              <w:rPr>
                <w:rFonts w:ascii="Times New Roman" w:hAnsi="Times New Roman"/>
                <w:color w:val="000000"/>
              </w:rPr>
              <w:t>тропо</w:t>
            </w:r>
            <w:r>
              <w:rPr>
                <w:rFonts w:ascii="Times New Roman" w:hAnsi="Times New Roman"/>
                <w:color w:val="000000"/>
              </w:rPr>
              <w:t>генные изменения природно</w:t>
            </w:r>
            <w:r w:rsidRPr="0095739B">
              <w:rPr>
                <w:rFonts w:ascii="Times New Roman" w:hAnsi="Times New Roman"/>
                <w:color w:val="000000"/>
              </w:rPr>
              <w:t>-территориальных  ко</w:t>
            </w:r>
            <w:r w:rsidRPr="0095739B">
              <w:rPr>
                <w:rFonts w:ascii="Times New Roman" w:hAnsi="Times New Roman"/>
                <w:color w:val="000000"/>
              </w:rPr>
              <w:t>м</w:t>
            </w:r>
            <w:r w:rsidRPr="0095739B">
              <w:rPr>
                <w:rFonts w:ascii="Times New Roman" w:hAnsi="Times New Roman"/>
                <w:color w:val="000000"/>
              </w:rPr>
              <w:t>плексов на территории страны.</w:t>
            </w:r>
          </w:p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 xml:space="preserve">Физико-географическое районирование территории </w:t>
            </w:r>
            <w:r>
              <w:rPr>
                <w:rFonts w:ascii="Times New Roman" w:hAnsi="Times New Roman"/>
                <w:color w:val="000000"/>
              </w:rPr>
              <w:t>России. Наиболее крупные пр</w:t>
            </w:r>
            <w:r w:rsidRPr="0095739B">
              <w:rPr>
                <w:rFonts w:ascii="Times New Roman" w:hAnsi="Times New Roman"/>
                <w:color w:val="000000"/>
              </w:rPr>
              <w:t>иродные районы.</w:t>
            </w:r>
          </w:p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Проявления широтной з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нальности и высотной п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яс</w:t>
            </w:r>
            <w:r w:rsidRPr="0095739B">
              <w:rPr>
                <w:rFonts w:ascii="Times New Roman" w:hAnsi="Times New Roman"/>
                <w:color w:val="000000"/>
              </w:rPr>
              <w:t>ности на территории России.</w:t>
            </w:r>
          </w:p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Роль В.В. Докучаева и Л.С. Берга в создании уче</w:t>
            </w:r>
            <w:r>
              <w:rPr>
                <w:rFonts w:ascii="Times New Roman" w:hAnsi="Times New Roman"/>
                <w:color w:val="000000"/>
              </w:rPr>
              <w:t>ния о ПЗ. Природная зо</w:t>
            </w:r>
            <w:r w:rsidRPr="0095739B">
              <w:rPr>
                <w:rFonts w:ascii="Times New Roman" w:hAnsi="Times New Roman"/>
                <w:color w:val="000000"/>
              </w:rPr>
              <w:t>на как природный комплекс: вз</w:t>
            </w:r>
            <w:r w:rsidRPr="0095739B">
              <w:rPr>
                <w:rFonts w:ascii="Times New Roman" w:hAnsi="Times New Roman"/>
                <w:color w:val="000000"/>
              </w:rPr>
              <w:t>а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мосвязь и взаим</w:t>
            </w:r>
            <w:r w:rsidRPr="0095739B">
              <w:rPr>
                <w:rFonts w:ascii="Times New Roman" w:hAnsi="Times New Roman"/>
                <w:color w:val="000000"/>
              </w:rPr>
              <w:t>ообусло</w:t>
            </w:r>
            <w:r w:rsidRPr="0095739B">
              <w:rPr>
                <w:rFonts w:ascii="Times New Roman" w:hAnsi="Times New Roman"/>
                <w:color w:val="000000"/>
              </w:rPr>
              <w:t>в</w:t>
            </w:r>
            <w:r w:rsidRPr="0095739B">
              <w:rPr>
                <w:rFonts w:ascii="Times New Roman" w:hAnsi="Times New Roman"/>
                <w:color w:val="000000"/>
              </w:rPr>
              <w:t>ленность</w:t>
            </w:r>
            <w:r>
              <w:rPr>
                <w:rFonts w:ascii="Times New Roman" w:hAnsi="Times New Roman"/>
                <w:color w:val="000000"/>
              </w:rPr>
              <w:t xml:space="preserve"> её комп</w:t>
            </w:r>
            <w:r w:rsidRPr="0095739B">
              <w:rPr>
                <w:rFonts w:ascii="Times New Roman" w:hAnsi="Times New Roman"/>
                <w:color w:val="000000"/>
              </w:rPr>
              <w:t>онентов.</w:t>
            </w:r>
          </w:p>
          <w:p w:rsidR="00195235" w:rsidRDefault="00195235" w:rsidP="00315219"/>
        </w:tc>
        <w:tc>
          <w:tcPr>
            <w:tcW w:w="2693" w:type="dxa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понятий: «высо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ная поясность», «природный территориальный комплекс», «природная зона», «особо охраняемые природные терр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тории», «широтная зонал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ность»; использовать понятия для решения учебных задач. Представлять содержание те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минов: «акватория», «архип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лаг» «антропогенный лан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шафт», «колки», «торосы».</w:t>
            </w:r>
          </w:p>
          <w:p w:rsidR="00195235" w:rsidRPr="0057621D" w:rsidRDefault="00195235" w:rsidP="00C822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метода физико-географического районирования как одного из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тодов географических исследований на основании объяснения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перечень крупных природных районов (азональных природных комплексов) на основании материалов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родная зона»,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взаимосвязи её компонентов.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природных зон по следу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щим вопросам: какая закономерность существует в размещении природных зон на территории России; в каком климатическом поясе расположено наибольшее число природных зон и какими прич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нами это объясняется; какая из природных зон 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нимает наибольшую площадь на территории страны и в связи с какими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причинами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>; в какой (каких) из природных зон расположен регион вашего прож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rPr>
          <w:trHeight w:val="1211"/>
        </w:trPr>
        <w:tc>
          <w:tcPr>
            <w:tcW w:w="530" w:type="dxa"/>
            <w:tcBorders>
              <w:bottom w:val="single" w:sz="4" w:space="0" w:color="auto"/>
            </w:tcBorders>
          </w:tcPr>
          <w:p w:rsidR="00195235" w:rsidRPr="001137AD" w:rsidRDefault="0025607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5235" w:rsidRPr="00256070" w:rsidRDefault="00195235" w:rsidP="000B4533">
            <w:pPr>
              <w:rPr>
                <w:rFonts w:ascii="Times New Roman" w:hAnsi="Times New Roman"/>
              </w:rPr>
            </w:pPr>
            <w:r w:rsidRPr="00256070">
              <w:rPr>
                <w:rFonts w:ascii="Times New Roman" w:hAnsi="Times New Roman"/>
              </w:rPr>
              <w:t>Северные безлесные природные зоны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235" w:rsidRDefault="00195235" w:rsidP="00315219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95739B">
              <w:rPr>
                <w:rFonts w:ascii="Times New Roman" w:hAnsi="Times New Roman"/>
                <w:color w:val="000000"/>
              </w:rPr>
              <w:t>северных безлесных</w:t>
            </w:r>
            <w:r w:rsidRPr="00697FA1">
              <w:rPr>
                <w:rFonts w:ascii="Times New Roman" w:hAnsi="Times New Roman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природных зон (арктические пустыни, тундра и лесотундра)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697FA1">
              <w:rPr>
                <w:rFonts w:ascii="Times New Roman" w:hAnsi="Times New Roman"/>
                <w:color w:val="000000"/>
              </w:rPr>
              <w:t>Пр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родные ресурсы зон, пути их рационального испол</w:t>
            </w:r>
            <w:r w:rsidRPr="00697FA1">
              <w:rPr>
                <w:rFonts w:ascii="Times New Roman" w:hAnsi="Times New Roman"/>
                <w:color w:val="000000"/>
              </w:rPr>
              <w:t>ь</w:t>
            </w:r>
            <w:r w:rsidRPr="00697FA1">
              <w:rPr>
                <w:rFonts w:ascii="Times New Roman" w:hAnsi="Times New Roman"/>
                <w:color w:val="000000"/>
              </w:rPr>
              <w:t>зования. Хозяйственная деятельность человека и экологические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Default="00195235" w:rsidP="00315219"/>
        </w:tc>
        <w:tc>
          <w:tcPr>
            <w:tcW w:w="2693" w:type="dxa"/>
            <w:vMerge w:val="restart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картам: особенности размещения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родных зон; районов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распр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странения высотной поясности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особенности и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сурсы.</w:t>
            </w:r>
          </w:p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особенностей природных зон и морей России, их обеспеченн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 природными ресурсами, хозяйственного использования, решения экологических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блем. Составлять краткую ге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графическую характеристику природной зоны, моря по плану с помощью различных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исто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ников географической инфо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мации.</w:t>
            </w:r>
          </w:p>
          <w:p w:rsidR="00195235" w:rsidRPr="0057621D" w:rsidRDefault="00195235" w:rsidP="00C822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общие особенности зоны арктических пустынь на основании объяснения учителя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природы 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ровов Северного Ледовитого океана, расположе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в зоне арктических пустынь.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климата и растительности зоны тундр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тундрово-глеевых почв.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экологические проблемы зоны в связи с особенностями хозяйственной де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тельности человека;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предлагать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обоснованные пути решения экологических проблем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25607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256070" w:rsidRDefault="00195235" w:rsidP="000B4533">
            <w:pPr>
              <w:rPr>
                <w:rFonts w:ascii="Times New Roman" w:hAnsi="Times New Roman"/>
              </w:rPr>
            </w:pPr>
            <w:r w:rsidRPr="00256070">
              <w:rPr>
                <w:rFonts w:ascii="Times New Roman" w:hAnsi="Times New Roman"/>
              </w:rPr>
              <w:t>Лесные зоны. Тайга</w:t>
            </w:r>
          </w:p>
        </w:tc>
        <w:tc>
          <w:tcPr>
            <w:tcW w:w="2835" w:type="dxa"/>
          </w:tcPr>
          <w:p w:rsidR="00195235" w:rsidRDefault="00195235" w:rsidP="00315219">
            <w:r>
              <w:rPr>
                <w:rFonts w:ascii="Times New Roman" w:hAnsi="Times New Roman"/>
                <w:color w:val="000000"/>
              </w:rPr>
              <w:t xml:space="preserve">Характеристика лесных зон </w:t>
            </w:r>
            <w:r w:rsidRPr="00697FA1">
              <w:rPr>
                <w:rFonts w:ascii="Times New Roman" w:hAnsi="Times New Roman"/>
                <w:color w:val="000000"/>
              </w:rPr>
              <w:t>тайга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97FA1">
              <w:rPr>
                <w:rFonts w:ascii="Times New Roman" w:hAnsi="Times New Roman"/>
                <w:color w:val="000000"/>
              </w:rPr>
              <w:t xml:space="preserve"> Природные ресурсы зон, пути их рационального использования.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Хозя</w:t>
            </w:r>
            <w:r w:rsidRPr="00697FA1">
              <w:rPr>
                <w:rFonts w:ascii="Times New Roman" w:hAnsi="Times New Roman"/>
                <w:color w:val="000000"/>
              </w:rPr>
              <w:t>й</w:t>
            </w:r>
            <w:r w:rsidRPr="00697FA1">
              <w:rPr>
                <w:rFonts w:ascii="Times New Roman" w:hAnsi="Times New Roman"/>
                <w:color w:val="000000"/>
              </w:rPr>
              <w:t>ственная деятельность ч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ловека и экологические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Pr="00CB6C71" w:rsidRDefault="00195235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5235" w:rsidRPr="00425D5B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195235" w:rsidRPr="009C41E3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природных зон в целях определения особенностей размещения лесных зон на территории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шир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кого распространения лесных зон.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в характере растительности и почв различных участков лесной зоны на основании работы с текстом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невысокого плодородия таёжных почв.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биологических ресурсов таёжной зоны,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пути и способы их охраны и рационального использования.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различные участки таёжной зоны с точки зр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плотности населения и распространения антр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погенных ландшафтов;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выявленные различия.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Готовить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презентацию на тему «Роль лесов в жизни человека»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25607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256070" w:rsidRDefault="00195235" w:rsidP="000B4533">
            <w:pPr>
              <w:rPr>
                <w:rFonts w:ascii="Times New Roman" w:hAnsi="Times New Roman"/>
              </w:rPr>
            </w:pPr>
            <w:r w:rsidRPr="00256070">
              <w:rPr>
                <w:rFonts w:ascii="Times New Roman" w:hAnsi="Times New Roman"/>
              </w:rPr>
              <w:t>Смешанные и широк</w:t>
            </w:r>
            <w:r w:rsidRPr="00256070">
              <w:rPr>
                <w:rFonts w:ascii="Times New Roman" w:hAnsi="Times New Roman"/>
              </w:rPr>
              <w:t>о</w:t>
            </w:r>
            <w:r w:rsidRPr="00256070">
              <w:rPr>
                <w:rFonts w:ascii="Times New Roman" w:hAnsi="Times New Roman"/>
              </w:rPr>
              <w:t>лиственные леса</w:t>
            </w:r>
          </w:p>
        </w:tc>
        <w:tc>
          <w:tcPr>
            <w:tcW w:w="2835" w:type="dxa"/>
          </w:tcPr>
          <w:p w:rsidR="00195235" w:rsidRDefault="00195235" w:rsidP="00315219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697FA1">
              <w:rPr>
                <w:rFonts w:ascii="Times New Roman" w:hAnsi="Times New Roman"/>
                <w:color w:val="000000"/>
              </w:rPr>
              <w:t>лесных зон (смешанные и широк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лиственные леса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97FA1">
              <w:rPr>
                <w:rFonts w:ascii="Times New Roman" w:hAnsi="Times New Roman"/>
                <w:color w:val="000000"/>
              </w:rPr>
              <w:t>. Приро</w:t>
            </w:r>
            <w:r w:rsidRPr="00697FA1">
              <w:rPr>
                <w:rFonts w:ascii="Times New Roman" w:hAnsi="Times New Roman"/>
                <w:color w:val="000000"/>
              </w:rPr>
              <w:t>д</w:t>
            </w:r>
            <w:r w:rsidRPr="00697FA1">
              <w:rPr>
                <w:rFonts w:ascii="Times New Roman" w:hAnsi="Times New Roman"/>
                <w:color w:val="000000"/>
              </w:rPr>
              <w:t>ные ресурсы зон, пути их рационального использ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вания. Хозяйственная де</w:t>
            </w:r>
            <w:r w:rsidRPr="00697FA1">
              <w:rPr>
                <w:rFonts w:ascii="Times New Roman" w:hAnsi="Times New Roman"/>
                <w:color w:val="000000"/>
              </w:rPr>
              <w:t>я</w:t>
            </w:r>
            <w:r w:rsidRPr="00697FA1">
              <w:rPr>
                <w:rFonts w:ascii="Times New Roman" w:hAnsi="Times New Roman"/>
                <w:color w:val="000000"/>
              </w:rPr>
              <w:t>тельность человека и эк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Default="00195235" w:rsidP="000B4533"/>
        </w:tc>
        <w:tc>
          <w:tcPr>
            <w:tcW w:w="2693" w:type="dxa"/>
            <w:vMerge w:val="restart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картам: особенности размещения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родных зон; районов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распр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странения высотной поясности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особенности и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сурсы.</w:t>
            </w:r>
          </w:p>
          <w:p w:rsidR="00195235" w:rsidRPr="00C8227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особенностей природных зон и морей России, их обеспеченн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 природными ресурсами, хозяйственного использования, решения экологических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блем. Составлять краткую ге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графическую характеристику природной зоны, моря по плану с помощью различных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исто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ников географической инфо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мации.</w:t>
            </w:r>
          </w:p>
        </w:tc>
        <w:tc>
          <w:tcPr>
            <w:tcW w:w="4252" w:type="dxa"/>
          </w:tcPr>
          <w:p w:rsidR="00195235" w:rsidRPr="009C41E3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условия зоны смеша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и широколиственных лесов и тайги, определять различия.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характерные черты растительности и особенности распростран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различных древесных пород на основании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териалов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тации на тему «Роль лесов в жизни человека».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возникновения экологических проблем зоны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предлагать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обоснованные пути их решения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70" w:rsidRPr="00373C7A" w:rsidTr="0078513E">
        <w:tc>
          <w:tcPr>
            <w:tcW w:w="530" w:type="dxa"/>
          </w:tcPr>
          <w:p w:rsidR="00256070" w:rsidRDefault="0025607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712" w:type="dxa"/>
          </w:tcPr>
          <w:p w:rsidR="00256070" w:rsidRDefault="00256070" w:rsidP="003D7F7D">
            <w:pPr>
              <w:spacing w:line="360" w:lineRule="auto"/>
            </w:pPr>
          </w:p>
        </w:tc>
        <w:tc>
          <w:tcPr>
            <w:tcW w:w="709" w:type="dxa"/>
          </w:tcPr>
          <w:p w:rsidR="00256070" w:rsidRDefault="00256070" w:rsidP="000B4533"/>
        </w:tc>
        <w:tc>
          <w:tcPr>
            <w:tcW w:w="1134" w:type="dxa"/>
            <w:vMerge/>
          </w:tcPr>
          <w:p w:rsidR="00256070" w:rsidRPr="00A90110" w:rsidRDefault="00256070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070" w:rsidRPr="00256070" w:rsidRDefault="00256070" w:rsidP="000B4533">
            <w:pPr>
              <w:rPr>
                <w:rFonts w:ascii="Times New Roman" w:hAnsi="Times New Roman"/>
              </w:rPr>
            </w:pPr>
            <w:r w:rsidRPr="00256070">
              <w:rPr>
                <w:rFonts w:ascii="Times New Roman" w:hAnsi="Times New Roman"/>
              </w:rPr>
              <w:t>Типичные представит</w:t>
            </w:r>
            <w:r w:rsidRPr="00256070">
              <w:rPr>
                <w:rFonts w:ascii="Times New Roman" w:hAnsi="Times New Roman"/>
              </w:rPr>
              <w:t>е</w:t>
            </w:r>
            <w:r w:rsidRPr="00256070">
              <w:rPr>
                <w:rFonts w:ascii="Times New Roman" w:hAnsi="Times New Roman"/>
              </w:rPr>
              <w:t>ли животного мира ле</w:t>
            </w:r>
            <w:r w:rsidRPr="00256070">
              <w:rPr>
                <w:rFonts w:ascii="Times New Roman" w:hAnsi="Times New Roman"/>
              </w:rPr>
              <w:t>с</w:t>
            </w:r>
            <w:r w:rsidRPr="00256070">
              <w:rPr>
                <w:rFonts w:ascii="Times New Roman" w:hAnsi="Times New Roman"/>
              </w:rPr>
              <w:t>ной полосы Поволжья</w:t>
            </w:r>
          </w:p>
        </w:tc>
        <w:tc>
          <w:tcPr>
            <w:tcW w:w="2835" w:type="dxa"/>
          </w:tcPr>
          <w:p w:rsidR="00256070" w:rsidRDefault="00256070" w:rsidP="003152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тика, типичные представители </w:t>
            </w:r>
          </w:p>
          <w:p w:rsidR="00256070" w:rsidRDefault="00256070" w:rsidP="00256070">
            <w:pPr>
              <w:rPr>
                <w:rFonts w:ascii="Times New Roman" w:hAnsi="Times New Roman"/>
                <w:color w:val="00000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Взаимосвязь размещения с другими компонентами пр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роды </w:t>
            </w:r>
          </w:p>
        </w:tc>
        <w:tc>
          <w:tcPr>
            <w:tcW w:w="2693" w:type="dxa"/>
            <w:vMerge/>
          </w:tcPr>
          <w:p w:rsidR="00256070" w:rsidRPr="0009411A" w:rsidRDefault="00256070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56070" w:rsidRPr="009C41E3" w:rsidRDefault="00256070" w:rsidP="00C8227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выбор оснований и критериев для классиф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кации объектов</w:t>
            </w:r>
          </w:p>
        </w:tc>
        <w:tc>
          <w:tcPr>
            <w:tcW w:w="709" w:type="dxa"/>
          </w:tcPr>
          <w:p w:rsidR="00256070" w:rsidRPr="00373C7A" w:rsidRDefault="00256070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256070" w:rsidRPr="00373C7A" w:rsidTr="0078513E">
        <w:tc>
          <w:tcPr>
            <w:tcW w:w="530" w:type="dxa"/>
          </w:tcPr>
          <w:p w:rsidR="00256070" w:rsidRDefault="0025607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712" w:type="dxa"/>
          </w:tcPr>
          <w:p w:rsidR="00256070" w:rsidRDefault="00256070" w:rsidP="003D7F7D">
            <w:pPr>
              <w:spacing w:line="360" w:lineRule="auto"/>
            </w:pPr>
          </w:p>
        </w:tc>
        <w:tc>
          <w:tcPr>
            <w:tcW w:w="709" w:type="dxa"/>
          </w:tcPr>
          <w:p w:rsidR="00256070" w:rsidRDefault="00256070" w:rsidP="000B4533"/>
        </w:tc>
        <w:tc>
          <w:tcPr>
            <w:tcW w:w="1134" w:type="dxa"/>
            <w:vMerge/>
          </w:tcPr>
          <w:p w:rsidR="00256070" w:rsidRPr="00A90110" w:rsidRDefault="00256070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070" w:rsidRPr="00256070" w:rsidRDefault="00256070" w:rsidP="000B4533">
            <w:pPr>
              <w:rPr>
                <w:rFonts w:ascii="Times New Roman" w:hAnsi="Times New Roman"/>
              </w:rPr>
            </w:pPr>
            <w:r w:rsidRPr="00256070">
              <w:rPr>
                <w:rFonts w:ascii="Times New Roman" w:hAnsi="Times New Roman"/>
              </w:rPr>
              <w:t>Типичные представит</w:t>
            </w:r>
            <w:r w:rsidRPr="00256070">
              <w:rPr>
                <w:rFonts w:ascii="Times New Roman" w:hAnsi="Times New Roman"/>
              </w:rPr>
              <w:t>е</w:t>
            </w:r>
            <w:r w:rsidRPr="00256070">
              <w:rPr>
                <w:rFonts w:ascii="Times New Roman" w:hAnsi="Times New Roman"/>
              </w:rPr>
              <w:t>ли животного мира л</w:t>
            </w:r>
            <w:r w:rsidRPr="0025607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состеп</w:t>
            </w:r>
            <w:r w:rsidRPr="00256070">
              <w:rPr>
                <w:rFonts w:ascii="Times New Roman" w:hAnsi="Times New Roman"/>
              </w:rPr>
              <w:t>ной полосы П</w:t>
            </w:r>
            <w:r w:rsidRPr="00256070">
              <w:rPr>
                <w:rFonts w:ascii="Times New Roman" w:hAnsi="Times New Roman"/>
              </w:rPr>
              <w:t>о</w:t>
            </w:r>
            <w:r w:rsidRPr="00256070">
              <w:rPr>
                <w:rFonts w:ascii="Times New Roman" w:hAnsi="Times New Roman"/>
              </w:rPr>
              <w:t>волжья</w:t>
            </w:r>
          </w:p>
        </w:tc>
        <w:tc>
          <w:tcPr>
            <w:tcW w:w="2835" w:type="dxa"/>
          </w:tcPr>
          <w:p w:rsidR="00256070" w:rsidRDefault="00256070" w:rsidP="002560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тика, типичные представители </w:t>
            </w:r>
          </w:p>
          <w:p w:rsidR="00256070" w:rsidRPr="00E11F47" w:rsidRDefault="00256070" w:rsidP="003152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56070" w:rsidRPr="0009411A" w:rsidRDefault="00256070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56070" w:rsidRPr="00E11F47" w:rsidRDefault="00256070" w:rsidP="00C82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6070" w:rsidRDefault="005E58DC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256070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256070" w:rsidRDefault="00195235" w:rsidP="000B4533">
            <w:pPr>
              <w:rPr>
                <w:rFonts w:ascii="Times New Roman" w:hAnsi="Times New Roman"/>
              </w:rPr>
            </w:pPr>
            <w:r w:rsidRPr="00256070">
              <w:rPr>
                <w:rFonts w:ascii="Times New Roman" w:hAnsi="Times New Roman"/>
              </w:rPr>
              <w:t>Южные безлесные з</w:t>
            </w:r>
            <w:r w:rsidRPr="00256070">
              <w:rPr>
                <w:rFonts w:ascii="Times New Roman" w:hAnsi="Times New Roman"/>
              </w:rPr>
              <w:t>о</w:t>
            </w:r>
            <w:r w:rsidRPr="00256070">
              <w:rPr>
                <w:rFonts w:ascii="Times New Roman" w:hAnsi="Times New Roman"/>
              </w:rPr>
              <w:t>ны: степи, полупустыни и пустыни</w:t>
            </w:r>
          </w:p>
        </w:tc>
        <w:tc>
          <w:tcPr>
            <w:tcW w:w="2835" w:type="dxa"/>
          </w:tcPr>
          <w:p w:rsidR="00195235" w:rsidRDefault="00195235" w:rsidP="00C56CEB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697FA1">
              <w:rPr>
                <w:rFonts w:ascii="Times New Roman" w:hAnsi="Times New Roman"/>
                <w:color w:val="000000"/>
              </w:rPr>
              <w:t>южных безлесных зон (степи, п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лупустыни и пустыни). Природные ресурсы зон, пути их рационального и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пользования. Хозяйстве</w:t>
            </w:r>
            <w:r w:rsidRPr="00697FA1">
              <w:rPr>
                <w:rFonts w:ascii="Times New Roman" w:hAnsi="Times New Roman"/>
                <w:color w:val="000000"/>
              </w:rPr>
              <w:t>н</w:t>
            </w:r>
            <w:r w:rsidRPr="00697FA1">
              <w:rPr>
                <w:rFonts w:ascii="Times New Roman" w:hAnsi="Times New Roman"/>
                <w:color w:val="000000"/>
              </w:rPr>
              <w:t>ная деятельность человека и экологические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Default="00195235" w:rsidP="000B4533">
            <w:pPr>
              <w:jc w:val="both"/>
            </w:pPr>
          </w:p>
        </w:tc>
        <w:tc>
          <w:tcPr>
            <w:tcW w:w="2693" w:type="dxa"/>
            <w:vMerge/>
          </w:tcPr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письменную характеристику зоны степей на основании опорной схемы;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полученную характеристику с текстом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экологические проблемы степной зоны,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возможные пути их решения.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географическое положение и особенности природы зон пустынь и полупустынь на основании материалов учебника и карт.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присп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собление животных и растений к условиям сущ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ствования,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Готовить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презентацию на тему «Особенности 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сотной поясности» какой-либо горной системы по выбору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E58DC" w:rsidRPr="00373C7A" w:rsidTr="0078513E">
        <w:tc>
          <w:tcPr>
            <w:tcW w:w="530" w:type="dxa"/>
          </w:tcPr>
          <w:p w:rsidR="005E58DC" w:rsidRDefault="005E58D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12" w:type="dxa"/>
          </w:tcPr>
          <w:p w:rsidR="005E58DC" w:rsidRDefault="005E58DC" w:rsidP="003D7F7D">
            <w:pPr>
              <w:spacing w:line="360" w:lineRule="auto"/>
            </w:pPr>
          </w:p>
        </w:tc>
        <w:tc>
          <w:tcPr>
            <w:tcW w:w="709" w:type="dxa"/>
          </w:tcPr>
          <w:p w:rsidR="005E58DC" w:rsidRDefault="005E58DC" w:rsidP="000B4533"/>
        </w:tc>
        <w:tc>
          <w:tcPr>
            <w:tcW w:w="1134" w:type="dxa"/>
            <w:vMerge/>
          </w:tcPr>
          <w:p w:rsidR="005E58DC" w:rsidRPr="00A90110" w:rsidRDefault="005E58DC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58DC" w:rsidRPr="00256070" w:rsidRDefault="005E58DC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Типичные </w:t>
            </w:r>
            <w:r w:rsidRPr="00256070">
              <w:rPr>
                <w:rFonts w:ascii="Times New Roman" w:hAnsi="Times New Roman"/>
              </w:rPr>
              <w:t>представит</w:t>
            </w:r>
            <w:r w:rsidRPr="0025607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 животного мира степ</w:t>
            </w:r>
            <w:r w:rsidRPr="00256070">
              <w:rPr>
                <w:rFonts w:ascii="Times New Roman" w:hAnsi="Times New Roman"/>
              </w:rPr>
              <w:t>ной полосы Пово</w:t>
            </w:r>
            <w:r w:rsidRPr="00256070">
              <w:rPr>
                <w:rFonts w:ascii="Times New Roman" w:hAnsi="Times New Roman"/>
              </w:rPr>
              <w:t>л</w:t>
            </w:r>
            <w:r w:rsidRPr="00256070">
              <w:rPr>
                <w:rFonts w:ascii="Times New Roman" w:hAnsi="Times New Roman"/>
              </w:rPr>
              <w:t>жья</w:t>
            </w:r>
          </w:p>
        </w:tc>
        <w:tc>
          <w:tcPr>
            <w:tcW w:w="2835" w:type="dxa"/>
          </w:tcPr>
          <w:p w:rsidR="005E58DC" w:rsidRDefault="005E58DC" w:rsidP="00C56CEB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Природные ресурсы зон, пути их рационального и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пользования</w:t>
            </w:r>
          </w:p>
        </w:tc>
        <w:tc>
          <w:tcPr>
            <w:tcW w:w="2693" w:type="dxa"/>
          </w:tcPr>
          <w:p w:rsidR="005E58DC" w:rsidRPr="005E58DC" w:rsidRDefault="005E58DC" w:rsidP="005E58D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 и многост</w:t>
            </w: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ронняя значимость типи</w:t>
            </w: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ных представителей живо</w:t>
            </w: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мира Поволжья </w:t>
            </w:r>
          </w:p>
          <w:p w:rsidR="005E58DC" w:rsidRPr="000D2A2D" w:rsidRDefault="005E58DC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E58DC" w:rsidRPr="009C41E3" w:rsidRDefault="005E58DC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приспособление животных и растений к условиям существования,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</w:t>
            </w:r>
          </w:p>
        </w:tc>
        <w:tc>
          <w:tcPr>
            <w:tcW w:w="709" w:type="dxa"/>
          </w:tcPr>
          <w:p w:rsidR="005E58DC" w:rsidRPr="00373C7A" w:rsidRDefault="005E58DC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5E58DC" w:rsidRPr="00373C7A" w:rsidTr="0078513E">
        <w:tc>
          <w:tcPr>
            <w:tcW w:w="530" w:type="dxa"/>
          </w:tcPr>
          <w:p w:rsidR="005E58DC" w:rsidRDefault="005E58D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712" w:type="dxa"/>
          </w:tcPr>
          <w:p w:rsidR="005E58DC" w:rsidRDefault="005E58DC" w:rsidP="003D7F7D">
            <w:pPr>
              <w:spacing w:line="360" w:lineRule="auto"/>
            </w:pPr>
          </w:p>
        </w:tc>
        <w:tc>
          <w:tcPr>
            <w:tcW w:w="709" w:type="dxa"/>
          </w:tcPr>
          <w:p w:rsidR="005E58DC" w:rsidRDefault="005E58DC" w:rsidP="000B4533"/>
        </w:tc>
        <w:tc>
          <w:tcPr>
            <w:tcW w:w="1134" w:type="dxa"/>
            <w:vMerge/>
          </w:tcPr>
          <w:p w:rsidR="005E58DC" w:rsidRPr="00A90110" w:rsidRDefault="005E58DC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58DC" w:rsidRDefault="005E58DC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Практикум 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«Соста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ление карты Живо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мир области»</w:t>
            </w:r>
          </w:p>
        </w:tc>
        <w:tc>
          <w:tcPr>
            <w:tcW w:w="2835" w:type="dxa"/>
          </w:tcPr>
          <w:p w:rsidR="005E58DC" w:rsidRPr="00697FA1" w:rsidRDefault="005E58DC" w:rsidP="00C56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E58DC" w:rsidRPr="005E58DC" w:rsidRDefault="005E58DC" w:rsidP="005E58DC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Взаимосвязь размещения с другими компонентами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природы</w:t>
            </w:r>
          </w:p>
        </w:tc>
        <w:tc>
          <w:tcPr>
            <w:tcW w:w="4252" w:type="dxa"/>
          </w:tcPr>
          <w:p w:rsidR="005E58DC" w:rsidRPr="009C41E3" w:rsidRDefault="005E58DC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E58DC" w:rsidRDefault="005E58DC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8DC" w:rsidRPr="00373C7A" w:rsidTr="0078513E">
        <w:tc>
          <w:tcPr>
            <w:tcW w:w="530" w:type="dxa"/>
          </w:tcPr>
          <w:p w:rsidR="005E58DC" w:rsidRDefault="005E58D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68</w:t>
            </w:r>
          </w:p>
        </w:tc>
        <w:tc>
          <w:tcPr>
            <w:tcW w:w="712" w:type="dxa"/>
          </w:tcPr>
          <w:p w:rsidR="005E58DC" w:rsidRDefault="005E58DC" w:rsidP="003D7F7D">
            <w:pPr>
              <w:spacing w:line="360" w:lineRule="auto"/>
            </w:pPr>
          </w:p>
        </w:tc>
        <w:tc>
          <w:tcPr>
            <w:tcW w:w="709" w:type="dxa"/>
          </w:tcPr>
          <w:p w:rsidR="005E58DC" w:rsidRDefault="005E58DC" w:rsidP="000B4533"/>
        </w:tc>
        <w:tc>
          <w:tcPr>
            <w:tcW w:w="1134" w:type="dxa"/>
            <w:vMerge/>
          </w:tcPr>
          <w:p w:rsidR="005E58DC" w:rsidRPr="00A90110" w:rsidRDefault="005E58DC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58DC" w:rsidRDefault="005E58DC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рение  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«Животный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Ульяновской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58DC" w:rsidRDefault="005E58DC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области»</w:t>
            </w:r>
          </w:p>
        </w:tc>
        <w:tc>
          <w:tcPr>
            <w:tcW w:w="2835" w:type="dxa"/>
          </w:tcPr>
          <w:p w:rsidR="005E58DC" w:rsidRPr="00697FA1" w:rsidRDefault="005E58DC" w:rsidP="00C56CEB">
            <w:pPr>
              <w:rPr>
                <w:rFonts w:ascii="Times New Roman" w:hAnsi="Times New Roman"/>
                <w:color w:val="000000"/>
              </w:rPr>
            </w:pP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Животный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 области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закономерности размещения УУ: прогноз размещения, смены растительных соо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ществ</w:t>
            </w:r>
          </w:p>
        </w:tc>
        <w:tc>
          <w:tcPr>
            <w:tcW w:w="2693" w:type="dxa"/>
          </w:tcPr>
          <w:p w:rsidR="005E58DC" w:rsidRPr="00E11F47" w:rsidRDefault="005E58DC" w:rsidP="005E58DC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Взаимосвязь размещения с другими компонентами природы</w:t>
            </w:r>
          </w:p>
        </w:tc>
        <w:tc>
          <w:tcPr>
            <w:tcW w:w="4252" w:type="dxa"/>
          </w:tcPr>
          <w:p w:rsidR="005E58DC" w:rsidRDefault="005E58DC" w:rsidP="005952C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прогноз размещения, смены растительных сообществ: </w:t>
            </w:r>
          </w:p>
          <w:p w:rsidR="005E58DC" w:rsidRPr="009C41E3" w:rsidRDefault="005E58DC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Животный</w:t>
            </w:r>
            <w:proofErr w:type="gramEnd"/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мира для жизни нас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ления и природы в целом</w:t>
            </w:r>
          </w:p>
        </w:tc>
        <w:tc>
          <w:tcPr>
            <w:tcW w:w="709" w:type="dxa"/>
          </w:tcPr>
          <w:p w:rsidR="005E58DC" w:rsidRDefault="005E58DC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5E58DC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276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5E58DC" w:rsidRDefault="00195235" w:rsidP="000B4533">
            <w:pPr>
              <w:rPr>
                <w:rFonts w:ascii="Times New Roman" w:hAnsi="Times New Roman"/>
              </w:rPr>
            </w:pPr>
            <w:r w:rsidRPr="005E58DC">
              <w:rPr>
                <w:rFonts w:ascii="Times New Roman" w:hAnsi="Times New Roman"/>
              </w:rPr>
              <w:t>Высотная поясность</w:t>
            </w:r>
          </w:p>
        </w:tc>
        <w:tc>
          <w:tcPr>
            <w:tcW w:w="2835" w:type="dxa"/>
          </w:tcPr>
          <w:p w:rsidR="00195235" w:rsidRPr="00697FA1" w:rsidRDefault="00195235" w:rsidP="00315219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Высотная поясность. Рай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ны распространения в</w:t>
            </w:r>
            <w:r w:rsidRPr="00697FA1">
              <w:rPr>
                <w:rFonts w:ascii="Times New Roman" w:hAnsi="Times New Roman"/>
                <w:color w:val="000000"/>
              </w:rPr>
              <w:t>ы</w:t>
            </w:r>
            <w:r w:rsidRPr="00697FA1">
              <w:rPr>
                <w:rFonts w:ascii="Times New Roman" w:hAnsi="Times New Roman"/>
                <w:color w:val="000000"/>
              </w:rPr>
              <w:t>сотной поясности на те</w:t>
            </w:r>
            <w:r w:rsidRPr="00697FA1">
              <w:rPr>
                <w:rFonts w:ascii="Times New Roman" w:hAnsi="Times New Roman"/>
                <w:color w:val="000000"/>
              </w:rPr>
              <w:t>р</w:t>
            </w:r>
            <w:r w:rsidRPr="00697FA1">
              <w:rPr>
                <w:rFonts w:ascii="Times New Roman" w:hAnsi="Times New Roman"/>
                <w:color w:val="000000"/>
              </w:rPr>
              <w:t>ритории России.</w:t>
            </w:r>
          </w:p>
          <w:p w:rsidR="00195235" w:rsidRDefault="00195235" w:rsidP="00315219"/>
        </w:tc>
        <w:tc>
          <w:tcPr>
            <w:tcW w:w="2693" w:type="dxa"/>
          </w:tcPr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понятий: «высо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ная поясность»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использовать понятия для решения учебных задач. </w:t>
            </w:r>
          </w:p>
        </w:tc>
        <w:tc>
          <w:tcPr>
            <w:tcW w:w="4252" w:type="dxa"/>
          </w:tcPr>
          <w:p w:rsidR="00195235" w:rsidRPr="009C41E3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сотная поясность» на основании объяснения учит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«широтная зональность» и «высотная поясность»,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сравнительную таблицу.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причины, определяющие характер высотной поясности;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высотной поясности различных горных систем на основании компь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терных презентаций или иных источников инфо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сходство и разл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чия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614A9" w:rsidP="00686B1D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 w:val="restart"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Default="00195235" w:rsidP="000B4533">
            <w:pPr>
              <w:rPr>
                <w:rFonts w:ascii="Times New Roman" w:hAnsi="Times New Roman"/>
              </w:rPr>
            </w:pPr>
            <w:r w:rsidRPr="00686B1D">
              <w:rPr>
                <w:rFonts w:ascii="Times New Roman" w:hAnsi="Times New Roman"/>
              </w:rPr>
              <w:t>Моря как крупные пр</w:t>
            </w:r>
            <w:r w:rsidRPr="00686B1D">
              <w:rPr>
                <w:rFonts w:ascii="Times New Roman" w:hAnsi="Times New Roman"/>
              </w:rPr>
              <w:t>и</w:t>
            </w:r>
            <w:r w:rsidRPr="00686B1D">
              <w:rPr>
                <w:rFonts w:ascii="Times New Roman" w:hAnsi="Times New Roman"/>
              </w:rPr>
              <w:t>родные комплексы</w:t>
            </w:r>
          </w:p>
          <w:p w:rsidR="00686B1D" w:rsidRPr="00686B1D" w:rsidRDefault="00686B1D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Практическая работа №16 (О.№10</w:t>
            </w:r>
            <w:r w:rsidRPr="00686B1D">
              <w:rPr>
                <w:rFonts w:ascii="Times New Roman" w:hAnsi="Times New Roman"/>
              </w:rPr>
              <w:t>) Обозн</w:t>
            </w:r>
            <w:r w:rsidRPr="00686B1D">
              <w:rPr>
                <w:rFonts w:ascii="Times New Roman" w:hAnsi="Times New Roman"/>
              </w:rPr>
              <w:t>а</w:t>
            </w:r>
            <w:r w:rsidRPr="00686B1D">
              <w:rPr>
                <w:rFonts w:ascii="Times New Roman" w:hAnsi="Times New Roman"/>
              </w:rPr>
              <w:t>чить на контурной карте названия морей, ом</w:t>
            </w:r>
            <w:r w:rsidRPr="00686B1D">
              <w:rPr>
                <w:rFonts w:ascii="Times New Roman" w:hAnsi="Times New Roman"/>
              </w:rPr>
              <w:t>ы</w:t>
            </w:r>
            <w:r w:rsidRPr="00686B1D">
              <w:rPr>
                <w:rFonts w:ascii="Times New Roman" w:hAnsi="Times New Roman"/>
              </w:rPr>
              <w:t>вающих территорию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95235" w:rsidRPr="00644180" w:rsidRDefault="00195235" w:rsidP="00315219">
            <w:pPr>
              <w:rPr>
                <w:rFonts w:ascii="Times New Roman" w:hAnsi="Times New Roman"/>
                <w:sz w:val="20"/>
                <w:szCs w:val="20"/>
              </w:rPr>
            </w:pPr>
            <w:r w:rsidRPr="0095739B">
              <w:rPr>
                <w:rFonts w:ascii="Times New Roman" w:hAnsi="Times New Roman"/>
                <w:color w:val="000000"/>
              </w:rPr>
              <w:t>Аквальные природные комплексы у берегов Ро</w:t>
            </w:r>
            <w:r w:rsidRPr="0095739B">
              <w:rPr>
                <w:rFonts w:ascii="Times New Roman" w:hAnsi="Times New Roman"/>
                <w:color w:val="000000"/>
              </w:rPr>
              <w:t>с</w:t>
            </w:r>
            <w:r w:rsidRPr="0095739B">
              <w:rPr>
                <w:rFonts w:ascii="Times New Roman" w:hAnsi="Times New Roman"/>
                <w:color w:val="000000"/>
              </w:rPr>
              <w:t>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95235" w:rsidRPr="00644180" w:rsidRDefault="00195235" w:rsidP="00315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географические явления и процессы в геосфере, взаимосвязи между ними, их изменения в результате 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человека. Приводить примеры взаимосвязей между компонентами природной зоны (моря). Объяснять связи между географическим положением, природными условиями, ресу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сами и хозяйственным испол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зованием отдельных террит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рий и акваторий. Уметь опр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делять по картам: особенности размещения мор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ей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, омывающие территорию России, их прина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лежность к бассейну океана, природные особенности и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сурсы.</w:t>
            </w:r>
          </w:p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природные и антроп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генные причины возникновения геоэкологических проблем на локальном, региональном и глобальном уровнях.</w:t>
            </w:r>
          </w:p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195235" w:rsidRPr="009C41E3" w:rsidRDefault="00195235" w:rsidP="000E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связи компонентов природы внутри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аквального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природного комплекса на основе анал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за текста и иллюстративных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проявления закона приро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ной зональности в морях России на основе анализа текста учебника и карт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ресу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сы и направления хозяйственного использования российских морей на основе анализа карт атласа, текста и иллюстративных материалов 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охраны природных ко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плексов морей на основе сообщений/презентаций школьников.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названия морей, омывающих территорию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принадлежность к бассейнам оке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крупнейшие морские порты и 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верный морской путь.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об одном из заповедников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таблицу на основе дополнительных источников географической информации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86B1D" w:rsidRDefault="00195235" w:rsidP="000B4533">
            <w:pPr>
              <w:rPr>
                <w:rFonts w:ascii="Times New Roman" w:hAnsi="Times New Roman"/>
              </w:rPr>
            </w:pPr>
            <w:r w:rsidRPr="00686B1D">
              <w:rPr>
                <w:rFonts w:ascii="Times New Roman" w:hAnsi="Times New Roman"/>
              </w:rPr>
              <w:t>Природно-хозяйственные отличия российских морей</w:t>
            </w:r>
            <w:r w:rsidR="00686B1D" w:rsidRPr="00686B1D">
              <w:rPr>
                <w:rFonts w:ascii="Times New Roman" w:hAnsi="Times New Roman"/>
              </w:rPr>
              <w:t xml:space="preserve"> </w:t>
            </w:r>
          </w:p>
          <w:p w:rsidR="00686B1D" w:rsidRDefault="00686B1D" w:rsidP="000B4533">
            <w:pPr>
              <w:rPr>
                <w:rFonts w:ascii="Times New Roman" w:hAnsi="Times New Roman"/>
              </w:rPr>
            </w:pPr>
          </w:p>
          <w:p w:rsidR="00686B1D" w:rsidRPr="00686B1D" w:rsidRDefault="00686B1D" w:rsidP="000B4533">
            <w:pPr>
              <w:rPr>
                <w:rFonts w:ascii="Times New Roman" w:hAnsi="Times New Roman"/>
              </w:rPr>
            </w:pPr>
            <w:r w:rsidRPr="00686B1D">
              <w:rPr>
                <w:rFonts w:ascii="Times New Roman" w:hAnsi="Times New Roman"/>
              </w:rPr>
              <w:t>Практическая работа №17 (И.№</w:t>
            </w:r>
            <w:r>
              <w:rPr>
                <w:rFonts w:ascii="Times New Roman" w:hAnsi="Times New Roman"/>
              </w:rPr>
              <w:t>7)</w:t>
            </w:r>
          </w:p>
          <w:p w:rsidR="00195235" w:rsidRPr="00686B1D" w:rsidRDefault="00686B1D" w:rsidP="000B4533">
            <w:pPr>
              <w:rPr>
                <w:rFonts w:ascii="Times New Roman" w:hAnsi="Times New Roman"/>
              </w:rPr>
            </w:pPr>
            <w:r w:rsidRPr="00686B1D">
              <w:rPr>
                <w:rFonts w:ascii="Times New Roman" w:hAnsi="Times New Roman"/>
              </w:rPr>
              <w:t>Составлять характер</w:t>
            </w:r>
            <w:r w:rsidRPr="00686B1D">
              <w:rPr>
                <w:rFonts w:ascii="Times New Roman" w:hAnsi="Times New Roman"/>
              </w:rPr>
              <w:t>и</w:t>
            </w:r>
            <w:r w:rsidRPr="00686B1D">
              <w:rPr>
                <w:rFonts w:ascii="Times New Roman" w:hAnsi="Times New Roman"/>
              </w:rPr>
              <w:t>стику одного из морей России</w:t>
            </w:r>
          </w:p>
        </w:tc>
        <w:tc>
          <w:tcPr>
            <w:tcW w:w="2835" w:type="dxa"/>
          </w:tcPr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Природно-хозяйственные различия морей.</w:t>
            </w:r>
          </w:p>
          <w:p w:rsidR="00195235" w:rsidRDefault="00195235" w:rsidP="00315219"/>
        </w:tc>
        <w:tc>
          <w:tcPr>
            <w:tcW w:w="2693" w:type="dxa"/>
            <w:vMerge/>
          </w:tcPr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морей Северного Ледов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того, Тихого, Атлантического океанов, Каспийск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го моря-озера на основе анализа текста,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ций учебника, физической и климатических карт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контурной карте условными знаками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отмечать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моря: внутренние и окраинные, самое большое (Б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рингово) и самое маленькое (Азовское) по площ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ди, самое солёное (Берингово) и самое пресное (Балтийское), самое глубокое (Берингово) и самое мелкое (Азовское), самое холодное (Лаптевых) и самое тёплое (Чёрное), самое сложное с точки зр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ледовой обстановки (Восточ</w:t>
            </w:r>
            <w:r>
              <w:rPr>
                <w:rFonts w:ascii="Times New Roman" w:hAnsi="Times New Roman"/>
                <w:sz w:val="18"/>
                <w:szCs w:val="18"/>
              </w:rPr>
              <w:t>но-Сибирское).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основе сообщений учащихся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фию заповедников РФ, имеющих участки охраня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мых акваторий (Дальневосточный морской, Астр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ханский, Большой Арктический,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Джугджурский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, Кандалакшский, Остров Врангеля, Командорский),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 контурную карту.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об экологических проблемах российских морей.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морей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сии по типовому плану на основе анализа карт 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ласа, материалов учебника.</w:t>
            </w:r>
          </w:p>
          <w:p w:rsidR="00686B1D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об одном из памятников Всемирного природного наследия на территории России на основе дополнительных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точников географической информации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95235" w:rsidRPr="00373C7A" w:rsidTr="0078513E">
        <w:tc>
          <w:tcPr>
            <w:tcW w:w="530" w:type="dxa"/>
          </w:tcPr>
          <w:p w:rsidR="00195235" w:rsidRPr="001137AD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12" w:type="dxa"/>
          </w:tcPr>
          <w:p w:rsidR="00195235" w:rsidRDefault="00195235" w:rsidP="003D7F7D">
            <w:pPr>
              <w:spacing w:line="360" w:lineRule="auto"/>
            </w:pPr>
          </w:p>
        </w:tc>
        <w:tc>
          <w:tcPr>
            <w:tcW w:w="709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1134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5235" w:rsidRPr="00686B1D" w:rsidRDefault="00195235" w:rsidP="000B4533">
            <w:pPr>
              <w:rPr>
                <w:rFonts w:ascii="Times New Roman" w:hAnsi="Times New Roman"/>
              </w:rPr>
            </w:pPr>
            <w:r w:rsidRPr="00686B1D">
              <w:rPr>
                <w:rFonts w:ascii="Times New Roman" w:hAnsi="Times New Roman"/>
              </w:rPr>
              <w:t>Особо охраняемые пр</w:t>
            </w:r>
            <w:r w:rsidRPr="00686B1D">
              <w:rPr>
                <w:rFonts w:ascii="Times New Roman" w:hAnsi="Times New Roman"/>
              </w:rPr>
              <w:t>и</w:t>
            </w:r>
            <w:r w:rsidRPr="00686B1D">
              <w:rPr>
                <w:rFonts w:ascii="Times New Roman" w:hAnsi="Times New Roman"/>
              </w:rPr>
              <w:t>родные территории Ро</w:t>
            </w:r>
            <w:r w:rsidRPr="00686B1D">
              <w:rPr>
                <w:rFonts w:ascii="Times New Roman" w:hAnsi="Times New Roman"/>
              </w:rPr>
              <w:t>с</w:t>
            </w:r>
            <w:r w:rsidRPr="00686B1D">
              <w:rPr>
                <w:rFonts w:ascii="Times New Roman" w:hAnsi="Times New Roman"/>
              </w:rPr>
              <w:t>сии</w:t>
            </w:r>
          </w:p>
        </w:tc>
        <w:tc>
          <w:tcPr>
            <w:tcW w:w="2835" w:type="dxa"/>
          </w:tcPr>
          <w:p w:rsidR="00195235" w:rsidRDefault="00195235" w:rsidP="000B4533">
            <w:pPr>
              <w:jc w:val="both"/>
            </w:pPr>
            <w:r w:rsidRPr="00697FA1">
              <w:rPr>
                <w:rFonts w:ascii="Times New Roman" w:hAnsi="Times New Roman"/>
                <w:color w:val="000000"/>
              </w:rPr>
              <w:t>Понятие «особо охраня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мые природные террит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рии», виды ООПТ. Объе</w:t>
            </w:r>
            <w:r w:rsidRPr="00697FA1">
              <w:rPr>
                <w:rFonts w:ascii="Times New Roman" w:hAnsi="Times New Roman"/>
                <w:color w:val="000000"/>
              </w:rPr>
              <w:t>к</w:t>
            </w:r>
            <w:r w:rsidRPr="00697FA1">
              <w:rPr>
                <w:rFonts w:ascii="Times New Roman" w:hAnsi="Times New Roman"/>
                <w:color w:val="000000"/>
              </w:rPr>
              <w:t>ты Всемирного природного наследия на территории России</w:t>
            </w:r>
          </w:p>
        </w:tc>
        <w:tc>
          <w:tcPr>
            <w:tcW w:w="2693" w:type="dxa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картам: крупнейшие и старейшие особо охраняемые заповедники и национальные парки, памятн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ки Всемирного природного наследия.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экологических проблем и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родоохранных мероприятий, природных и антропогенных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комплексов, в том числе на примере региона проживания.</w:t>
            </w:r>
          </w:p>
          <w:p w:rsidR="00195235" w:rsidRPr="000D2A2D" w:rsidRDefault="00195235" w:rsidP="00C8227A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виды особо охраняемых природных территорий (ООПТ)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разных видов особо охраня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мых природных территорий на основе сообщений учащихся, анализа текста и иллюстративных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старейшие и кру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нейшие заповедники и национальные парки, памя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ники Всемирного природного наследия на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рии России</w:t>
            </w:r>
          </w:p>
        </w:tc>
        <w:tc>
          <w:tcPr>
            <w:tcW w:w="709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86B1D" w:rsidRPr="00373C7A" w:rsidTr="0078513E">
        <w:tc>
          <w:tcPr>
            <w:tcW w:w="530" w:type="dxa"/>
          </w:tcPr>
          <w:p w:rsidR="00686B1D" w:rsidRPr="001137AD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73</w:t>
            </w:r>
          </w:p>
        </w:tc>
        <w:tc>
          <w:tcPr>
            <w:tcW w:w="712" w:type="dxa"/>
          </w:tcPr>
          <w:p w:rsidR="00686B1D" w:rsidRDefault="00686B1D" w:rsidP="003D7F7D"/>
        </w:tc>
        <w:tc>
          <w:tcPr>
            <w:tcW w:w="709" w:type="dxa"/>
          </w:tcPr>
          <w:p w:rsidR="00686B1D" w:rsidRDefault="00686B1D" w:rsidP="000B4533"/>
        </w:tc>
        <w:tc>
          <w:tcPr>
            <w:tcW w:w="1134" w:type="dxa"/>
            <w:vMerge/>
            <w:tcBorders>
              <w:top w:val="nil"/>
            </w:tcBorders>
          </w:tcPr>
          <w:p w:rsidR="00686B1D" w:rsidRPr="00A90110" w:rsidRDefault="00686B1D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86B1D" w:rsidRPr="00A90110" w:rsidRDefault="00686B1D" w:rsidP="000B4533">
            <w:pPr>
              <w:rPr>
                <w:rFonts w:ascii="Times New Roman" w:hAnsi="Times New Roman"/>
                <w:b/>
              </w:rPr>
            </w:pP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Особо охраняемые природные террит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рии Ульяновской о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835" w:type="dxa"/>
          </w:tcPr>
          <w:p w:rsidR="00686B1D" w:rsidRPr="005E58DC" w:rsidRDefault="00686B1D" w:rsidP="0068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особоохраняемые</w:t>
            </w:r>
            <w:proofErr w:type="spellEnd"/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</w:t>
            </w:r>
          </w:p>
          <w:p w:rsidR="00686B1D" w:rsidRPr="005E58DC" w:rsidRDefault="00686B1D" w:rsidP="0068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86B1D" w:rsidRPr="005E58DC" w:rsidRDefault="00686B1D" w:rsidP="0068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отличительные особенности </w:t>
            </w:r>
          </w:p>
          <w:p w:rsidR="00686B1D" w:rsidRPr="00697FA1" w:rsidRDefault="00686B1D" w:rsidP="00686B1D">
            <w:pPr>
              <w:jc w:val="both"/>
              <w:rPr>
                <w:rFonts w:ascii="Times New Roman" w:hAnsi="Times New Roman"/>
                <w:color w:val="000000"/>
              </w:rPr>
            </w:pP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охраняемых зон</w:t>
            </w:r>
          </w:p>
        </w:tc>
        <w:tc>
          <w:tcPr>
            <w:tcW w:w="2693" w:type="dxa"/>
          </w:tcPr>
          <w:p w:rsidR="00686B1D" w:rsidRPr="0009411A" w:rsidRDefault="00686B1D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экология животного мира Поволжья</w:t>
            </w:r>
          </w:p>
        </w:tc>
        <w:tc>
          <w:tcPr>
            <w:tcW w:w="4252" w:type="dxa"/>
          </w:tcPr>
          <w:p w:rsidR="00686B1D" w:rsidRPr="009C41E3" w:rsidRDefault="007614A9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58DC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структурировать знания</w:t>
            </w:r>
          </w:p>
        </w:tc>
        <w:tc>
          <w:tcPr>
            <w:tcW w:w="709" w:type="dxa"/>
          </w:tcPr>
          <w:p w:rsidR="00686B1D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7614A9" w:rsidRPr="00373C7A" w:rsidTr="0078513E">
        <w:tc>
          <w:tcPr>
            <w:tcW w:w="530" w:type="dxa"/>
          </w:tcPr>
          <w:p w:rsidR="007614A9" w:rsidRPr="001137AD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712" w:type="dxa"/>
          </w:tcPr>
          <w:p w:rsidR="007614A9" w:rsidRDefault="007614A9" w:rsidP="003D7F7D"/>
        </w:tc>
        <w:tc>
          <w:tcPr>
            <w:tcW w:w="709" w:type="dxa"/>
          </w:tcPr>
          <w:p w:rsidR="007614A9" w:rsidRDefault="007614A9" w:rsidP="000B4533"/>
        </w:tc>
        <w:tc>
          <w:tcPr>
            <w:tcW w:w="1134" w:type="dxa"/>
            <w:vMerge/>
            <w:tcBorders>
              <w:top w:val="nil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Pr="00E11F47" w:rsidRDefault="007614A9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природы Ульяновской области</w:t>
            </w:r>
          </w:p>
        </w:tc>
        <w:tc>
          <w:tcPr>
            <w:tcW w:w="2835" w:type="dxa"/>
          </w:tcPr>
          <w:p w:rsidR="007614A9" w:rsidRDefault="007614A9" w:rsidP="007614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характ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еристика, памятники природы </w:t>
            </w:r>
          </w:p>
          <w:p w:rsidR="007614A9" w:rsidRPr="00697FA1" w:rsidRDefault="007614A9" w:rsidP="007614A9">
            <w:pPr>
              <w:jc w:val="both"/>
              <w:rPr>
                <w:rFonts w:ascii="Times New Roman" w:hAnsi="Times New Roman"/>
                <w:color w:val="00000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памятников пр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роды 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614A9" w:rsidRPr="0009411A" w:rsidRDefault="007614A9" w:rsidP="00C822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выбор оснований и критер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ев для классификации об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4252" w:type="dxa"/>
          </w:tcPr>
          <w:p w:rsidR="007614A9" w:rsidRPr="005E58DC" w:rsidRDefault="007614A9" w:rsidP="007614A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F47">
              <w:rPr>
                <w:rFonts w:ascii="Times New Roman" w:hAnsi="Times New Roman"/>
                <w:color w:val="000000"/>
                <w:sz w:val="20"/>
                <w:szCs w:val="20"/>
              </w:rPr>
              <w:t>проблемы рационального использования и сохранения памятников природы</w:t>
            </w:r>
          </w:p>
        </w:tc>
        <w:tc>
          <w:tcPr>
            <w:tcW w:w="709" w:type="dxa"/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7614A9" w:rsidRPr="00373C7A" w:rsidTr="0078513E">
        <w:tc>
          <w:tcPr>
            <w:tcW w:w="530" w:type="dxa"/>
            <w:tcBorders>
              <w:bottom w:val="single" w:sz="24" w:space="0" w:color="0070C0"/>
            </w:tcBorders>
          </w:tcPr>
          <w:p w:rsidR="007614A9" w:rsidRPr="001137AD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12" w:type="dxa"/>
            <w:tcBorders>
              <w:bottom w:val="single" w:sz="24" w:space="0" w:color="0070C0"/>
            </w:tcBorders>
          </w:tcPr>
          <w:p w:rsidR="007614A9" w:rsidRDefault="007614A9" w:rsidP="003D7F7D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  <w:tcBorders>
              <w:top w:val="nil"/>
              <w:bottom w:val="single" w:sz="24" w:space="0" w:color="0070C0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24" w:space="0" w:color="0070C0"/>
            </w:tcBorders>
          </w:tcPr>
          <w:p w:rsidR="007614A9" w:rsidRPr="00A90110" w:rsidRDefault="007614A9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ние раздела </w:t>
            </w:r>
          </w:p>
          <w:p w:rsidR="007614A9" w:rsidRPr="00A90110" w:rsidRDefault="007614A9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«Природные различия на территории Ро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с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сии»</w:t>
            </w: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7614A9" w:rsidRPr="0000241F" w:rsidRDefault="007614A9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4" w:space="0" w:color="0070C0"/>
            </w:tcBorders>
          </w:tcPr>
          <w:p w:rsidR="007614A9" w:rsidRPr="000D2A2D" w:rsidRDefault="007614A9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bottom w:val="single" w:sz="24" w:space="0" w:color="0070C0"/>
            </w:tcBorders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сы учебника по данному разделу.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</w:t>
            </w: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4A9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7614A9" w:rsidRPr="001137AD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7614A9" w:rsidRPr="00A90110" w:rsidRDefault="007614A9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Население Рос</w:t>
            </w:r>
            <w:r>
              <w:rPr>
                <w:rFonts w:ascii="Times New Roman" w:hAnsi="Times New Roman"/>
                <w:b/>
                <w:color w:val="7030A0"/>
              </w:rPr>
              <w:t xml:space="preserve">сии </w:t>
            </w: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7614A9" w:rsidRPr="007614A9" w:rsidRDefault="007614A9" w:rsidP="000B4533">
            <w:pPr>
              <w:rPr>
                <w:rFonts w:ascii="Times New Roman" w:hAnsi="Times New Roman"/>
              </w:rPr>
            </w:pPr>
            <w:r w:rsidRPr="007614A9">
              <w:rPr>
                <w:rFonts w:ascii="Times New Roman" w:hAnsi="Times New Roman"/>
              </w:rPr>
              <w:t>Численность и воспр</w:t>
            </w:r>
            <w:r w:rsidRPr="007614A9">
              <w:rPr>
                <w:rFonts w:ascii="Times New Roman" w:hAnsi="Times New Roman"/>
              </w:rPr>
              <w:t>о</w:t>
            </w:r>
            <w:r w:rsidRPr="007614A9">
              <w:rPr>
                <w:rFonts w:ascii="Times New Roman" w:hAnsi="Times New Roman"/>
              </w:rPr>
              <w:t>изводство населения России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7614A9" w:rsidRPr="0000241F" w:rsidRDefault="007614A9" w:rsidP="00224EBB">
            <w:pPr>
              <w:jc w:val="both"/>
              <w:rPr>
                <w:sz w:val="20"/>
                <w:szCs w:val="20"/>
              </w:rPr>
            </w:pPr>
            <w:r w:rsidRPr="00697FA1">
              <w:rPr>
                <w:rFonts w:ascii="Times New Roman" w:hAnsi="Times New Roman"/>
              </w:rPr>
              <w:t>Человеческий потенциал — главное богатство стр</w:t>
            </w:r>
            <w:r w:rsidRPr="00697FA1">
              <w:rPr>
                <w:rFonts w:ascii="Times New Roman" w:hAnsi="Times New Roman"/>
              </w:rPr>
              <w:t>а</w:t>
            </w:r>
            <w:r w:rsidRPr="00697FA1">
              <w:rPr>
                <w:rFonts w:ascii="Times New Roman" w:hAnsi="Times New Roman"/>
              </w:rPr>
              <w:t>ны. Численность населения России, её динамика. П</w:t>
            </w:r>
            <w:r w:rsidRPr="00697FA1">
              <w:rPr>
                <w:rFonts w:ascii="Times New Roman" w:hAnsi="Times New Roman"/>
              </w:rPr>
              <w:t>о</w:t>
            </w:r>
            <w:r w:rsidRPr="00697FA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ятие «естественное 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жение нас</w:t>
            </w:r>
            <w:r w:rsidRPr="00697FA1">
              <w:rPr>
                <w:rFonts w:ascii="Times New Roman" w:hAnsi="Times New Roman"/>
              </w:rPr>
              <w:t>еления». Ест</w:t>
            </w:r>
            <w:r w:rsidRPr="00697FA1">
              <w:rPr>
                <w:rFonts w:ascii="Times New Roman" w:hAnsi="Times New Roman"/>
              </w:rPr>
              <w:t>е</w:t>
            </w:r>
            <w:r w:rsidRPr="00697FA1">
              <w:rPr>
                <w:rFonts w:ascii="Times New Roman" w:hAnsi="Times New Roman"/>
              </w:rPr>
              <w:t>ственн</w:t>
            </w:r>
            <w:r>
              <w:rPr>
                <w:rFonts w:ascii="Times New Roman" w:hAnsi="Times New Roman"/>
              </w:rPr>
              <w:t>ый прирост и факт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ры, влияющи</w:t>
            </w:r>
            <w:r w:rsidRPr="00697FA1">
              <w:rPr>
                <w:rFonts w:ascii="Times New Roman" w:hAnsi="Times New Roman"/>
              </w:rPr>
              <w:t>е на его изм</w:t>
            </w:r>
            <w:r w:rsidRPr="00697FA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нение. 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7614A9" w:rsidRDefault="007614A9" w:rsidP="00224EB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основные показатели, характеризующие население России и его место в мире: 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щую численность населения, естественный прирост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объяснять существенные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знаки понятий: «естественный прирост населения», «воспр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изводство населения»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лять и сравнивать по статист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ческим данным и картам терр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тории (субъекты РФ, регион своего проживания) с макс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мальными и минимальными показателями, характеризу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щими население.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Сравнивать особенности традиционного и современного типов воспрои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водства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14A9" w:rsidRPr="000D2A2D" w:rsidRDefault="007614A9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численность населения России, место России по численности населения в мире; особе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ности динамики численности населения России в ХХ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>. на основе анализа текста, иллюстративных и статистических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демографические кризисы в России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причины на основе анализа илл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нятие «естественный прирост» населения, его 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дущие признаки.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естественный прирост,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изменения естественного прироста населения в России на основе анализа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«воспроизводство населения»,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традиционного и современного типов воспроизводства населения,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пы перехода от традиционного типа воспроизво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ства к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современному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механического прироста нас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ления на демографическую ситуацию в стране на основе иллюстративных и статистических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лов учебника.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показатели естестве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ного прироста населения в разных частях страны;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прогноз динамики численности населения России на основе статистических данных учебника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614A9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7614A9" w:rsidRDefault="007614A9" w:rsidP="000B4533"/>
        </w:tc>
        <w:tc>
          <w:tcPr>
            <w:tcW w:w="1134" w:type="dxa"/>
            <w:vMerge/>
            <w:tcBorders>
              <w:top w:val="single" w:sz="24" w:space="0" w:color="0070C0"/>
            </w:tcBorders>
            <w:textDirection w:val="btLr"/>
            <w:vAlign w:val="center"/>
          </w:tcPr>
          <w:p w:rsidR="007614A9" w:rsidRPr="00A90110" w:rsidRDefault="007614A9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7614A9" w:rsidRPr="007614A9" w:rsidRDefault="007614A9" w:rsidP="000B4533">
            <w:pPr>
              <w:rPr>
                <w:rFonts w:ascii="Times New Roman" w:hAnsi="Times New Roman"/>
              </w:rPr>
            </w:pPr>
            <w:r w:rsidRPr="007614A9">
              <w:rPr>
                <w:rFonts w:ascii="Times New Roman" w:hAnsi="Times New Roman"/>
                <w:color w:val="000000"/>
              </w:rPr>
              <w:t>Численность населения области. Проблемы д</w:t>
            </w:r>
            <w:r w:rsidRPr="007614A9">
              <w:rPr>
                <w:rFonts w:ascii="Times New Roman" w:hAnsi="Times New Roman"/>
                <w:color w:val="000000"/>
              </w:rPr>
              <w:t>е</w:t>
            </w:r>
            <w:r w:rsidRPr="007614A9">
              <w:rPr>
                <w:rFonts w:ascii="Times New Roman" w:hAnsi="Times New Roman"/>
                <w:color w:val="000000"/>
              </w:rPr>
              <w:t>мографии. Статистика своего района и поселка.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7614A9" w:rsidRPr="007614A9" w:rsidRDefault="007614A9" w:rsidP="007614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4A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 w:rsidRPr="007614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исленность населения РФ, области, района, поселения. ПУ: сравнение со статистикой прошлого века </w:t>
            </w:r>
          </w:p>
        </w:tc>
        <w:tc>
          <w:tcPr>
            <w:tcW w:w="2693" w:type="dxa"/>
            <w:tcBorders>
              <w:top w:val="single" w:sz="24" w:space="0" w:color="0070C0"/>
            </w:tcBorders>
          </w:tcPr>
          <w:p w:rsidR="007614A9" w:rsidRPr="007614A9" w:rsidRDefault="007614A9" w:rsidP="00224EB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A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рождаемости, смертности</w:t>
            </w:r>
          </w:p>
        </w:tc>
        <w:tc>
          <w:tcPr>
            <w:tcW w:w="4252" w:type="dxa"/>
            <w:tcBorders>
              <w:top w:val="single" w:sz="24" w:space="0" w:color="0070C0"/>
            </w:tcBorders>
          </w:tcPr>
          <w:p w:rsidR="007614A9" w:rsidRPr="007614A9" w:rsidRDefault="007614A9" w:rsidP="005952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4A9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прогноза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7614A9" w:rsidRPr="00373C7A" w:rsidTr="007614A9">
        <w:trPr>
          <w:trHeight w:val="7860"/>
        </w:trPr>
        <w:tc>
          <w:tcPr>
            <w:tcW w:w="530" w:type="dxa"/>
          </w:tcPr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78</w:t>
            </w: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614A9" w:rsidRPr="001137AD" w:rsidRDefault="007614A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360" w:lineRule="auto"/>
            </w:pPr>
          </w:p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Default="007614A9" w:rsidP="000B4533">
            <w:pPr>
              <w:rPr>
                <w:rFonts w:ascii="Times New Roman" w:hAnsi="Times New Roman"/>
              </w:rPr>
            </w:pPr>
            <w:r w:rsidRPr="007614A9">
              <w:rPr>
                <w:rFonts w:ascii="Times New Roman" w:hAnsi="Times New Roman"/>
              </w:rPr>
              <w:t>Половой и возрастной состав населения. Сре</w:t>
            </w:r>
            <w:r w:rsidRPr="007614A9">
              <w:rPr>
                <w:rFonts w:ascii="Times New Roman" w:hAnsi="Times New Roman"/>
              </w:rPr>
              <w:t>д</w:t>
            </w:r>
            <w:r w:rsidRPr="007614A9">
              <w:rPr>
                <w:rFonts w:ascii="Times New Roman" w:hAnsi="Times New Roman"/>
              </w:rPr>
              <w:t>няя продолжительность жизни</w:t>
            </w: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Default="007614A9" w:rsidP="000B4533">
            <w:pPr>
              <w:rPr>
                <w:rFonts w:ascii="Times New Roman" w:hAnsi="Times New Roman"/>
              </w:rPr>
            </w:pPr>
          </w:p>
          <w:p w:rsidR="007614A9" w:rsidRPr="007614A9" w:rsidRDefault="007614A9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населения Уль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новской области</w:t>
            </w:r>
          </w:p>
        </w:tc>
        <w:tc>
          <w:tcPr>
            <w:tcW w:w="2835" w:type="dxa"/>
          </w:tcPr>
          <w:p w:rsidR="007614A9" w:rsidRPr="00697FA1" w:rsidRDefault="007614A9" w:rsidP="00224E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Половой и возрастной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 нас</w:t>
            </w:r>
            <w:r w:rsidRPr="00697FA1">
              <w:rPr>
                <w:rFonts w:ascii="Times New Roman" w:hAnsi="Times New Roman"/>
              </w:rPr>
              <w:t>еления. Демогр</w:t>
            </w:r>
            <w:r w:rsidRPr="00697FA1">
              <w:rPr>
                <w:rFonts w:ascii="Times New Roman" w:hAnsi="Times New Roman"/>
              </w:rPr>
              <w:t>а</w:t>
            </w:r>
            <w:r w:rsidRPr="00697FA1">
              <w:rPr>
                <w:rFonts w:ascii="Times New Roman" w:hAnsi="Times New Roman"/>
              </w:rPr>
              <w:t>фичес</w:t>
            </w:r>
            <w:r>
              <w:rPr>
                <w:rFonts w:ascii="Times New Roman" w:hAnsi="Times New Roman"/>
              </w:rPr>
              <w:t xml:space="preserve">кие </w:t>
            </w:r>
            <w:r w:rsidRPr="00697FA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 w:rsidRPr="00697FA1">
              <w:rPr>
                <w:rFonts w:ascii="Times New Roman" w:hAnsi="Times New Roman"/>
              </w:rPr>
              <w:t>облемы в Ро</w:t>
            </w:r>
            <w:r w:rsidRPr="00697FA1">
              <w:rPr>
                <w:rFonts w:ascii="Times New Roman" w:hAnsi="Times New Roman"/>
              </w:rPr>
              <w:t>с</w:t>
            </w:r>
            <w:r w:rsidRPr="00697FA1">
              <w:rPr>
                <w:rFonts w:ascii="Times New Roman" w:hAnsi="Times New Roman"/>
              </w:rPr>
              <w:t>сии.</w:t>
            </w:r>
          </w:p>
          <w:p w:rsidR="007614A9" w:rsidRPr="0000241F" w:rsidRDefault="007614A9" w:rsidP="00224E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614A9" w:rsidRPr="0009411A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основные показатели, характеризующие население России и его место в мире: 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щую численность населения, естественный прирост, соотн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шение мужчин и женщин, среднюю (прогнозируемую) продолжительность жизни, крупнейшие по численности народы, соотношение горо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ского и сельского населения, среднюю плотность населения, уровень безработицы, долю человеческого капитала в нац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ональном богатстве страны. </w:t>
            </w:r>
          </w:p>
          <w:p w:rsidR="007614A9" w:rsidRPr="0009411A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Называть: виды и функции городов; виды сельских пос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лений; виды внутренних и внешних миграций; основные языковые семьи и группы народов России; основные 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циально-экономические и эк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логические проблемы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больших городов, малых городов и сел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ских поселений. Сравнивать особенности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городского и сельского образа жизни; осно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в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ные социально-экономические и экологические проблемы больших городов и сельских поселений. Показывать по ка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там: крупнейшие религиозные центры российского правосл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вия, ислама, буддизма и св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занные с ними объекты Вс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мирного культурного наследия на территории РФ; основную зону расселения населения и зону Севера; города - миллио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ники; территории с одноро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ным и многонациональным (пёстрым) составом населения; направления внутренних и внешних миграционных пот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ков. Приводить примеры фа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к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торов, оказывающих влияние: на формирование культурно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сторических особенностей ра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ных народов; размещения народов; современный религ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lastRenderedPageBreak/>
              <w:t>озный состав населения; дем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графическую ситуацию; сре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нюю продолжительность жи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ни; соотношение мужчин и женщин; интенсивность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разных видов внешних и внутренних миграций населения России; уровень урбанизации; пло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ность и особенности рассел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населения; уровень безр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ботицы; формирование и э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фективное функционирование человеческого капитала. Об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яснять закономерности в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мещении населения России.</w:t>
            </w:r>
          </w:p>
          <w:p w:rsidR="007614A9" w:rsidRPr="0009411A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человеческий кап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тал России.</w:t>
            </w:r>
          </w:p>
          <w:p w:rsidR="007614A9" w:rsidRPr="0009411A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Читать, анализировать, сравн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вать, делать выводы, прогноз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ровать при работе со статист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ческими показателями, пре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ставленными в виде графиков, таблиц, диаграмм (полово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растная пирамида и др.).</w:t>
            </w:r>
          </w:p>
          <w:p w:rsidR="007614A9" w:rsidRPr="0009411A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населения разных территорий, составлять краткую географ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ческую характеристику насел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разных территорий (суб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ектов РФ) на основе разноо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разных источников географ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ческой информации и форм её представления. Использовать приобретённые знания и ум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в практической деятельн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и повседневной жизни: для чтения карт различного соде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жания; проведения наблюдений за процессами, характеризу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ю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щими особенности населения своего региона проживания</w:t>
            </w: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объяснять существе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признаки понятий: «г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род», «урбанизация», «сельская местность», «миграции насел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ния», «механический (миграц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онный) прирост населения», «плотность населения», «расс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ление населения», «трудовые ресурсы», «экономически 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тивное население». </w:t>
            </w:r>
            <w:proofErr w:type="gramEnd"/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Default="007614A9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4A9" w:rsidRPr="0057621D" w:rsidRDefault="007614A9" w:rsidP="00E13E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эти понятия для решения учебных задач.</w:t>
            </w:r>
          </w:p>
        </w:tc>
        <w:tc>
          <w:tcPr>
            <w:tcW w:w="4252" w:type="dxa"/>
          </w:tcPr>
          <w:p w:rsidR="007614A9" w:rsidRPr="009C41E3" w:rsidRDefault="007614A9" w:rsidP="00224E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соотношение мужчин и женщин в России на основе анализа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на чтение и анализ совреме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ной возрастно-половой пирамиды России.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возрастно-половые пирамиды разных реги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 России, в том числе региона своего прожив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место России в мире по средней ожид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емой продолжительности жизни на основе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субъекты РФ с самой высокой и самой низкой продолжительностью жизни мужчин и женщин на основе анализа карт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атласа.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среднюю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должительность жизни,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значительной разницы средней продолж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тельности жизни в России между мужчинами и женщинами на основе текста и иллюстративных материалов учебника.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демографические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блемы России и факторы, их определяющие</w:t>
            </w:r>
          </w:p>
        </w:tc>
        <w:tc>
          <w:tcPr>
            <w:tcW w:w="709" w:type="dxa"/>
          </w:tcPr>
          <w:p w:rsidR="007614A9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Pr="00373C7A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7614A9" w:rsidRPr="00373C7A" w:rsidTr="0078513E">
        <w:tc>
          <w:tcPr>
            <w:tcW w:w="530" w:type="dxa"/>
          </w:tcPr>
          <w:p w:rsidR="007614A9" w:rsidRPr="001137AD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276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63E2" w:rsidRDefault="007614A9" w:rsidP="000B4533">
            <w:pPr>
              <w:rPr>
                <w:rFonts w:ascii="Times New Roman" w:hAnsi="Times New Roman"/>
              </w:rPr>
            </w:pPr>
            <w:r w:rsidRPr="00B863E2">
              <w:rPr>
                <w:rFonts w:ascii="Times New Roman" w:hAnsi="Times New Roman"/>
              </w:rPr>
              <w:t>Этнический и языковой состав населения России</w:t>
            </w:r>
          </w:p>
          <w:p w:rsidR="00B863E2" w:rsidRDefault="00B863E2" w:rsidP="000B4533">
            <w:pPr>
              <w:rPr>
                <w:rFonts w:ascii="Times New Roman" w:hAnsi="Times New Roman"/>
              </w:rPr>
            </w:pPr>
          </w:p>
          <w:p w:rsidR="007614A9" w:rsidRPr="00B863E2" w:rsidRDefault="00B863E2" w:rsidP="000B4533">
            <w:pPr>
              <w:rPr>
                <w:rFonts w:ascii="Times New Roman" w:hAnsi="Times New Roman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63E2">
              <w:rPr>
                <w:rFonts w:ascii="Times New Roman" w:hAnsi="Times New Roman"/>
                <w:sz w:val="20"/>
                <w:szCs w:val="20"/>
              </w:rPr>
              <w:t>Практическая работа №18 (И.№8)Определять ос</w:t>
            </w:r>
            <w:r w:rsidRPr="00B863E2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3E2">
              <w:rPr>
                <w:rFonts w:ascii="Times New Roman" w:hAnsi="Times New Roman"/>
                <w:sz w:val="20"/>
                <w:szCs w:val="20"/>
              </w:rPr>
              <w:t>бенности размещения крупных народов России, сопоставлять с особенн</w:t>
            </w:r>
            <w:r w:rsidRPr="00B863E2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3E2">
              <w:rPr>
                <w:rFonts w:ascii="Times New Roman" w:hAnsi="Times New Roman"/>
                <w:sz w:val="20"/>
                <w:szCs w:val="20"/>
              </w:rPr>
              <w:t>стями территориального деления РФ</w:t>
            </w:r>
          </w:p>
        </w:tc>
        <w:tc>
          <w:tcPr>
            <w:tcW w:w="2835" w:type="dxa"/>
          </w:tcPr>
          <w:p w:rsidR="007614A9" w:rsidRPr="00675BE9" w:rsidRDefault="007614A9" w:rsidP="004F7EBC">
            <w:pPr>
              <w:rPr>
                <w:sz w:val="20"/>
                <w:szCs w:val="20"/>
              </w:rPr>
            </w:pPr>
            <w:r w:rsidRPr="0095739B">
              <w:rPr>
                <w:rFonts w:ascii="Times New Roman" w:hAnsi="Times New Roman"/>
                <w:color w:val="000000"/>
              </w:rPr>
              <w:t xml:space="preserve">Народы России. Основные языковые семьи и группы, их размещение. </w:t>
            </w:r>
          </w:p>
        </w:tc>
        <w:tc>
          <w:tcPr>
            <w:tcW w:w="2693" w:type="dxa"/>
            <w:vMerge/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этнического состава нас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ления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крупнейшие по числе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ности народы на основе анализа текста и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языковые семьи (индоевр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пейская, алтайская, кавказская, уральская) и группы народов России на основе анализа текста и илл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размещения крупных народов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 особенностями территориального деления РФ на основе анализа карты народов в атласе, статистических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лов, иллюстративных материалов учебника по сл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дующему плану: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1. Крупнейшие народы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2. Численность (тыс. чел.) и доля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(%) 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>в населении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3. Особенности размещения (в какой части страны, соответствие политико-административным и нац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онально-территориальным единицам РФ).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этнические депортации народо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в в СССР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 крупнейших религиозных центрах российского православия, ислама, буддизма по дополнительным источникам географической информации</w:t>
            </w:r>
          </w:p>
        </w:tc>
        <w:tc>
          <w:tcPr>
            <w:tcW w:w="709" w:type="dxa"/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14A9" w:rsidRPr="00373C7A" w:rsidTr="0078513E">
        <w:tc>
          <w:tcPr>
            <w:tcW w:w="530" w:type="dxa"/>
          </w:tcPr>
          <w:p w:rsidR="007614A9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</w:t>
            </w: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863E2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</w:t>
            </w:r>
          </w:p>
          <w:p w:rsidR="00B863E2" w:rsidRPr="001137AD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dxa"/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Default="007614A9" w:rsidP="000B4533">
            <w:pPr>
              <w:rPr>
                <w:rFonts w:ascii="Times New Roman" w:hAnsi="Times New Roman"/>
              </w:rPr>
            </w:pPr>
            <w:r w:rsidRPr="00B863E2">
              <w:rPr>
                <w:rFonts w:ascii="Times New Roman" w:hAnsi="Times New Roman"/>
              </w:rPr>
              <w:t>Культурно-исторические особенн</w:t>
            </w:r>
            <w:r w:rsidRPr="00B863E2">
              <w:rPr>
                <w:rFonts w:ascii="Times New Roman" w:hAnsi="Times New Roman"/>
              </w:rPr>
              <w:t>о</w:t>
            </w:r>
            <w:r w:rsidRPr="00B863E2">
              <w:rPr>
                <w:rFonts w:ascii="Times New Roman" w:hAnsi="Times New Roman"/>
              </w:rPr>
              <w:t>сти народов России. География основных религий</w:t>
            </w:r>
          </w:p>
          <w:p w:rsidR="00B863E2" w:rsidRDefault="00B863E2" w:rsidP="000B4533">
            <w:pPr>
              <w:rPr>
                <w:rFonts w:ascii="Times New Roman" w:hAnsi="Times New Roman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</w:rPr>
            </w:pPr>
          </w:p>
          <w:p w:rsidR="00B863E2" w:rsidRPr="00B863E2" w:rsidRDefault="00B863E2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народов моего края</w:t>
            </w:r>
          </w:p>
        </w:tc>
        <w:tc>
          <w:tcPr>
            <w:tcW w:w="2835" w:type="dxa"/>
          </w:tcPr>
          <w:p w:rsidR="007614A9" w:rsidRPr="0095739B" w:rsidRDefault="007614A9" w:rsidP="004F7EBC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lastRenderedPageBreak/>
              <w:t>Культурноисторические особенности народов Ро</w:t>
            </w:r>
            <w:r w:rsidRPr="0095739B">
              <w:rPr>
                <w:rFonts w:ascii="Times New Roman" w:hAnsi="Times New Roman"/>
                <w:color w:val="000000"/>
              </w:rPr>
              <w:t>с</w:t>
            </w:r>
            <w:r w:rsidRPr="0095739B">
              <w:rPr>
                <w:rFonts w:ascii="Times New Roman" w:hAnsi="Times New Roman"/>
                <w:color w:val="000000"/>
              </w:rPr>
              <w:t>сии. Разнообразие религ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 w:rsidRPr="0095739B">
              <w:rPr>
                <w:rFonts w:ascii="Times New Roman" w:hAnsi="Times New Roman"/>
                <w:color w:val="000000"/>
              </w:rPr>
              <w:t>озного состава населения и география основных рел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 w:rsidRPr="0095739B">
              <w:rPr>
                <w:rFonts w:ascii="Times New Roman" w:hAnsi="Times New Roman"/>
                <w:color w:val="000000"/>
              </w:rPr>
              <w:t>гий на территории страны. Межнациональные пр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блемы и их география.</w:t>
            </w:r>
          </w:p>
          <w:p w:rsidR="007614A9" w:rsidRPr="00675BE9" w:rsidRDefault="007614A9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текста учебника особенности формирования Евразийской цивилизации (росси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ского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суперэтноса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>), влияние природных, историч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 и социальных факторов на формирование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териальной и духовной культуры разных народов, населяющих территорию России.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современный религиозный состав населения России и главные районы распростран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христианства, ислама, буддизма и прочих рел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гий на основе анализа текста, иллюстративных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териалов учебника и карты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контурную карту крупнейшие рел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гиозные центры российского православия, ислама, буддизма и связанные с ними объекты Всемирного культурного наследия на основе сообщений уч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щихся и карт атласа.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межнациональные проблемы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географию на основе анализа дополн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тельных источников географической информации,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подбирать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примеры, иллюстрирующие территор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альные аспекты межнациональных отношений</w:t>
            </w:r>
          </w:p>
        </w:tc>
        <w:tc>
          <w:tcPr>
            <w:tcW w:w="709" w:type="dxa"/>
          </w:tcPr>
          <w:p w:rsidR="007614A9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63E2" w:rsidRPr="00373C7A" w:rsidRDefault="00B863E2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7614A9" w:rsidRPr="00373C7A" w:rsidTr="0078513E">
        <w:tc>
          <w:tcPr>
            <w:tcW w:w="530" w:type="dxa"/>
          </w:tcPr>
          <w:p w:rsidR="007614A9" w:rsidRPr="001137AD" w:rsidRDefault="00B863E2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83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 w:val="restart"/>
            <w:tcBorders>
              <w:top w:val="nil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Default="007614A9" w:rsidP="000B4533">
            <w:pPr>
              <w:rPr>
                <w:rFonts w:ascii="Times New Roman" w:hAnsi="Times New Roman"/>
              </w:rPr>
            </w:pPr>
            <w:r w:rsidRPr="00B863E2">
              <w:rPr>
                <w:rFonts w:ascii="Times New Roman" w:hAnsi="Times New Roman"/>
              </w:rPr>
              <w:t>Особенности урбаниз</w:t>
            </w:r>
            <w:r w:rsidRPr="00B863E2">
              <w:rPr>
                <w:rFonts w:ascii="Times New Roman" w:hAnsi="Times New Roman"/>
              </w:rPr>
              <w:t>а</w:t>
            </w:r>
            <w:r w:rsidRPr="00B863E2">
              <w:rPr>
                <w:rFonts w:ascii="Times New Roman" w:hAnsi="Times New Roman"/>
              </w:rPr>
              <w:t>ции в России. Городское население</w:t>
            </w:r>
          </w:p>
          <w:p w:rsidR="00B863E2" w:rsidRDefault="00B863E2" w:rsidP="000B4533">
            <w:pPr>
              <w:rPr>
                <w:rFonts w:ascii="Times New Roman" w:hAnsi="Times New Roman"/>
              </w:rPr>
            </w:pPr>
          </w:p>
          <w:p w:rsidR="00B863E2" w:rsidRPr="00B863E2" w:rsidRDefault="00B863E2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№19 (О.№11)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63E2">
              <w:rPr>
                <w:rFonts w:ascii="Times New Roman" w:hAnsi="Times New Roman"/>
                <w:b/>
                <w:sz w:val="20"/>
                <w:szCs w:val="20"/>
              </w:rPr>
              <w:t>Обозн</w:t>
            </w:r>
            <w:r w:rsidRPr="00B863E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3E2">
              <w:rPr>
                <w:rFonts w:ascii="Times New Roman" w:hAnsi="Times New Roman"/>
                <w:b/>
                <w:sz w:val="20"/>
                <w:szCs w:val="20"/>
              </w:rPr>
              <w:t>чать</w:t>
            </w:r>
            <w:r w:rsidRPr="00B863E2">
              <w:rPr>
                <w:rFonts w:ascii="Times New Roman" w:hAnsi="Times New Roman"/>
                <w:sz w:val="20"/>
                <w:szCs w:val="20"/>
              </w:rPr>
              <w:t xml:space="preserve"> на контурной карте города-</w:t>
            </w:r>
            <w:proofErr w:type="spellStart"/>
            <w:r w:rsidRPr="00B863E2">
              <w:rPr>
                <w:rFonts w:ascii="Times New Roman" w:hAnsi="Times New Roman"/>
                <w:sz w:val="20"/>
                <w:szCs w:val="20"/>
              </w:rPr>
              <w:t>миллионники</w:t>
            </w:r>
            <w:proofErr w:type="spellEnd"/>
            <w:r w:rsidRPr="00B863E2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2835" w:type="dxa"/>
          </w:tcPr>
          <w:p w:rsidR="007614A9" w:rsidRPr="00675BE9" w:rsidRDefault="007614A9" w:rsidP="00D83724">
            <w:pPr>
              <w:rPr>
                <w:rFonts w:ascii="Times New Roman" w:hAnsi="Times New Roman"/>
                <w:sz w:val="20"/>
                <w:szCs w:val="20"/>
              </w:rPr>
            </w:pPr>
            <w:r w:rsidRPr="0095739B">
              <w:rPr>
                <w:rFonts w:ascii="Times New Roman" w:hAnsi="Times New Roman"/>
                <w:color w:val="000000"/>
              </w:rPr>
              <w:t>Особенности урбанизации в России. Понятие «агл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мерация». Крупнейшие г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рода и городские аглом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рации, их типы, роль в жизни страны. Социально-экономические и эколог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 w:rsidRPr="0095739B">
              <w:rPr>
                <w:rFonts w:ascii="Times New Roman" w:hAnsi="Times New Roman"/>
                <w:color w:val="000000"/>
              </w:rPr>
              <w:t>ческие проблемы в кру</w:t>
            </w:r>
            <w:r w:rsidRPr="0095739B">
              <w:rPr>
                <w:rFonts w:ascii="Times New Roman" w:hAnsi="Times New Roman"/>
                <w:color w:val="000000"/>
              </w:rPr>
              <w:t>п</w:t>
            </w:r>
            <w:r w:rsidRPr="0095739B">
              <w:rPr>
                <w:rFonts w:ascii="Times New Roman" w:hAnsi="Times New Roman"/>
                <w:color w:val="000000"/>
              </w:rPr>
              <w:t xml:space="preserve">ных городах. </w:t>
            </w:r>
          </w:p>
        </w:tc>
        <w:tc>
          <w:tcPr>
            <w:tcW w:w="2693" w:type="dxa"/>
            <w:vMerge/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«город»,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критерии города в России, виды гор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дов по численности населения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функции городов, опираясь на илл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стративные материалы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меры городов с разными функциями.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«урбанизация»,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темпы урбанизации в разные истор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ческие периоды и современный уровень урбаниз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ции в России на основе анализа иллюстративных материалов учебника и статистических данных.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города-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миллионники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России и кру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нейшие городские агломерации.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города-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миллионники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России с самыми высокими и самыми низкими показателями урбанизации на основе анализа карт атласа.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достоинства и недостатки городского образа жизни; социально-экономические и эколог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ческие проблемы больших городов на основе текста учебника и дополнительных источников географ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ческой информации</w:t>
            </w:r>
          </w:p>
        </w:tc>
        <w:tc>
          <w:tcPr>
            <w:tcW w:w="709" w:type="dxa"/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614A9" w:rsidRPr="00373C7A" w:rsidTr="0078513E">
        <w:tc>
          <w:tcPr>
            <w:tcW w:w="530" w:type="dxa"/>
          </w:tcPr>
          <w:p w:rsidR="007614A9" w:rsidRPr="001137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  <w:tcBorders>
              <w:top w:val="nil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Default="007614A9" w:rsidP="000B4533">
            <w:pPr>
              <w:rPr>
                <w:rFonts w:ascii="Times New Roman" w:hAnsi="Times New Roman"/>
              </w:rPr>
            </w:pPr>
            <w:r w:rsidRPr="00B863E2">
              <w:rPr>
                <w:rFonts w:ascii="Times New Roman" w:hAnsi="Times New Roman"/>
              </w:rPr>
              <w:t>Сельские поселения. Особенности расселения сельского населения</w:t>
            </w:r>
          </w:p>
          <w:p w:rsidR="004C4FAD" w:rsidRDefault="004C4FAD" w:rsidP="000B4533">
            <w:pPr>
              <w:rPr>
                <w:rFonts w:ascii="Times New Roman" w:hAnsi="Times New Roman"/>
              </w:rPr>
            </w:pPr>
          </w:p>
          <w:p w:rsidR="00B863E2" w:rsidRPr="00B863E2" w:rsidRDefault="00B863E2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№20 (И.№9)</w:t>
            </w:r>
            <w:r w:rsidR="004C4FAD">
              <w:rPr>
                <w:rFonts w:ascii="Times New Roman" w:hAnsi="Times New Roman"/>
              </w:rPr>
              <w:t xml:space="preserve"> Определять и сравнивать показатели соотношения городск</w:t>
            </w:r>
            <w:r w:rsidR="004C4FAD">
              <w:rPr>
                <w:rFonts w:ascii="Times New Roman" w:hAnsi="Times New Roman"/>
              </w:rPr>
              <w:t>о</w:t>
            </w:r>
            <w:r w:rsidR="004C4FAD">
              <w:rPr>
                <w:rFonts w:ascii="Times New Roman" w:hAnsi="Times New Roman"/>
              </w:rPr>
              <w:t>го и сельского насел</w:t>
            </w:r>
            <w:r w:rsidR="004C4FAD">
              <w:rPr>
                <w:rFonts w:ascii="Times New Roman" w:hAnsi="Times New Roman"/>
              </w:rPr>
              <w:t>е</w:t>
            </w:r>
            <w:r w:rsidR="004C4FAD">
              <w:rPr>
                <w:rFonts w:ascii="Times New Roman" w:hAnsi="Times New Roman"/>
              </w:rPr>
              <w:t>ния в разных частях страны по статистич</w:t>
            </w:r>
            <w:r w:rsidR="004C4FAD">
              <w:rPr>
                <w:rFonts w:ascii="Times New Roman" w:hAnsi="Times New Roman"/>
              </w:rPr>
              <w:t>е</w:t>
            </w:r>
            <w:r w:rsidR="004C4FAD">
              <w:rPr>
                <w:rFonts w:ascii="Times New Roman" w:hAnsi="Times New Roman"/>
              </w:rPr>
              <w:t>ским показателям</w:t>
            </w:r>
          </w:p>
        </w:tc>
        <w:tc>
          <w:tcPr>
            <w:tcW w:w="2835" w:type="dxa"/>
          </w:tcPr>
          <w:p w:rsidR="007614A9" w:rsidRPr="0095739B" w:rsidRDefault="007614A9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Географические особенн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сти расселения сельского населения. Влияние пр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 w:rsidRPr="0095739B">
              <w:rPr>
                <w:rFonts w:ascii="Times New Roman" w:hAnsi="Times New Roman"/>
                <w:color w:val="000000"/>
              </w:rPr>
              <w:t>родных условий на типы сельских поселений. С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временные социальные проблемы малых городов и сёл.</w:t>
            </w:r>
          </w:p>
          <w:p w:rsidR="007614A9" w:rsidRPr="00675BE9" w:rsidRDefault="007614A9" w:rsidP="00D83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«сельская местность», выя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лять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виды сельских населённых пунктов по числу жителей (малые, средние, крупные) на основе анализа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зональные типы сельских поселений, отличающиеся по числу жителей, внешнему облику и планировке (село, деревня, станица, хутор, аул), по роли в хозяйстве страны на основе анализа 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причинно-следственные связи между природными условиями и ресурсами (агроклимат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ческими, земельными, водными, рыбными, охотн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чьими, лесными) и формированием зональных 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пов сельских поселений.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субъекты РФ с более высокой долей сельских поселений на основе содержания карт атласа и таблиц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добного расселения населения.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городской и сельский образ жизни по следующим показателям: жилищные условия, 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рактер и условия труда, ритм жизни, возможности получения различных услуг, общение, отношение к природе, досуг, одежда.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современные социальные проблемы малых городов и сёл на основе анализа дополн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тельных источников географической информации.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сообщения/презентации об основных направлениях миграционных потоков на разных этапах исторического развития России</w:t>
            </w:r>
          </w:p>
        </w:tc>
        <w:tc>
          <w:tcPr>
            <w:tcW w:w="709" w:type="dxa"/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4C4FAD" w:rsidRPr="00373C7A" w:rsidTr="0078513E">
        <w:tc>
          <w:tcPr>
            <w:tcW w:w="530" w:type="dxa"/>
          </w:tcPr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712" w:type="dxa"/>
          </w:tcPr>
          <w:p w:rsidR="004C4FAD" w:rsidRDefault="004C4FAD" w:rsidP="003D7F7D">
            <w:pPr>
              <w:spacing w:line="360" w:lineRule="auto"/>
            </w:pPr>
          </w:p>
        </w:tc>
        <w:tc>
          <w:tcPr>
            <w:tcW w:w="709" w:type="dxa"/>
          </w:tcPr>
          <w:p w:rsidR="004C4FAD" w:rsidRDefault="004C4FAD" w:rsidP="000B4533"/>
        </w:tc>
        <w:tc>
          <w:tcPr>
            <w:tcW w:w="1134" w:type="dxa"/>
            <w:vMerge/>
            <w:tcBorders>
              <w:top w:val="nil"/>
            </w:tcBorders>
          </w:tcPr>
          <w:p w:rsidR="004C4FAD" w:rsidRPr="00A90110" w:rsidRDefault="004C4FAD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FAD" w:rsidRPr="00B863E2" w:rsidRDefault="004C4FAD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и посёлки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родского типа Ульяно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2835" w:type="dxa"/>
          </w:tcPr>
          <w:p w:rsidR="004C4FAD" w:rsidRPr="004C4FAD" w:rsidRDefault="004C4FAD" w:rsidP="004C4FAD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C4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и поселки области ПУ: отличительные особенности населенных пунктов друг от друга </w:t>
            </w:r>
          </w:p>
          <w:p w:rsidR="004C4FAD" w:rsidRPr="0095739B" w:rsidRDefault="004C4FAD" w:rsidP="004C4F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4C4FAD" w:rsidRPr="0057621D" w:rsidRDefault="004C4FAD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C4FAD" w:rsidRPr="009C41E3" w:rsidRDefault="004C4FAD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4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закономерности размещение населенных пунктов своей местности</w:t>
            </w:r>
          </w:p>
        </w:tc>
        <w:tc>
          <w:tcPr>
            <w:tcW w:w="709" w:type="dxa"/>
          </w:tcPr>
          <w:p w:rsidR="004C4FAD" w:rsidRPr="00373C7A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7614A9" w:rsidRPr="00373C7A" w:rsidTr="0078513E">
        <w:tc>
          <w:tcPr>
            <w:tcW w:w="530" w:type="dxa"/>
          </w:tcPr>
          <w:p w:rsidR="007614A9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</w:t>
            </w: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C4FAD" w:rsidRPr="006C4435" w:rsidRDefault="004C4FAD" w:rsidP="004C4FAD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276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  <w:tcBorders>
              <w:top w:val="nil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Pr="004C4FAD" w:rsidRDefault="007614A9" w:rsidP="000B4533">
            <w:pPr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>Миграции населения в России</w:t>
            </w:r>
          </w:p>
          <w:p w:rsidR="007614A9" w:rsidRDefault="007614A9" w:rsidP="000B4533">
            <w:pPr>
              <w:rPr>
                <w:rFonts w:ascii="Times New Roman" w:hAnsi="Times New Roman"/>
                <w:b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b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b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b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b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FAD">
              <w:rPr>
                <w:rFonts w:ascii="Times New Roman" w:hAnsi="Times New Roman"/>
              </w:rPr>
              <w:t>Миграция – процесс д</w:t>
            </w:r>
            <w:r w:rsidRPr="004C4FAD">
              <w:rPr>
                <w:rFonts w:ascii="Times New Roman" w:hAnsi="Times New Roman"/>
              </w:rPr>
              <w:t>и</w:t>
            </w:r>
            <w:r w:rsidRPr="004C4FAD">
              <w:rPr>
                <w:rFonts w:ascii="Times New Roman" w:hAnsi="Times New Roman"/>
              </w:rPr>
              <w:t>намики состава насел</w:t>
            </w:r>
            <w:r w:rsidRPr="004C4FAD">
              <w:rPr>
                <w:rFonts w:ascii="Times New Roman" w:hAnsi="Times New Roman"/>
              </w:rPr>
              <w:t>е</w:t>
            </w:r>
            <w:r w:rsidRPr="004C4FAD">
              <w:rPr>
                <w:rFonts w:ascii="Times New Roman" w:hAnsi="Times New Roman"/>
              </w:rPr>
              <w:t>ния Ульяновской обл</w:t>
            </w:r>
            <w:r w:rsidRPr="004C4FAD">
              <w:rPr>
                <w:rFonts w:ascii="Times New Roman" w:hAnsi="Times New Roman"/>
              </w:rPr>
              <w:t>а</w:t>
            </w:r>
            <w:r w:rsidRPr="004C4FAD">
              <w:rPr>
                <w:rFonts w:ascii="Times New Roman" w:hAnsi="Times New Roman"/>
              </w:rPr>
              <w:t>сти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4FAD" w:rsidRDefault="004C4FAD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карта - схемы «Население о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ласти». </w:t>
            </w:r>
          </w:p>
          <w:p w:rsidR="004C4FAD" w:rsidRPr="004C4FAD" w:rsidRDefault="004C4FAD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рогноз «Числе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ность населения обл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1F47">
              <w:rPr>
                <w:rFonts w:ascii="Times New Roman" w:hAnsi="Times New Roman"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2835" w:type="dxa"/>
          </w:tcPr>
          <w:p w:rsidR="007614A9" w:rsidRPr="0095739B" w:rsidRDefault="007614A9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lastRenderedPageBreak/>
              <w:t>Понятие «миграция». Пр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 w:rsidRPr="0095739B">
              <w:rPr>
                <w:rFonts w:ascii="Times New Roman" w:hAnsi="Times New Roman"/>
                <w:color w:val="000000"/>
              </w:rPr>
              <w:t xml:space="preserve">чины, типы и направления миграций населения на </w:t>
            </w:r>
            <w:r w:rsidRPr="0095739B">
              <w:rPr>
                <w:rFonts w:ascii="Times New Roman" w:hAnsi="Times New Roman"/>
                <w:color w:val="000000"/>
              </w:rPr>
              <w:lastRenderedPageBreak/>
              <w:t>территории России.</w:t>
            </w:r>
          </w:p>
          <w:p w:rsidR="007614A9" w:rsidRPr="00582B81" w:rsidRDefault="007614A9" w:rsidP="00D837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«миграции населения»,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виды и причины миграций, особенн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сти внутренних миграций и их виды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текста и иллюстративных материалов 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внутренних миграционных потоков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сии с наиболее высокими показателями миграцио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ного прироста и убыли на основе анализа илл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стративных материалов учебника и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ний/презентаций школьников.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политические и социально-экономические причины, оказывающие влияние на интенсивность внешних миграций населения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сии в ХХ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настоящее время, на основе текста учебника и сообщений/презентаций школьников.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«миграционный» прирост населения, его ведущие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динамику миграционного прироста чи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ленности населения России, регионы и направления основных миграционных потоков внешних мигр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ций на основе анализа иллюстративных и статист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ческих материалов учебника, карт атласа.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проблему притока в страну нелегал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трудовых иммигрантов на основе анализа 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полнительных источников географической инфо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мации</w:t>
            </w:r>
          </w:p>
        </w:tc>
        <w:tc>
          <w:tcPr>
            <w:tcW w:w="709" w:type="dxa"/>
          </w:tcPr>
          <w:p w:rsidR="007614A9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4C4FAD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4FAD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4FAD" w:rsidRPr="00373C7A" w:rsidRDefault="004C4FAD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спект</w:t>
            </w:r>
          </w:p>
        </w:tc>
      </w:tr>
      <w:tr w:rsidR="007614A9" w:rsidRPr="00373C7A" w:rsidTr="0078513E">
        <w:trPr>
          <w:trHeight w:val="690"/>
        </w:trPr>
        <w:tc>
          <w:tcPr>
            <w:tcW w:w="530" w:type="dxa"/>
          </w:tcPr>
          <w:p w:rsidR="007614A9" w:rsidRPr="006C4435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8</w:t>
            </w:r>
            <w:r w:rsidR="007614A9"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  <w:tcBorders>
              <w:top w:val="nil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Pr="004C4FAD" w:rsidRDefault="007614A9" w:rsidP="000B4533">
            <w:pPr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>Размещение населения России</w:t>
            </w:r>
          </w:p>
        </w:tc>
        <w:tc>
          <w:tcPr>
            <w:tcW w:w="2835" w:type="dxa"/>
          </w:tcPr>
          <w:p w:rsidR="007614A9" w:rsidRPr="0095739B" w:rsidRDefault="007614A9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Влияние истории заселения и хозяйственного освоения территории России, пр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 w:rsidRPr="0095739B">
              <w:rPr>
                <w:rFonts w:ascii="Times New Roman" w:hAnsi="Times New Roman"/>
                <w:color w:val="000000"/>
              </w:rPr>
              <w:t>родных условий и совр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менных миграций на ге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графические особенности современного размещения населения.</w:t>
            </w:r>
          </w:p>
          <w:p w:rsidR="007614A9" w:rsidRPr="0095739B" w:rsidRDefault="007614A9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Основная полоса рассел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ния, зона Севера.</w:t>
            </w:r>
          </w:p>
          <w:p w:rsidR="007614A9" w:rsidRPr="00582B81" w:rsidRDefault="007614A9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«плотность населения»,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место России в мире по средней пло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ности населения, территории России с наиболее высокими и низкими показателями плотности нас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ления на основе анализа иллюстративных и стат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стических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размещение населения (природные, исторические, социально-экономические), используя иллюстративные и ст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тистические материалы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«расселение населения»,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главные зоны расселения (основная зона расселения и хозяйственного освоения, зона Севера) на основе текста и иллюстративных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риалов учебника, наносить их на контурную карту.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показатели соотнош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ния городского и сельского населения в разных частях страны по статистическим материалам,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 закономерностях в размещении населения России</w:t>
            </w:r>
          </w:p>
        </w:tc>
        <w:tc>
          <w:tcPr>
            <w:tcW w:w="709" w:type="dxa"/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14A9" w:rsidRPr="00373C7A" w:rsidTr="0078513E">
        <w:tc>
          <w:tcPr>
            <w:tcW w:w="530" w:type="dxa"/>
          </w:tcPr>
          <w:p w:rsidR="007614A9" w:rsidRPr="006C4435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7614A9"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  <w:tcBorders>
              <w:top w:val="nil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Pr="004C4FAD" w:rsidRDefault="007614A9" w:rsidP="000B4533">
            <w:pPr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>Занятость населения. Человеческий капитал.</w:t>
            </w:r>
          </w:p>
        </w:tc>
        <w:tc>
          <w:tcPr>
            <w:tcW w:w="2835" w:type="dxa"/>
          </w:tcPr>
          <w:p w:rsidR="007614A9" w:rsidRPr="00582B81" w:rsidRDefault="007614A9" w:rsidP="000B4533">
            <w:pPr>
              <w:rPr>
                <w:sz w:val="20"/>
                <w:szCs w:val="20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Понятия «экономически</w:t>
            </w:r>
            <w:r>
              <w:rPr>
                <w:rFonts w:ascii="Times New Roman" w:hAnsi="Times New Roman"/>
                <w:color w:val="000000"/>
              </w:rPr>
              <w:t xml:space="preserve"> активное население» и «трудов</w:t>
            </w:r>
            <w:r w:rsidRPr="00697FA1">
              <w:rPr>
                <w:rFonts w:ascii="Times New Roman" w:hAnsi="Times New Roman"/>
                <w:color w:val="000000"/>
              </w:rPr>
              <w:t>ые ресурсы». Н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равномерность в обеспеч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 xml:space="preserve">нии трудовыми ресурсами различных территорий страны, роль </w:t>
            </w:r>
            <w:r>
              <w:rPr>
                <w:rFonts w:ascii="Times New Roman" w:hAnsi="Times New Roman"/>
                <w:color w:val="000000"/>
              </w:rPr>
              <w:t>в развитии и размещении х</w:t>
            </w:r>
            <w:r w:rsidRPr="00697FA1">
              <w:rPr>
                <w:rFonts w:ascii="Times New Roman" w:hAnsi="Times New Roman"/>
                <w:color w:val="000000"/>
              </w:rPr>
              <w:t>озяйства. П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рераспределение числа з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нятых в различных отра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лях и сферах хозяйства. Проблема занятости нас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ления и пути её решения. Показатели, характери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7FA1">
              <w:rPr>
                <w:rFonts w:ascii="Times New Roman" w:hAnsi="Times New Roman"/>
                <w:color w:val="000000"/>
              </w:rPr>
              <w:t>щие качество населения. Проблема формирова</w:t>
            </w:r>
            <w:r>
              <w:rPr>
                <w:rFonts w:ascii="Times New Roman" w:hAnsi="Times New Roman"/>
                <w:color w:val="000000"/>
              </w:rPr>
              <w:t>ния и эффективного функцион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ро</w:t>
            </w:r>
            <w:r w:rsidRPr="00697FA1">
              <w:rPr>
                <w:rFonts w:ascii="Times New Roman" w:hAnsi="Times New Roman"/>
                <w:color w:val="000000"/>
              </w:rPr>
              <w:t>вания человеческого к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питала</w:t>
            </w:r>
          </w:p>
        </w:tc>
        <w:tc>
          <w:tcPr>
            <w:tcW w:w="2693" w:type="dxa"/>
            <w:vMerge/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«трудовые ресурсы», «экон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мически активное население»,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сущ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занятости населения, стар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населения и факторы, влияющие на безработ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цу, на основе текста учебника.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безработных в России в сравнении с другими странами мира на основе анализа стат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стических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тенденции изменения доли 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сфере современного хозяйства по статистическим материалам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России с высокими и низкими показателями обеспеченности трудовыми ресурс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ми и безработицы,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возможные причины на основе анализа текста и иллюстративного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риала учебника.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показатели, характеризующие кач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ство населения,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человеческий капитал России на основе текста, иллюстративных и стат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стических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блемы формирования и эффективного функцион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рования человеческого капитала РФ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текста учебника и дополнительных источников географической информации</w:t>
            </w:r>
          </w:p>
        </w:tc>
        <w:tc>
          <w:tcPr>
            <w:tcW w:w="709" w:type="dxa"/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14A9" w:rsidRPr="00373C7A" w:rsidTr="0078513E">
        <w:tc>
          <w:tcPr>
            <w:tcW w:w="530" w:type="dxa"/>
            <w:tcBorders>
              <w:bottom w:val="single" w:sz="24" w:space="0" w:color="0070C0"/>
            </w:tcBorders>
          </w:tcPr>
          <w:p w:rsidR="007614A9" w:rsidRPr="006C4435" w:rsidRDefault="004C4FAD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7614A9"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bottom w:val="single" w:sz="24" w:space="0" w:color="0070C0"/>
            </w:tcBorders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  <w:tcBorders>
              <w:top w:val="nil"/>
              <w:bottom w:val="single" w:sz="24" w:space="0" w:color="0070C0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24" w:space="0" w:color="0070C0"/>
            </w:tcBorders>
          </w:tcPr>
          <w:p w:rsidR="007614A9" w:rsidRPr="00A90110" w:rsidRDefault="007614A9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ние раздела </w:t>
            </w:r>
          </w:p>
          <w:p w:rsidR="007614A9" w:rsidRPr="00A90110" w:rsidRDefault="007614A9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lastRenderedPageBreak/>
              <w:t>«Население России»</w:t>
            </w: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7614A9" w:rsidRDefault="007614A9" w:rsidP="000B4533">
            <w:pPr>
              <w:rPr>
                <w:sz w:val="20"/>
                <w:szCs w:val="20"/>
              </w:rPr>
            </w:pPr>
          </w:p>
          <w:p w:rsidR="007614A9" w:rsidRDefault="007614A9" w:rsidP="000B4533">
            <w:pPr>
              <w:rPr>
                <w:sz w:val="20"/>
                <w:szCs w:val="20"/>
              </w:rPr>
            </w:pPr>
          </w:p>
          <w:p w:rsidR="007614A9" w:rsidRDefault="007614A9" w:rsidP="000B4533">
            <w:pPr>
              <w:rPr>
                <w:sz w:val="20"/>
                <w:szCs w:val="20"/>
              </w:rPr>
            </w:pPr>
          </w:p>
          <w:p w:rsidR="007614A9" w:rsidRDefault="007614A9" w:rsidP="000B4533">
            <w:pPr>
              <w:rPr>
                <w:sz w:val="20"/>
                <w:szCs w:val="20"/>
              </w:rPr>
            </w:pPr>
          </w:p>
          <w:p w:rsidR="007614A9" w:rsidRPr="00582B81" w:rsidRDefault="007614A9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0070C0"/>
            </w:tcBorders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24" w:space="0" w:color="0070C0"/>
            </w:tcBorders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сы по разделу «Население России».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</w:t>
            </w:r>
          </w:p>
        </w:tc>
        <w:tc>
          <w:tcPr>
            <w:tcW w:w="709" w:type="dxa"/>
            <w:tcBorders>
              <w:bottom w:val="single" w:sz="24" w:space="0" w:color="0070C0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4A9" w:rsidRPr="00373C7A" w:rsidTr="0078513E">
        <w:tc>
          <w:tcPr>
            <w:tcW w:w="530" w:type="dxa"/>
            <w:tcBorders>
              <w:top w:val="single" w:sz="24" w:space="0" w:color="0070C0"/>
            </w:tcBorders>
          </w:tcPr>
          <w:p w:rsidR="007614A9" w:rsidRPr="006C4435" w:rsidRDefault="0044542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9</w:t>
            </w:r>
            <w:r w:rsidR="007614A9"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24" w:space="0" w:color="0070C0"/>
            </w:tcBorders>
          </w:tcPr>
          <w:p w:rsidR="007614A9" w:rsidRDefault="007614A9" w:rsidP="003D7F7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7614A9" w:rsidRPr="00A90110" w:rsidRDefault="007614A9" w:rsidP="000B4533">
            <w:pPr>
              <w:ind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Природный фак</w:t>
            </w:r>
            <w:r w:rsidR="00445429">
              <w:rPr>
                <w:rFonts w:ascii="Times New Roman" w:hAnsi="Times New Roman"/>
                <w:b/>
                <w:color w:val="7030A0"/>
              </w:rPr>
              <w:t xml:space="preserve">тор в развитии России </w:t>
            </w:r>
          </w:p>
        </w:tc>
        <w:tc>
          <w:tcPr>
            <w:tcW w:w="2552" w:type="dxa"/>
            <w:tcBorders>
              <w:top w:val="single" w:sz="24" w:space="0" w:color="0070C0"/>
            </w:tcBorders>
          </w:tcPr>
          <w:p w:rsidR="007614A9" w:rsidRPr="00445429" w:rsidRDefault="007614A9" w:rsidP="000B4533">
            <w:pPr>
              <w:rPr>
                <w:rFonts w:ascii="Times New Roman" w:hAnsi="Times New Roman"/>
              </w:rPr>
            </w:pPr>
            <w:r w:rsidRPr="00445429">
              <w:rPr>
                <w:rFonts w:ascii="Times New Roman" w:hAnsi="Times New Roman"/>
              </w:rPr>
              <w:t>Влияние природы на развитие общества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7614A9" w:rsidRPr="00697FA1" w:rsidRDefault="007614A9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Влияние природной среды на развитие общества на разных исторических эт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пах. Понятие «природные условия». Непосредстве</w:t>
            </w:r>
            <w:r w:rsidRPr="00697FA1">
              <w:rPr>
                <w:rFonts w:ascii="Times New Roman" w:hAnsi="Times New Roman"/>
                <w:color w:val="000000"/>
              </w:rPr>
              <w:t>н</w:t>
            </w:r>
            <w:r w:rsidRPr="00697FA1">
              <w:rPr>
                <w:rFonts w:ascii="Times New Roman" w:hAnsi="Times New Roman"/>
                <w:color w:val="000000"/>
              </w:rPr>
              <w:t>ное и опосредованное вл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яние природных условий на жизнь и деятельность человека.</w:t>
            </w:r>
          </w:p>
          <w:p w:rsidR="007614A9" w:rsidRPr="00582B81" w:rsidRDefault="007614A9" w:rsidP="00D83724">
            <w:pPr>
              <w:rPr>
                <w:sz w:val="20"/>
                <w:szCs w:val="20"/>
              </w:rPr>
            </w:pPr>
            <w:r w:rsidRPr="00697FA1">
              <w:rPr>
                <w:rFonts w:ascii="Times New Roman" w:hAnsi="Times New Roman"/>
                <w:color w:val="000000"/>
              </w:rPr>
              <w:t xml:space="preserve">Виды адаптации человека к окружающей среде. </w:t>
            </w:r>
          </w:p>
        </w:tc>
        <w:tc>
          <w:tcPr>
            <w:tcW w:w="2693" w:type="dxa"/>
            <w:tcBorders>
              <w:top w:val="single" w:sz="24" w:space="0" w:color="4F81BD" w:themeColor="accent1"/>
            </w:tcBorders>
          </w:tcPr>
          <w:p w:rsidR="007614A9" w:rsidRPr="0057621D" w:rsidRDefault="007614A9" w:rsidP="00B62425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примеры: разных видов адаптации человека к окружающей среде; влияния природных условий и стихи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природных явлений на жизнь и хозяйственную 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человека; изменения характера воздействия природы на человеческое общество на разных исторических этапах.</w:t>
            </w:r>
          </w:p>
        </w:tc>
        <w:tc>
          <w:tcPr>
            <w:tcW w:w="4252" w:type="dxa"/>
            <w:tcBorders>
              <w:top w:val="single" w:sz="24" w:space="0" w:color="4F81BD" w:themeColor="accent1"/>
            </w:tcBorders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природных условий (прямое и опосредованное) на расселение людей, их жизнь и здоровье, размещение отраслей хозяйства и другие формы человеческой деятельности на основе об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ъ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яснения учителя, текста и анализа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особенностей культуры 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народов РФ, связанных с природными услов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ями их ареала проживания.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изменение характера влияния приро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условий и ресурсов на разных этапах развития общества.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соотношение экономически эффе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тивной территории Росс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ии и её</w:t>
            </w:r>
            <w:proofErr w:type="gram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государственной территории на основе иллюстративных материалов учебника</w:t>
            </w:r>
          </w:p>
        </w:tc>
        <w:tc>
          <w:tcPr>
            <w:tcW w:w="709" w:type="dxa"/>
            <w:tcBorders>
              <w:top w:val="single" w:sz="24" w:space="0" w:color="0070C0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614A9" w:rsidRPr="00373C7A" w:rsidTr="0078513E">
        <w:trPr>
          <w:trHeight w:val="4756"/>
        </w:trPr>
        <w:tc>
          <w:tcPr>
            <w:tcW w:w="530" w:type="dxa"/>
          </w:tcPr>
          <w:p w:rsidR="007614A9" w:rsidRPr="006C4435" w:rsidRDefault="0044542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7614A9"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vMerge/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614A9" w:rsidRDefault="007614A9" w:rsidP="000B4533">
            <w:pPr>
              <w:rPr>
                <w:rFonts w:ascii="Times New Roman" w:hAnsi="Times New Roman"/>
              </w:rPr>
            </w:pPr>
            <w:r w:rsidRPr="00445429">
              <w:rPr>
                <w:rFonts w:ascii="Times New Roman" w:hAnsi="Times New Roman"/>
              </w:rPr>
              <w:t>Природные ресурсы</w:t>
            </w:r>
          </w:p>
          <w:p w:rsidR="00445429" w:rsidRDefault="00445429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№21(О.№12)</w:t>
            </w:r>
          </w:p>
          <w:p w:rsidR="00445429" w:rsidRPr="00445429" w:rsidRDefault="00445429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45429">
              <w:rPr>
                <w:rFonts w:ascii="Times New Roman" w:hAnsi="Times New Roman"/>
              </w:rPr>
              <w:t>Составлять характер</w:t>
            </w:r>
            <w:r w:rsidRPr="00445429">
              <w:rPr>
                <w:rFonts w:ascii="Times New Roman" w:hAnsi="Times New Roman"/>
              </w:rPr>
              <w:t>и</w:t>
            </w:r>
            <w:r w:rsidRPr="00445429">
              <w:rPr>
                <w:rFonts w:ascii="Times New Roman" w:hAnsi="Times New Roman"/>
              </w:rPr>
              <w:t xml:space="preserve">стику одного из видов природных ресурсов </w:t>
            </w:r>
          </w:p>
        </w:tc>
        <w:tc>
          <w:tcPr>
            <w:tcW w:w="2835" w:type="dxa"/>
          </w:tcPr>
          <w:p w:rsidR="007614A9" w:rsidRPr="00697FA1" w:rsidRDefault="007614A9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«природные р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сурсы».</w:t>
            </w:r>
          </w:p>
          <w:p w:rsidR="007614A9" w:rsidRPr="00697FA1" w:rsidRDefault="007614A9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Виды природных ресурсов. Принципы рационального использования природных ресурсов.</w:t>
            </w:r>
          </w:p>
          <w:p w:rsidR="007614A9" w:rsidRPr="00582B81" w:rsidRDefault="007614A9" w:rsidP="00D837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14A9" w:rsidRPr="0057621D" w:rsidRDefault="007614A9" w:rsidP="00B62425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Знать и объяснять существе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ные признаки понятий: «пр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родные условия», «природные ресурсы». Использовать эти понятия для решения учебных задач. Знать: основные показ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тели, характеризующие пр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родно - ресурсный потенциал России и его место в мире: п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казатели запасов и добычи 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новных видов природных 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сурсов; соотношение промы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ш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ленных и сельскохозяйстве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ных ресурсов; соотношение экономически эффективной территории и государственной территории.</w:t>
            </w:r>
          </w:p>
        </w:tc>
        <w:tc>
          <w:tcPr>
            <w:tcW w:w="4252" w:type="dxa"/>
          </w:tcPr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«природные ресурсы» на основании текста 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ка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значение природных ресурсов для 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различные группы природных ресурсов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пути и способы охраны и рационального использования различных групп ресурсов (исчерпаемые возобновимые, исчерпа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мые невозобновимые, неисчерпаемые).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видов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родных ресурсов по плану: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1. Значение для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2. Составные части.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3. Особенности распространения по территории России.</w:t>
            </w:r>
          </w:p>
          <w:p w:rsidR="007614A9" w:rsidRPr="009C41E3" w:rsidRDefault="007614A9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4. Пути и способы рационального использования</w:t>
            </w:r>
          </w:p>
        </w:tc>
        <w:tc>
          <w:tcPr>
            <w:tcW w:w="709" w:type="dxa"/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7614A9" w:rsidRPr="00373C7A" w:rsidTr="0078513E">
        <w:trPr>
          <w:trHeight w:val="1158"/>
        </w:trPr>
        <w:tc>
          <w:tcPr>
            <w:tcW w:w="530" w:type="dxa"/>
          </w:tcPr>
          <w:p w:rsidR="007614A9" w:rsidRPr="006C4435" w:rsidRDefault="0044542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7614A9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14A9" w:rsidRDefault="007614A9" w:rsidP="000B453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4A9" w:rsidRDefault="007614A9" w:rsidP="000B4533">
            <w:pPr>
              <w:rPr>
                <w:rFonts w:ascii="Times New Roman" w:hAnsi="Times New Roman"/>
              </w:rPr>
            </w:pPr>
            <w:r w:rsidRPr="00445429">
              <w:rPr>
                <w:rFonts w:ascii="Times New Roman" w:hAnsi="Times New Roman"/>
              </w:rPr>
              <w:t>Природно-ресурсный потенциал России</w:t>
            </w:r>
          </w:p>
          <w:p w:rsidR="00445429" w:rsidRPr="00445429" w:rsidRDefault="0044542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14A9" w:rsidRPr="00697FA1" w:rsidRDefault="007614A9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Обеспеченность России природными ресурсами. Хозяйственная оценка пр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родн</w:t>
            </w:r>
            <w:proofErr w:type="gramStart"/>
            <w:r w:rsidRPr="00697FA1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ресурсного поте</w:t>
            </w:r>
            <w:r w:rsidRPr="00697FA1">
              <w:rPr>
                <w:rFonts w:ascii="Times New Roman" w:hAnsi="Times New Roman"/>
                <w:color w:val="000000"/>
              </w:rPr>
              <w:t>н</w:t>
            </w:r>
            <w:r w:rsidRPr="00697FA1">
              <w:rPr>
                <w:rFonts w:ascii="Times New Roman" w:hAnsi="Times New Roman"/>
                <w:color w:val="000000"/>
              </w:rPr>
              <w:t>циала России и значение для развития экономики. Особенности в размещении и потреблении разных в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дов природных ресурсов на территории страны. Ва</w:t>
            </w:r>
            <w:r w:rsidRPr="00697FA1">
              <w:rPr>
                <w:rFonts w:ascii="Times New Roman" w:hAnsi="Times New Roman"/>
                <w:color w:val="000000"/>
              </w:rPr>
              <w:t>ж</w:t>
            </w:r>
            <w:r w:rsidRPr="00697FA1">
              <w:rPr>
                <w:rFonts w:ascii="Times New Roman" w:hAnsi="Times New Roman"/>
                <w:color w:val="000000"/>
              </w:rPr>
              <w:t>нейшие территориальные сочетания природных р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сурсов. Основные ресур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ные базы страны. Пробл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мы и перспективы испол</w:t>
            </w:r>
            <w:r w:rsidRPr="00697FA1">
              <w:rPr>
                <w:rFonts w:ascii="Times New Roman" w:hAnsi="Times New Roman"/>
                <w:color w:val="000000"/>
              </w:rPr>
              <w:t>ь</w:t>
            </w:r>
            <w:r w:rsidRPr="00697FA1">
              <w:rPr>
                <w:rFonts w:ascii="Times New Roman" w:hAnsi="Times New Roman"/>
                <w:color w:val="000000"/>
              </w:rPr>
              <w:t>зования природно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697FA1">
              <w:rPr>
                <w:rFonts w:ascii="Times New Roman" w:hAnsi="Times New Roman"/>
                <w:color w:val="000000"/>
              </w:rPr>
              <w:t>р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сурсного потенциала Ро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сии</w:t>
            </w:r>
          </w:p>
          <w:p w:rsidR="007614A9" w:rsidRPr="00582B81" w:rsidRDefault="007614A9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14A9" w:rsidRPr="0057621D" w:rsidRDefault="007614A9" w:rsidP="00B62425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природно - ресур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ный потенциал России. Читать, анализировать, сравнивать, делать выводы, прогнозировать при работе со статистическими показателями, представленн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ми в виде графиков, таблиц, диаграмм.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природных условий разных территорий и их обе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печенности разными видами природных ресурсов.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614A9" w:rsidRPr="009C41E3" w:rsidRDefault="007614A9" w:rsidP="005511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главные особенности природных ресу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сов России, соотношение промышленных и сел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скохозяйственных ресурсов, состав природных ресурсов на основе текста, иллюстративных и ст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тистических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минерально-сырьевых ресурсов в структуре российского экспорта, их роль в формировании бюджета страны; место России среди других стран мира по запасам и добыче важнейших минеральных ресурсов на основе иллюстративных и статистич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 место России в мире по обеспеченности другими приро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ными ресурсами (земельными, агроклиматическ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ми, биологическими, водными, рекреационными и эстетическими) на основе анализа текста и илл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ю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бенности в размещении и потреблении разных 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дов природных ресурсов на территории России,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называть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ресурсные базы, используя тематические карты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природно-ресурсный потенциал России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значение для обеспечения всех сторон жизнедеятельности населения на основе текста и иллюстративных материалов учебника.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445429" w:rsidRPr="00373C7A" w:rsidTr="0078513E">
        <w:trPr>
          <w:trHeight w:val="1158"/>
        </w:trPr>
        <w:tc>
          <w:tcPr>
            <w:tcW w:w="530" w:type="dxa"/>
          </w:tcPr>
          <w:p w:rsidR="00445429" w:rsidRDefault="0044542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45429" w:rsidRDefault="00445429" w:rsidP="003D7F7D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5429" w:rsidRDefault="00445429" w:rsidP="000B4533"/>
        </w:tc>
        <w:tc>
          <w:tcPr>
            <w:tcW w:w="1134" w:type="dxa"/>
            <w:tcBorders>
              <w:bottom w:val="single" w:sz="4" w:space="0" w:color="auto"/>
            </w:tcBorders>
          </w:tcPr>
          <w:p w:rsidR="00445429" w:rsidRPr="00A90110" w:rsidRDefault="0044542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5429" w:rsidRPr="00445429" w:rsidRDefault="00445429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№22 (И.№10) </w:t>
            </w:r>
            <w:proofErr w:type="spellStart"/>
            <w:r>
              <w:rPr>
                <w:rFonts w:ascii="Times New Roman" w:hAnsi="Times New Roman"/>
              </w:rPr>
              <w:t>Выявлть</w:t>
            </w:r>
            <w:proofErr w:type="spellEnd"/>
            <w:r>
              <w:rPr>
                <w:rFonts w:ascii="Times New Roman" w:hAnsi="Times New Roman"/>
              </w:rPr>
              <w:t xml:space="preserve"> характер использования природных ресурсов своей местности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дополнительных источников географич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ской информации и публикации в СМИ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429" w:rsidRPr="00697FA1" w:rsidRDefault="00445429" w:rsidP="00D83724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lastRenderedPageBreak/>
              <w:t>Особенности в размещении и потреблении разных в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дов природных ресурсов на территории страны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5429" w:rsidRPr="0009411A" w:rsidRDefault="00445429" w:rsidP="00B624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природных условий разных территорий и их обеспеченн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 разными видами приро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ресурсов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45429" w:rsidRPr="009C41E3" w:rsidRDefault="00445429" w:rsidP="005511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в размещении и потребл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нии разных видов природных ресурсов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5429" w:rsidRPr="00373C7A" w:rsidRDefault="00445429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4A9" w:rsidRPr="00373C7A" w:rsidTr="0078513E">
        <w:tc>
          <w:tcPr>
            <w:tcW w:w="530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Pr="006C4435" w:rsidRDefault="00445429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96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Default="007614A9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Default="007614A9" w:rsidP="000B4533"/>
          <w:p w:rsidR="007614A9" w:rsidRDefault="007614A9" w:rsidP="000B4533"/>
          <w:p w:rsidR="007614A9" w:rsidRDefault="007614A9" w:rsidP="000B4533"/>
          <w:p w:rsidR="007614A9" w:rsidRDefault="007614A9" w:rsidP="000B4533"/>
        </w:tc>
        <w:tc>
          <w:tcPr>
            <w:tcW w:w="1134" w:type="dxa"/>
            <w:tcBorders>
              <w:top w:val="single" w:sz="4" w:space="0" w:color="auto"/>
              <w:bottom w:val="single" w:sz="24" w:space="0" w:color="0070C0"/>
            </w:tcBorders>
            <w:vAlign w:val="center"/>
          </w:tcPr>
          <w:p w:rsidR="007614A9" w:rsidRPr="00A90110" w:rsidRDefault="007614A9" w:rsidP="000B453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614A9" w:rsidRPr="00A90110" w:rsidRDefault="007614A9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Pr="00A90110" w:rsidRDefault="007614A9" w:rsidP="000B453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ние раздела</w:t>
            </w:r>
          </w:p>
          <w:p w:rsidR="007614A9" w:rsidRPr="00A90110" w:rsidRDefault="007614A9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«Природный фактор в развитии России»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Pr="00582B81" w:rsidRDefault="007614A9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Default="007614A9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ской деятельности и в повс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дневной жизни: для чтения карт различного содержания; для проведения наблюдений за отдельными географическими объектами, процессами и явл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ниями, их изменениями в 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зультате природных и антроп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генных воздействий; для оце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ки их последствий</w:t>
            </w:r>
          </w:p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Pr="009C41E3" w:rsidRDefault="007614A9" w:rsidP="002F02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и перспективы использов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ния природно-ресурсного потенциала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меры по сохранению и рациональному использованию природных ресурсов.</w:t>
            </w:r>
          </w:p>
          <w:p w:rsidR="007614A9" w:rsidRPr="009C41E3" w:rsidRDefault="007614A9" w:rsidP="002F02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использования природных ресурсов своей местности с помощью дополн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тельных источников географической информации и публикаций в СМИ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5E" w:rsidRPr="00373C7A" w:rsidTr="0078513E">
        <w:tc>
          <w:tcPr>
            <w:tcW w:w="530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/>
        </w:tc>
        <w:tc>
          <w:tcPr>
            <w:tcW w:w="1134" w:type="dxa"/>
            <w:tcBorders>
              <w:top w:val="single" w:sz="4" w:space="0" w:color="auto"/>
              <w:bottom w:val="single" w:sz="24" w:space="0" w:color="0070C0"/>
            </w:tcBorders>
            <w:vAlign w:val="center"/>
          </w:tcPr>
          <w:p w:rsidR="00F9745E" w:rsidRPr="00A90110" w:rsidRDefault="00F9745E" w:rsidP="000B453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F9745E" w:rsidRDefault="00F9745E" w:rsidP="000B4533">
            <w:pPr>
              <w:rPr>
                <w:rFonts w:ascii="Times New Roman" w:hAnsi="Times New Roman"/>
              </w:rPr>
            </w:pPr>
            <w:r w:rsidRPr="00F9745E">
              <w:rPr>
                <w:rFonts w:ascii="Times New Roman" w:hAnsi="Times New Roman"/>
              </w:rPr>
              <w:t xml:space="preserve">Повторение Население Ульяновской области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582B81" w:rsidRDefault="00F9745E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09411A" w:rsidRDefault="00F9745E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9C41E3" w:rsidRDefault="00F9745E" w:rsidP="002F02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373C7A" w:rsidRDefault="00F9745E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5E" w:rsidRPr="00373C7A" w:rsidTr="0078513E">
        <w:tc>
          <w:tcPr>
            <w:tcW w:w="530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/>
        </w:tc>
        <w:tc>
          <w:tcPr>
            <w:tcW w:w="1134" w:type="dxa"/>
            <w:tcBorders>
              <w:top w:val="single" w:sz="4" w:space="0" w:color="auto"/>
              <w:bottom w:val="single" w:sz="24" w:space="0" w:color="0070C0"/>
            </w:tcBorders>
            <w:vAlign w:val="center"/>
          </w:tcPr>
          <w:p w:rsidR="00F9745E" w:rsidRPr="00A90110" w:rsidRDefault="00F9745E" w:rsidP="000B453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F9745E" w:rsidRDefault="00F9745E" w:rsidP="000B4533">
            <w:pPr>
              <w:rPr>
                <w:rFonts w:ascii="Times New Roman" w:hAnsi="Times New Roman"/>
              </w:rPr>
            </w:pPr>
            <w:r w:rsidRPr="00F9745E">
              <w:rPr>
                <w:rFonts w:ascii="Times New Roman" w:hAnsi="Times New Roman"/>
              </w:rPr>
              <w:t>Урок – презентация «Народы Повол</w:t>
            </w:r>
            <w:r w:rsidR="005D11D8">
              <w:rPr>
                <w:rFonts w:ascii="Times New Roman" w:hAnsi="Times New Roman"/>
              </w:rPr>
              <w:t>ж</w:t>
            </w:r>
            <w:r w:rsidRPr="00F9745E">
              <w:rPr>
                <w:rFonts w:ascii="Times New Roman" w:hAnsi="Times New Roman"/>
              </w:rPr>
              <w:t>ья»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582B81" w:rsidRDefault="00F9745E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09411A" w:rsidRDefault="00F9745E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9C41E3" w:rsidRDefault="00F9745E" w:rsidP="002F02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373C7A" w:rsidRDefault="00F9745E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5E" w:rsidRPr="00373C7A" w:rsidTr="0078513E">
        <w:tc>
          <w:tcPr>
            <w:tcW w:w="530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/>
        </w:tc>
        <w:tc>
          <w:tcPr>
            <w:tcW w:w="1134" w:type="dxa"/>
            <w:tcBorders>
              <w:top w:val="single" w:sz="4" w:space="0" w:color="auto"/>
              <w:bottom w:val="single" w:sz="24" w:space="0" w:color="0070C0"/>
            </w:tcBorders>
            <w:vAlign w:val="center"/>
          </w:tcPr>
          <w:p w:rsidR="00F9745E" w:rsidRPr="00A90110" w:rsidRDefault="00F9745E" w:rsidP="000B453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F9745E" w:rsidRDefault="00F9745E" w:rsidP="000B4533">
            <w:pPr>
              <w:rPr>
                <w:rFonts w:ascii="Times New Roman" w:hAnsi="Times New Roman"/>
              </w:rPr>
            </w:pPr>
            <w:r w:rsidRPr="00F9745E">
              <w:rPr>
                <w:rFonts w:ascii="Times New Roman" w:hAnsi="Times New Roman"/>
              </w:rPr>
              <w:t xml:space="preserve">Обобщение материала </w:t>
            </w:r>
          </w:p>
          <w:p w:rsidR="00F9745E" w:rsidRPr="00F9745E" w:rsidRDefault="00F9745E" w:rsidP="000B4533">
            <w:pPr>
              <w:rPr>
                <w:rFonts w:ascii="Times New Roman" w:hAnsi="Times New Roman"/>
              </w:rPr>
            </w:pPr>
            <w:r w:rsidRPr="00F9745E">
              <w:rPr>
                <w:rFonts w:ascii="Times New Roman" w:hAnsi="Times New Roman"/>
              </w:rPr>
              <w:t>Природа. Население о</w:t>
            </w:r>
            <w:r w:rsidRPr="00F9745E">
              <w:rPr>
                <w:rFonts w:ascii="Times New Roman" w:hAnsi="Times New Roman"/>
              </w:rPr>
              <w:t>б</w:t>
            </w:r>
            <w:r w:rsidRPr="00F9745E">
              <w:rPr>
                <w:rFonts w:ascii="Times New Roman" w:hAnsi="Times New Roman"/>
              </w:rPr>
              <w:t>ласти.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582B81" w:rsidRDefault="00F9745E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09411A" w:rsidRDefault="00F9745E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9C41E3" w:rsidRDefault="00F9745E" w:rsidP="002F02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373C7A" w:rsidRDefault="00F9745E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5E" w:rsidRPr="00373C7A" w:rsidTr="0078513E">
        <w:tc>
          <w:tcPr>
            <w:tcW w:w="530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/>
        </w:tc>
        <w:tc>
          <w:tcPr>
            <w:tcW w:w="1134" w:type="dxa"/>
            <w:tcBorders>
              <w:top w:val="single" w:sz="4" w:space="0" w:color="auto"/>
              <w:bottom w:val="single" w:sz="24" w:space="0" w:color="0070C0"/>
            </w:tcBorders>
            <w:vAlign w:val="center"/>
          </w:tcPr>
          <w:p w:rsidR="00F9745E" w:rsidRPr="00A90110" w:rsidRDefault="00F9745E" w:rsidP="000B453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F9745E" w:rsidRDefault="00F9745E" w:rsidP="000B4533">
            <w:pPr>
              <w:rPr>
                <w:rFonts w:ascii="Times New Roman" w:hAnsi="Times New Roman"/>
              </w:rPr>
            </w:pPr>
            <w:r w:rsidRPr="00F9745E">
              <w:rPr>
                <w:rFonts w:ascii="Times New Roman" w:hAnsi="Times New Roman"/>
              </w:rPr>
              <w:t>Итоговый урок «Прир</w:t>
            </w:r>
            <w:r w:rsidRPr="00F9745E">
              <w:rPr>
                <w:rFonts w:ascii="Times New Roman" w:hAnsi="Times New Roman"/>
              </w:rPr>
              <w:t>о</w:t>
            </w:r>
            <w:r w:rsidRPr="00F9745E">
              <w:rPr>
                <w:rFonts w:ascii="Times New Roman" w:hAnsi="Times New Roman"/>
              </w:rPr>
              <w:t>да</w:t>
            </w:r>
            <w:proofErr w:type="gramStart"/>
            <w:r w:rsidRPr="00F9745E">
              <w:rPr>
                <w:rFonts w:ascii="Times New Roman" w:hAnsi="Times New Roman"/>
              </w:rPr>
              <w:t xml:space="preserve"> .</w:t>
            </w:r>
            <w:proofErr w:type="gramEnd"/>
            <w:r w:rsidRPr="00F9745E">
              <w:rPr>
                <w:rFonts w:ascii="Times New Roman" w:hAnsi="Times New Roman"/>
              </w:rPr>
              <w:t xml:space="preserve"> Население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582B81" w:rsidRDefault="00F9745E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09411A" w:rsidRDefault="00F9745E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9C41E3" w:rsidRDefault="00F9745E" w:rsidP="002F02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373C7A" w:rsidRDefault="00F9745E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5E" w:rsidRPr="00373C7A" w:rsidTr="0078513E">
        <w:tc>
          <w:tcPr>
            <w:tcW w:w="530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5D11D8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3D7F7D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Default="00F9745E" w:rsidP="000B4533"/>
        </w:tc>
        <w:tc>
          <w:tcPr>
            <w:tcW w:w="1134" w:type="dxa"/>
            <w:tcBorders>
              <w:top w:val="single" w:sz="4" w:space="0" w:color="auto"/>
              <w:bottom w:val="single" w:sz="24" w:space="0" w:color="0070C0"/>
            </w:tcBorders>
            <w:vAlign w:val="center"/>
          </w:tcPr>
          <w:p w:rsidR="00F9745E" w:rsidRPr="00A90110" w:rsidRDefault="00F9745E" w:rsidP="000B453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F9745E" w:rsidRDefault="00F9745E" w:rsidP="000B4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по курсу</w:t>
            </w:r>
            <w:r w:rsidR="005D11D8">
              <w:rPr>
                <w:rFonts w:ascii="Times New Roman" w:hAnsi="Times New Roman"/>
              </w:rPr>
              <w:t xml:space="preserve"> «Геогр</w:t>
            </w:r>
            <w:r w:rsidR="005D11D8">
              <w:rPr>
                <w:rFonts w:ascii="Times New Roman" w:hAnsi="Times New Roman"/>
              </w:rPr>
              <w:t>а</w:t>
            </w:r>
            <w:r w:rsidR="005D11D8">
              <w:rPr>
                <w:rFonts w:ascii="Times New Roman" w:hAnsi="Times New Roman"/>
              </w:rPr>
              <w:t>фия России»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582B81" w:rsidRDefault="00F9745E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09411A" w:rsidRDefault="00F9745E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9C41E3" w:rsidRDefault="00F9745E" w:rsidP="002F02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0070C0"/>
            </w:tcBorders>
          </w:tcPr>
          <w:p w:rsidR="00F9745E" w:rsidRPr="00373C7A" w:rsidRDefault="00F9745E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4A9" w:rsidRPr="00373C7A" w:rsidTr="0078513E">
        <w:trPr>
          <w:trHeight w:val="1064"/>
        </w:trPr>
        <w:tc>
          <w:tcPr>
            <w:tcW w:w="530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Pr="006C4435" w:rsidRDefault="005D11D8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712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Default="007614A9" w:rsidP="003D7F7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Default="007614A9" w:rsidP="000B4533"/>
        </w:tc>
        <w:tc>
          <w:tcPr>
            <w:tcW w:w="1134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Pr="00A90110" w:rsidRDefault="007614A9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7614A9" w:rsidRDefault="007614A9" w:rsidP="000B453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proofErr w:type="gramStart"/>
            <w:r w:rsidRPr="006528EF">
              <w:rPr>
                <w:rFonts w:ascii="Times New Roman" w:hAnsi="Times New Roman"/>
                <w:b/>
                <w:i/>
                <w:color w:val="FF0000"/>
              </w:rPr>
              <w:t>Итоговая</w:t>
            </w:r>
            <w:proofErr w:type="gramEnd"/>
            <w:r w:rsidRPr="006528E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="00F9745E">
              <w:rPr>
                <w:rFonts w:ascii="Times New Roman" w:hAnsi="Times New Roman"/>
                <w:b/>
                <w:i/>
                <w:color w:val="FF0000"/>
              </w:rPr>
              <w:t>тестиров</w:t>
            </w:r>
            <w:r w:rsidR="00F9745E">
              <w:rPr>
                <w:rFonts w:ascii="Times New Roman" w:hAnsi="Times New Roman"/>
                <w:b/>
                <w:i/>
                <w:color w:val="FF0000"/>
              </w:rPr>
              <w:t>а</w:t>
            </w:r>
            <w:r w:rsidR="00F9745E">
              <w:rPr>
                <w:rFonts w:ascii="Times New Roman" w:hAnsi="Times New Roman"/>
                <w:b/>
                <w:i/>
                <w:color w:val="FF0000"/>
              </w:rPr>
              <w:t xml:space="preserve">ние </w:t>
            </w:r>
            <w:r w:rsidRPr="006528EF">
              <w:rPr>
                <w:rFonts w:ascii="Times New Roman" w:hAnsi="Times New Roman"/>
                <w:b/>
                <w:i/>
                <w:color w:val="FF0000"/>
              </w:rPr>
              <w:t xml:space="preserve">по курсу </w:t>
            </w:r>
          </w:p>
          <w:p w:rsidR="007614A9" w:rsidRPr="00A90110" w:rsidRDefault="007614A9" w:rsidP="000B4533">
            <w:pPr>
              <w:jc w:val="center"/>
              <w:rPr>
                <w:rFonts w:ascii="Times New Roman" w:hAnsi="Times New Roman"/>
                <w:b/>
              </w:rPr>
            </w:pPr>
            <w:r w:rsidRPr="006528EF">
              <w:rPr>
                <w:rFonts w:ascii="Times New Roman" w:hAnsi="Times New Roman"/>
                <w:b/>
                <w:i/>
                <w:color w:val="FF0000"/>
              </w:rPr>
              <w:t>«География России»</w:t>
            </w:r>
          </w:p>
        </w:tc>
        <w:tc>
          <w:tcPr>
            <w:tcW w:w="2835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Pr="00582B81" w:rsidRDefault="007614A9" w:rsidP="000B4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Pr="0057621D" w:rsidRDefault="007614A9" w:rsidP="000B4533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Pr="009C41E3" w:rsidRDefault="007614A9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0070C0"/>
              <w:bottom w:val="single" w:sz="24" w:space="0" w:color="0070C0"/>
            </w:tcBorders>
          </w:tcPr>
          <w:p w:rsidR="007614A9" w:rsidRPr="00373C7A" w:rsidRDefault="007614A9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EBB" w:rsidRDefault="005D11D8">
      <w:r>
        <w:t xml:space="preserve"> Резерв 3 часа </w:t>
      </w:r>
    </w:p>
    <w:p w:rsidR="00A37D94" w:rsidRDefault="00A37D94"/>
    <w:p w:rsidR="00425D5B" w:rsidRDefault="00425D5B"/>
    <w:sectPr w:rsidR="00425D5B" w:rsidSect="003A5AB3">
      <w:footerReference w:type="default" r:id="rId9"/>
      <w:pgSz w:w="11906" w:h="16838"/>
      <w:pgMar w:top="678" w:right="424" w:bottom="284" w:left="851" w:header="113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93" w:rsidRDefault="00945E93" w:rsidP="00C8498E">
      <w:pPr>
        <w:spacing w:after="0" w:line="240" w:lineRule="auto"/>
      </w:pPr>
      <w:r>
        <w:separator/>
      </w:r>
    </w:p>
  </w:endnote>
  <w:endnote w:type="continuationSeparator" w:id="0">
    <w:p w:rsidR="00945E93" w:rsidRDefault="00945E93" w:rsidP="00C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3C" w:rsidRDefault="00E95C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93" w:rsidRDefault="00945E93" w:rsidP="00C8498E">
      <w:pPr>
        <w:spacing w:after="0" w:line="240" w:lineRule="auto"/>
      </w:pPr>
      <w:r>
        <w:separator/>
      </w:r>
    </w:p>
  </w:footnote>
  <w:footnote w:type="continuationSeparator" w:id="0">
    <w:p w:rsidR="00945E93" w:rsidRDefault="00945E93" w:rsidP="00C8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EF158DA"/>
    <w:multiLevelType w:val="hybridMultilevel"/>
    <w:tmpl w:val="EDFC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F02"/>
    <w:multiLevelType w:val="multilevel"/>
    <w:tmpl w:val="A23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D1B4A"/>
    <w:multiLevelType w:val="hybridMultilevel"/>
    <w:tmpl w:val="174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445E4"/>
    <w:multiLevelType w:val="multilevel"/>
    <w:tmpl w:val="F32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A7AD6"/>
    <w:multiLevelType w:val="multilevel"/>
    <w:tmpl w:val="585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02AAB"/>
    <w:multiLevelType w:val="multilevel"/>
    <w:tmpl w:val="4D3E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21530"/>
    <w:multiLevelType w:val="multilevel"/>
    <w:tmpl w:val="126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93F3B"/>
    <w:multiLevelType w:val="multilevel"/>
    <w:tmpl w:val="D3E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E00C1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E2"/>
    <w:rsid w:val="0000241F"/>
    <w:rsid w:val="0000524B"/>
    <w:rsid w:val="00013F15"/>
    <w:rsid w:val="00044785"/>
    <w:rsid w:val="0004701A"/>
    <w:rsid w:val="00052C87"/>
    <w:rsid w:val="00056D08"/>
    <w:rsid w:val="00086116"/>
    <w:rsid w:val="000A14A5"/>
    <w:rsid w:val="000B4533"/>
    <w:rsid w:val="000C2840"/>
    <w:rsid w:val="000D24E2"/>
    <w:rsid w:val="000D2A2D"/>
    <w:rsid w:val="000E3DBC"/>
    <w:rsid w:val="000F6B0C"/>
    <w:rsid w:val="00144764"/>
    <w:rsid w:val="00155C20"/>
    <w:rsid w:val="00173238"/>
    <w:rsid w:val="00173A9E"/>
    <w:rsid w:val="00184471"/>
    <w:rsid w:val="001845E2"/>
    <w:rsid w:val="00187D64"/>
    <w:rsid w:val="00194365"/>
    <w:rsid w:val="00195235"/>
    <w:rsid w:val="001B70FB"/>
    <w:rsid w:val="001E2D17"/>
    <w:rsid w:val="001F06E2"/>
    <w:rsid w:val="001F4427"/>
    <w:rsid w:val="00200437"/>
    <w:rsid w:val="002074A8"/>
    <w:rsid w:val="0022220F"/>
    <w:rsid w:val="00224EBB"/>
    <w:rsid w:val="0023124C"/>
    <w:rsid w:val="00237C6C"/>
    <w:rsid w:val="00242AD1"/>
    <w:rsid w:val="00256070"/>
    <w:rsid w:val="002A21E7"/>
    <w:rsid w:val="002A5DA8"/>
    <w:rsid w:val="002B1F2D"/>
    <w:rsid w:val="002C24E8"/>
    <w:rsid w:val="002F0234"/>
    <w:rsid w:val="002F03C8"/>
    <w:rsid w:val="002F5B39"/>
    <w:rsid w:val="00300104"/>
    <w:rsid w:val="00315219"/>
    <w:rsid w:val="00326083"/>
    <w:rsid w:val="0034087E"/>
    <w:rsid w:val="0035295B"/>
    <w:rsid w:val="00373C7A"/>
    <w:rsid w:val="003777ED"/>
    <w:rsid w:val="00385091"/>
    <w:rsid w:val="00385D7C"/>
    <w:rsid w:val="00394228"/>
    <w:rsid w:val="00395C03"/>
    <w:rsid w:val="003A5AB3"/>
    <w:rsid w:val="003A76C6"/>
    <w:rsid w:val="003B5BA4"/>
    <w:rsid w:val="003C1263"/>
    <w:rsid w:val="003D7F7D"/>
    <w:rsid w:val="003F56B2"/>
    <w:rsid w:val="003F5B8C"/>
    <w:rsid w:val="004035E5"/>
    <w:rsid w:val="00425D5B"/>
    <w:rsid w:val="00437912"/>
    <w:rsid w:val="00445429"/>
    <w:rsid w:val="004912DD"/>
    <w:rsid w:val="00492E47"/>
    <w:rsid w:val="0049600D"/>
    <w:rsid w:val="004B47A5"/>
    <w:rsid w:val="004C4FAD"/>
    <w:rsid w:val="004C64CD"/>
    <w:rsid w:val="004D51D4"/>
    <w:rsid w:val="004D5EC7"/>
    <w:rsid w:val="004E3C74"/>
    <w:rsid w:val="004F7EBC"/>
    <w:rsid w:val="00524064"/>
    <w:rsid w:val="00545934"/>
    <w:rsid w:val="0055119C"/>
    <w:rsid w:val="005561F2"/>
    <w:rsid w:val="0057621D"/>
    <w:rsid w:val="00582B81"/>
    <w:rsid w:val="00586A65"/>
    <w:rsid w:val="005952C9"/>
    <w:rsid w:val="005C20FB"/>
    <w:rsid w:val="005D11D8"/>
    <w:rsid w:val="005D2B48"/>
    <w:rsid w:val="005D32D2"/>
    <w:rsid w:val="005E57F5"/>
    <w:rsid w:val="005E58DC"/>
    <w:rsid w:val="005F2C01"/>
    <w:rsid w:val="005F7CF0"/>
    <w:rsid w:val="006344AA"/>
    <w:rsid w:val="00635B40"/>
    <w:rsid w:val="00644180"/>
    <w:rsid w:val="00645DF6"/>
    <w:rsid w:val="006528EF"/>
    <w:rsid w:val="00654B38"/>
    <w:rsid w:val="006646F3"/>
    <w:rsid w:val="00675BE9"/>
    <w:rsid w:val="00677C8B"/>
    <w:rsid w:val="00681AEA"/>
    <w:rsid w:val="00686B1D"/>
    <w:rsid w:val="006972F7"/>
    <w:rsid w:val="006A0663"/>
    <w:rsid w:val="006A35BA"/>
    <w:rsid w:val="006D4BDE"/>
    <w:rsid w:val="006E1944"/>
    <w:rsid w:val="006F03C7"/>
    <w:rsid w:val="006F0E60"/>
    <w:rsid w:val="00740EA2"/>
    <w:rsid w:val="0075391E"/>
    <w:rsid w:val="007614A9"/>
    <w:rsid w:val="0077706B"/>
    <w:rsid w:val="0078513E"/>
    <w:rsid w:val="00790053"/>
    <w:rsid w:val="007A3A01"/>
    <w:rsid w:val="007C06E3"/>
    <w:rsid w:val="007C4617"/>
    <w:rsid w:val="007E01B1"/>
    <w:rsid w:val="008066EA"/>
    <w:rsid w:val="0081227D"/>
    <w:rsid w:val="0081388A"/>
    <w:rsid w:val="008139A6"/>
    <w:rsid w:val="0081480C"/>
    <w:rsid w:val="00814EC5"/>
    <w:rsid w:val="00817F1A"/>
    <w:rsid w:val="008232E6"/>
    <w:rsid w:val="00830D89"/>
    <w:rsid w:val="0083499F"/>
    <w:rsid w:val="008376D9"/>
    <w:rsid w:val="00842E39"/>
    <w:rsid w:val="00842F63"/>
    <w:rsid w:val="008459D6"/>
    <w:rsid w:val="008504E0"/>
    <w:rsid w:val="00850DCB"/>
    <w:rsid w:val="00853615"/>
    <w:rsid w:val="008622E2"/>
    <w:rsid w:val="00873936"/>
    <w:rsid w:val="00875B46"/>
    <w:rsid w:val="00884BF7"/>
    <w:rsid w:val="008C6C79"/>
    <w:rsid w:val="008D2FBA"/>
    <w:rsid w:val="008D74C6"/>
    <w:rsid w:val="008D76E5"/>
    <w:rsid w:val="008E27A9"/>
    <w:rsid w:val="008E7EA6"/>
    <w:rsid w:val="008F0169"/>
    <w:rsid w:val="00927D53"/>
    <w:rsid w:val="00945966"/>
    <w:rsid w:val="00945E93"/>
    <w:rsid w:val="00946BF7"/>
    <w:rsid w:val="00961779"/>
    <w:rsid w:val="00985659"/>
    <w:rsid w:val="00997ED2"/>
    <w:rsid w:val="009C41E3"/>
    <w:rsid w:val="009C6842"/>
    <w:rsid w:val="009C6A52"/>
    <w:rsid w:val="009D454F"/>
    <w:rsid w:val="009E0622"/>
    <w:rsid w:val="009E3524"/>
    <w:rsid w:val="009F1BDA"/>
    <w:rsid w:val="00A30050"/>
    <w:rsid w:val="00A37D94"/>
    <w:rsid w:val="00A54600"/>
    <w:rsid w:val="00A56191"/>
    <w:rsid w:val="00A75BCF"/>
    <w:rsid w:val="00A85A8F"/>
    <w:rsid w:val="00A90110"/>
    <w:rsid w:val="00A97A60"/>
    <w:rsid w:val="00AA4CC6"/>
    <w:rsid w:val="00AC2FEF"/>
    <w:rsid w:val="00AF317E"/>
    <w:rsid w:val="00B10F3C"/>
    <w:rsid w:val="00B34C9C"/>
    <w:rsid w:val="00B373CE"/>
    <w:rsid w:val="00B44632"/>
    <w:rsid w:val="00B62425"/>
    <w:rsid w:val="00B863E2"/>
    <w:rsid w:val="00B92F80"/>
    <w:rsid w:val="00BA666D"/>
    <w:rsid w:val="00BC4090"/>
    <w:rsid w:val="00BC5CB3"/>
    <w:rsid w:val="00BD2CC8"/>
    <w:rsid w:val="00BE2C6B"/>
    <w:rsid w:val="00C10CE9"/>
    <w:rsid w:val="00C23A1B"/>
    <w:rsid w:val="00C56CEB"/>
    <w:rsid w:val="00C8227A"/>
    <w:rsid w:val="00C8498E"/>
    <w:rsid w:val="00CB13CF"/>
    <w:rsid w:val="00CB6C71"/>
    <w:rsid w:val="00CD7690"/>
    <w:rsid w:val="00CF248A"/>
    <w:rsid w:val="00D0570C"/>
    <w:rsid w:val="00D20543"/>
    <w:rsid w:val="00D26489"/>
    <w:rsid w:val="00D54D6D"/>
    <w:rsid w:val="00D5685B"/>
    <w:rsid w:val="00D771F7"/>
    <w:rsid w:val="00D80C09"/>
    <w:rsid w:val="00D83724"/>
    <w:rsid w:val="00DB33C4"/>
    <w:rsid w:val="00DC5C2F"/>
    <w:rsid w:val="00DD70DD"/>
    <w:rsid w:val="00DE4B63"/>
    <w:rsid w:val="00DF0A16"/>
    <w:rsid w:val="00E13EB0"/>
    <w:rsid w:val="00E3254B"/>
    <w:rsid w:val="00E372A3"/>
    <w:rsid w:val="00E43ACF"/>
    <w:rsid w:val="00E45B8F"/>
    <w:rsid w:val="00E6137B"/>
    <w:rsid w:val="00E73824"/>
    <w:rsid w:val="00E823DF"/>
    <w:rsid w:val="00E95C3C"/>
    <w:rsid w:val="00EA1F71"/>
    <w:rsid w:val="00EB03C9"/>
    <w:rsid w:val="00EB41E2"/>
    <w:rsid w:val="00EC6104"/>
    <w:rsid w:val="00EF1431"/>
    <w:rsid w:val="00F32D86"/>
    <w:rsid w:val="00F500B3"/>
    <w:rsid w:val="00F51583"/>
    <w:rsid w:val="00F87AF5"/>
    <w:rsid w:val="00F9745E"/>
    <w:rsid w:val="00FB3B6D"/>
    <w:rsid w:val="00FC0AA1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87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B5B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6A65"/>
    <w:pPr>
      <w:ind w:left="720"/>
      <w:contextualSpacing/>
    </w:pPr>
  </w:style>
  <w:style w:type="paragraph" w:styleId="a8">
    <w:name w:val="footer"/>
    <w:basedOn w:val="a"/>
    <w:link w:val="a9"/>
    <w:uiPriority w:val="99"/>
    <w:rsid w:val="000052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0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498E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8498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7F7D"/>
  </w:style>
  <w:style w:type="table" w:customStyle="1" w:styleId="11">
    <w:name w:val="Сетка таблицы1"/>
    <w:basedOn w:val="a1"/>
    <w:next w:val="a3"/>
    <w:uiPriority w:val="59"/>
    <w:rsid w:val="0081480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C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A30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87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B5B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6A65"/>
    <w:pPr>
      <w:ind w:left="720"/>
      <w:contextualSpacing/>
    </w:pPr>
  </w:style>
  <w:style w:type="paragraph" w:styleId="a8">
    <w:name w:val="footer"/>
    <w:basedOn w:val="a"/>
    <w:link w:val="a9"/>
    <w:uiPriority w:val="99"/>
    <w:rsid w:val="000052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0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498E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8498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7F7D"/>
  </w:style>
  <w:style w:type="table" w:customStyle="1" w:styleId="11">
    <w:name w:val="Сетка таблицы1"/>
    <w:basedOn w:val="a1"/>
    <w:next w:val="a3"/>
    <w:uiPriority w:val="59"/>
    <w:rsid w:val="0081480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C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A3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1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4E8D-A558-4F18-85AF-7E52B669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14366</Words>
  <Characters>81891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2016-11-16T18:57:00Z</cp:lastPrinted>
  <dcterms:created xsi:type="dcterms:W3CDTF">2016-10-04T21:03:00Z</dcterms:created>
  <dcterms:modified xsi:type="dcterms:W3CDTF">2017-03-11T19:47:00Z</dcterms:modified>
</cp:coreProperties>
</file>